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0" w:type="dxa"/>
        <w:tblInd w:w="93" w:type="dxa"/>
        <w:tblLook w:val="04A0"/>
      </w:tblPr>
      <w:tblGrid>
        <w:gridCol w:w="1725"/>
        <w:gridCol w:w="6185"/>
      </w:tblGrid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15246D" w:rsidRPr="009D679A" w:rsidRDefault="0015246D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9D679A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E21C50">
        <w:trPr>
          <w:trHeight w:val="270"/>
        </w:trPr>
        <w:tc>
          <w:tcPr>
            <w:tcW w:w="79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E21C5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E21C50"/>
    <w:p w:rsidR="00AB4842" w:rsidRDefault="00AB4842"/>
    <w:tbl>
      <w:tblPr>
        <w:tblW w:w="7245" w:type="dxa"/>
        <w:tblInd w:w="93" w:type="dxa"/>
        <w:tblLook w:val="04A0"/>
      </w:tblPr>
      <w:tblGrid>
        <w:gridCol w:w="1725"/>
        <w:gridCol w:w="6185"/>
      </w:tblGrid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9D679A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выполнению </w:t>
            </w:r>
            <w:bookmarkStart w:id="0" w:name="_GoBack"/>
            <w:bookmarkEnd w:id="0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9D679A">
        <w:trPr>
          <w:trHeight w:val="270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ПОО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B4842" w:rsidRDefault="00AB4842"/>
    <w:sectPr w:rsidR="00AB4842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5246D"/>
    <w:rsid w:val="0015246D"/>
    <w:rsid w:val="004E4ED0"/>
    <w:rsid w:val="00726D9E"/>
    <w:rsid w:val="009D679A"/>
    <w:rsid w:val="00AB4842"/>
    <w:rsid w:val="00B449DB"/>
    <w:rsid w:val="00BF6AE8"/>
    <w:rsid w:val="00E21C50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iQPrIkeFYliEJpxiYa+EflHiopA=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pR65iLK/opkK7nPsx3MV4IgVc8fAuMkVVg6bzzynYNcd7vZEHKqQdAGeXVU7HFjIEWq+r+Wo
    dcNb8nFuqzcqNgryRM9b0k3gF61oBG2x6TFd5Lb9Erccy3+WaOA3jOiwdw9kvnjasa8MH6A2
    4hAjnc8lcN7qy4U73gxdNF58MYA=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JsptGh7hcr0FgQIzKQXF9oOzNTE=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9zX9NBIx1anRgkhZxjBVlazqRjI=</DigestValue>
      </Reference>
      <Reference URI="/word/styles.xml?ContentType=application/vnd.openxmlformats-officedocument.wordprocessingml.styles+xml">
        <DigestMethod Algorithm="http://www.w3.org/2000/09/xmldsig#sha1"/>
        <DigestValue>jTbVB6Qey7zfzxwvfcf8C4uDOhw=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BOytivbvAMHdW7ciGx5J85y9OWc=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2019-02-20T13:35:00Z</dcterms:created>
  <dcterms:modified xsi:type="dcterms:W3CDTF">2020-11-09T06:44:00Z</dcterms:modified>
</cp:coreProperties>
</file>