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11" w:rsidRPr="00AA67E2" w:rsidRDefault="00656A11" w:rsidP="00656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656A11" w:rsidRPr="00AA67E2" w:rsidRDefault="00656A11" w:rsidP="00656A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656A11" w:rsidRDefault="00656A11" w:rsidP="00656A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656A11" w:rsidRPr="00AC566B" w:rsidRDefault="00656A11" w:rsidP="00656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656A11" w:rsidRDefault="00656A11" w:rsidP="00656A11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Метрология и сертификация</w:t>
      </w:r>
    </w:p>
    <w:p w:rsidR="00656A11" w:rsidRPr="00AC566B" w:rsidRDefault="00656A11" w:rsidP="00656A11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656A11" w:rsidRDefault="00656A11" w:rsidP="00656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656A11" w:rsidRDefault="00656A11" w:rsidP="00656A11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Сертификация продукции. </w:t>
      </w:r>
    </w:p>
    <w:p w:rsidR="00656A11" w:rsidRDefault="00656A11" w:rsidP="00656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Сертификация продукции в условиях производства:</w:t>
      </w:r>
    </w:p>
    <w:p w:rsidR="00656A11" w:rsidRDefault="00656A11" w:rsidP="00656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сертификации;</w:t>
      </w:r>
    </w:p>
    <w:p w:rsidR="00656A11" w:rsidRDefault="00656A11" w:rsidP="00656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сертификации;</w:t>
      </w:r>
    </w:p>
    <w:p w:rsidR="00656A11" w:rsidRDefault="00656A11" w:rsidP="00656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сертификации;</w:t>
      </w:r>
    </w:p>
    <w:p w:rsidR="00656A11" w:rsidRPr="00656A11" w:rsidRDefault="00656A11" w:rsidP="00656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производством после проведения сертификации.</w:t>
      </w:r>
    </w:p>
    <w:p w:rsidR="00656A11" w:rsidRPr="00656A11" w:rsidRDefault="00656A11" w:rsidP="00656A11">
      <w:pPr>
        <w:rPr>
          <w:rFonts w:ascii="Times New Roman" w:hAnsi="Times New Roman"/>
          <w:sz w:val="28"/>
          <w:szCs w:val="28"/>
        </w:rPr>
      </w:pPr>
    </w:p>
    <w:p w:rsidR="00656A11" w:rsidRDefault="00656A11" w:rsidP="00656A1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</w:t>
      </w:r>
      <w:r>
        <w:rPr>
          <w:rFonts w:ascii="Times New Roman" w:hAnsi="Times New Roman"/>
          <w:b/>
          <w:sz w:val="28"/>
          <w:szCs w:val="28"/>
        </w:rPr>
        <w:t>ения вопроса воспользуйтесь сайтом:</w:t>
      </w:r>
    </w:p>
    <w:p w:rsidR="00656A11" w:rsidRDefault="00656A11" w:rsidP="00656A11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656A11">
          <w:rPr>
            <w:rStyle w:val="a4"/>
            <w:rFonts w:ascii="Times New Roman" w:hAnsi="Times New Roman"/>
            <w:b/>
            <w:sz w:val="28"/>
            <w:szCs w:val="28"/>
          </w:rPr>
          <w:t>https://sevtest.com/sertifikaciya-proi</w:t>
        </w:r>
        <w:r w:rsidRPr="00656A11">
          <w:rPr>
            <w:rStyle w:val="a4"/>
            <w:rFonts w:ascii="Times New Roman" w:hAnsi="Times New Roman"/>
            <w:b/>
            <w:sz w:val="28"/>
            <w:szCs w:val="28"/>
          </w:rPr>
          <w:t>z</w:t>
        </w:r>
        <w:r w:rsidRPr="00656A11">
          <w:rPr>
            <w:rStyle w:val="a4"/>
            <w:rFonts w:ascii="Times New Roman" w:hAnsi="Times New Roman"/>
            <w:b/>
            <w:sz w:val="28"/>
            <w:szCs w:val="28"/>
          </w:rPr>
          <w:t>vodstva/#</w:t>
        </w:r>
      </w:hyperlink>
    </w:p>
    <w:p w:rsidR="00656A11" w:rsidRDefault="00656A11" w:rsidP="00656A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A11" w:rsidRPr="00CC1C62" w:rsidRDefault="00656A11" w:rsidP="00656A11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656A11" w:rsidRPr="00EA3B24" w:rsidRDefault="00656A11" w:rsidP="00656A11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56A11" w:rsidRDefault="00656A11" w:rsidP="00656A11">
      <w:pPr>
        <w:rPr>
          <w:rFonts w:ascii="Times New Roman" w:hAnsi="Times New Roman"/>
          <w:b/>
          <w:sz w:val="28"/>
          <w:szCs w:val="28"/>
        </w:rPr>
      </w:pPr>
    </w:p>
    <w:p w:rsidR="00656A11" w:rsidRPr="00E56360" w:rsidRDefault="00656A11" w:rsidP="00656A11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26</w:t>
      </w:r>
      <w:r>
        <w:rPr>
          <w:rFonts w:ascii="Times New Roman" w:hAnsi="Times New Roman"/>
          <w:b/>
          <w:sz w:val="28"/>
          <w:szCs w:val="28"/>
        </w:rPr>
        <w:t>.04.2020 год</w:t>
      </w:r>
    </w:p>
    <w:p w:rsidR="00656A11" w:rsidRPr="00656A11" w:rsidRDefault="00656A11" w:rsidP="00656A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6A11" w:rsidRDefault="00656A11" w:rsidP="00656A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2EDD" w:rsidRDefault="00D82EDD"/>
    <w:sectPr w:rsidR="00D8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7C7"/>
    <w:multiLevelType w:val="hybridMultilevel"/>
    <w:tmpl w:val="0748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D"/>
    <w:rsid w:val="00656A11"/>
    <w:rsid w:val="00D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DD3"/>
  <w15:chartTrackingRefBased/>
  <w15:docId w15:val="{12021808-468B-4016-BA88-DD40435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A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6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sevtest.com/sertifikaciya-proizvodstva/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2020-04-27T05:46:00Z</dcterms:created>
  <dcterms:modified xsi:type="dcterms:W3CDTF">2020-04-27T05:51:00Z</dcterms:modified>
</cp:coreProperties>
</file>