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16" w:rsidRPr="00D44355" w:rsidRDefault="00ED1116" w:rsidP="003D0516">
      <w:pPr>
        <w:pStyle w:val="a4"/>
        <w:spacing w:before="0" w:beforeAutospacing="0" w:after="0"/>
        <w:ind w:firstLine="709"/>
        <w:jc w:val="center"/>
        <w:rPr>
          <w:color w:val="000000"/>
          <w:sz w:val="28"/>
          <w:szCs w:val="28"/>
        </w:rPr>
      </w:pPr>
      <w:r w:rsidRPr="00D44355">
        <w:rPr>
          <w:b/>
          <w:bCs/>
          <w:color w:val="000000"/>
          <w:sz w:val="28"/>
          <w:szCs w:val="28"/>
        </w:rPr>
        <w:t xml:space="preserve">Лабораторно-практическое занятие: </w:t>
      </w:r>
      <w:r w:rsidR="007D26B0" w:rsidRPr="00D44355">
        <w:rPr>
          <w:b/>
          <w:bCs/>
          <w:color w:val="000000"/>
          <w:sz w:val="28"/>
          <w:szCs w:val="28"/>
        </w:rPr>
        <w:t>«</w:t>
      </w:r>
      <w:r w:rsidRPr="00D44355">
        <w:rPr>
          <w:color w:val="000000"/>
          <w:sz w:val="28"/>
          <w:szCs w:val="28"/>
        </w:rPr>
        <w:t>Поиск неисправностей в функционировании оборудования и ПК</w:t>
      </w:r>
      <w:r w:rsidR="007D26B0" w:rsidRPr="00D44355">
        <w:rPr>
          <w:color w:val="000000"/>
          <w:sz w:val="28"/>
          <w:szCs w:val="28"/>
        </w:rPr>
        <w:t>»</w:t>
      </w:r>
    </w:p>
    <w:p w:rsidR="00D44355" w:rsidRPr="00D44355" w:rsidRDefault="00D44355" w:rsidP="00D44355">
      <w:pPr>
        <w:pStyle w:val="a4"/>
        <w:spacing w:before="0" w:beforeAutospacing="0" w:after="0"/>
        <w:ind w:firstLine="709"/>
        <w:rPr>
          <w:b/>
          <w:color w:val="FF0000"/>
          <w:sz w:val="28"/>
          <w:szCs w:val="28"/>
        </w:rPr>
      </w:pPr>
      <w:r w:rsidRPr="00D44355">
        <w:rPr>
          <w:b/>
          <w:color w:val="FF0000"/>
          <w:sz w:val="28"/>
          <w:szCs w:val="28"/>
        </w:rPr>
        <w:t xml:space="preserve">Задание: </w:t>
      </w:r>
    </w:p>
    <w:p w:rsidR="00D44355" w:rsidRPr="00D44355" w:rsidRDefault="00D44355" w:rsidP="00D44355">
      <w:pPr>
        <w:pStyle w:val="a4"/>
        <w:numPr>
          <w:ilvl w:val="0"/>
          <w:numId w:val="5"/>
        </w:numPr>
        <w:spacing w:before="0" w:beforeAutospacing="0" w:after="0"/>
        <w:rPr>
          <w:color w:val="FF0000"/>
          <w:sz w:val="28"/>
          <w:szCs w:val="28"/>
        </w:rPr>
      </w:pPr>
      <w:r w:rsidRPr="00D44355">
        <w:rPr>
          <w:color w:val="FF0000"/>
          <w:sz w:val="28"/>
          <w:szCs w:val="28"/>
        </w:rPr>
        <w:t>Изучит теоретический материал;</w:t>
      </w:r>
    </w:p>
    <w:p w:rsidR="00D44355" w:rsidRPr="00D44355" w:rsidRDefault="00D44355" w:rsidP="00D44355">
      <w:pPr>
        <w:pStyle w:val="a4"/>
        <w:numPr>
          <w:ilvl w:val="0"/>
          <w:numId w:val="5"/>
        </w:numPr>
        <w:spacing w:before="0" w:beforeAutospacing="0" w:after="0"/>
        <w:rPr>
          <w:color w:val="FF0000"/>
          <w:sz w:val="28"/>
          <w:szCs w:val="28"/>
        </w:rPr>
      </w:pPr>
      <w:r w:rsidRPr="00D44355">
        <w:rPr>
          <w:color w:val="FF0000"/>
          <w:sz w:val="28"/>
          <w:szCs w:val="28"/>
        </w:rPr>
        <w:t>Выполнить практические задания (1-3);</w:t>
      </w:r>
    </w:p>
    <w:p w:rsidR="00D44355" w:rsidRPr="00D44355" w:rsidRDefault="00D44355" w:rsidP="00D44355">
      <w:pPr>
        <w:pStyle w:val="a4"/>
        <w:numPr>
          <w:ilvl w:val="0"/>
          <w:numId w:val="5"/>
        </w:numPr>
        <w:spacing w:before="0" w:beforeAutospacing="0" w:after="0"/>
        <w:rPr>
          <w:color w:val="FF0000"/>
          <w:sz w:val="28"/>
          <w:szCs w:val="28"/>
        </w:rPr>
      </w:pPr>
      <w:r w:rsidRPr="00D44355">
        <w:rPr>
          <w:color w:val="FF0000"/>
          <w:sz w:val="28"/>
          <w:szCs w:val="28"/>
        </w:rPr>
        <w:t>Отчет о работе выполнить в виде скриншотов, с подробным описанием каждого шага вашей работу</w:t>
      </w:r>
    </w:p>
    <w:p w:rsidR="00D44355" w:rsidRPr="00D44355" w:rsidRDefault="00D44355" w:rsidP="00D44355">
      <w:pPr>
        <w:pStyle w:val="a4"/>
        <w:numPr>
          <w:ilvl w:val="0"/>
          <w:numId w:val="5"/>
        </w:numPr>
        <w:spacing w:before="0" w:beforeAutospacing="0" w:after="0"/>
        <w:rPr>
          <w:color w:val="FF0000"/>
          <w:sz w:val="28"/>
          <w:szCs w:val="28"/>
        </w:rPr>
      </w:pPr>
      <w:r w:rsidRPr="00D44355">
        <w:rPr>
          <w:color w:val="FF0000"/>
          <w:sz w:val="28"/>
          <w:szCs w:val="28"/>
        </w:rPr>
        <w:t xml:space="preserve">Отправить преподавателю на адрес эл. почты или в </w:t>
      </w:r>
      <w:proofErr w:type="spellStart"/>
      <w:r w:rsidRPr="00D44355">
        <w:rPr>
          <w:color w:val="FF0000"/>
          <w:sz w:val="28"/>
          <w:szCs w:val="28"/>
        </w:rPr>
        <w:t>лс</w:t>
      </w:r>
      <w:proofErr w:type="spellEnd"/>
      <w:r w:rsidRPr="00D44355">
        <w:rPr>
          <w:color w:val="FF0000"/>
          <w:sz w:val="28"/>
          <w:szCs w:val="28"/>
        </w:rPr>
        <w:t xml:space="preserve"> </w:t>
      </w:r>
      <w:proofErr w:type="spellStart"/>
      <w:r w:rsidRPr="00D44355">
        <w:rPr>
          <w:color w:val="FF0000"/>
          <w:sz w:val="28"/>
          <w:szCs w:val="28"/>
        </w:rPr>
        <w:t>вк</w:t>
      </w:r>
      <w:proofErr w:type="spellEnd"/>
      <w:r w:rsidRPr="00D44355">
        <w:rPr>
          <w:color w:val="FF0000"/>
          <w:sz w:val="28"/>
          <w:szCs w:val="28"/>
        </w:rPr>
        <w:t>.</w:t>
      </w:r>
    </w:p>
    <w:p w:rsidR="00D44355" w:rsidRPr="00D44355" w:rsidRDefault="00D44355" w:rsidP="00D44355">
      <w:pPr>
        <w:pStyle w:val="a4"/>
        <w:spacing w:before="0" w:beforeAutospacing="0" w:after="0"/>
        <w:ind w:firstLine="709"/>
        <w:rPr>
          <w:sz w:val="28"/>
          <w:szCs w:val="28"/>
        </w:rPr>
      </w:pPr>
    </w:p>
    <w:p w:rsidR="00D44355" w:rsidRPr="00D44355" w:rsidRDefault="00D44355" w:rsidP="003D0516">
      <w:pPr>
        <w:pStyle w:val="a4"/>
        <w:spacing w:before="0" w:beforeAutospacing="0" w:after="0"/>
        <w:ind w:firstLine="709"/>
        <w:jc w:val="center"/>
        <w:rPr>
          <w:sz w:val="28"/>
          <w:szCs w:val="28"/>
        </w:rPr>
      </w:pPr>
      <w:bookmarkStart w:id="0" w:name="_GoBack"/>
      <w:bookmarkEnd w:id="0"/>
    </w:p>
    <w:p w:rsidR="00ED1116" w:rsidRPr="00D44355" w:rsidRDefault="00ED1116" w:rsidP="00ED1116">
      <w:pPr>
        <w:pStyle w:val="a4"/>
        <w:spacing w:before="0" w:beforeAutospacing="0" w:after="0"/>
        <w:ind w:firstLine="709"/>
        <w:jc w:val="both"/>
        <w:rPr>
          <w:sz w:val="28"/>
          <w:szCs w:val="28"/>
        </w:rPr>
      </w:pPr>
      <w:r w:rsidRPr="00D44355">
        <w:rPr>
          <w:b/>
          <w:bCs/>
          <w:sz w:val="28"/>
          <w:szCs w:val="28"/>
        </w:rPr>
        <w:t>Цель урока:</w:t>
      </w:r>
      <w:r w:rsidRPr="00D44355">
        <w:rPr>
          <w:sz w:val="28"/>
          <w:szCs w:val="28"/>
        </w:rPr>
        <w:t xml:space="preserve"> определение неисправностей персонального компьютера.</w:t>
      </w:r>
    </w:p>
    <w:p w:rsidR="00ED1116" w:rsidRPr="00D44355" w:rsidRDefault="00ED1116" w:rsidP="00ED1116">
      <w:pPr>
        <w:pStyle w:val="a4"/>
        <w:spacing w:before="0" w:beforeAutospacing="0" w:after="0"/>
        <w:ind w:firstLine="709"/>
        <w:jc w:val="both"/>
        <w:rPr>
          <w:sz w:val="28"/>
          <w:szCs w:val="28"/>
        </w:rPr>
      </w:pPr>
      <w:r w:rsidRPr="00D44355">
        <w:rPr>
          <w:b/>
          <w:bCs/>
          <w:sz w:val="28"/>
          <w:szCs w:val="28"/>
        </w:rPr>
        <w:t>Оборудование:</w:t>
      </w:r>
      <w:r w:rsidRPr="00D44355">
        <w:rPr>
          <w:sz w:val="28"/>
          <w:szCs w:val="28"/>
        </w:rPr>
        <w:t xml:space="preserve"> ПК, макет системного блока, </w:t>
      </w:r>
      <w:r w:rsidRPr="00D44355">
        <w:rPr>
          <w:color w:val="000000"/>
          <w:sz w:val="28"/>
          <w:szCs w:val="28"/>
        </w:rPr>
        <w:t xml:space="preserve">операционная система </w:t>
      </w:r>
      <w:r w:rsidRPr="00D44355">
        <w:rPr>
          <w:color w:val="000000"/>
          <w:sz w:val="28"/>
          <w:szCs w:val="28"/>
          <w:lang w:val="en-US"/>
        </w:rPr>
        <w:t>Windows</w:t>
      </w:r>
      <w:r w:rsidRPr="00D44355">
        <w:rPr>
          <w:color w:val="000000"/>
          <w:sz w:val="28"/>
          <w:szCs w:val="28"/>
        </w:rPr>
        <w:t xml:space="preserve"> </w:t>
      </w:r>
      <w:r w:rsidRPr="00D44355">
        <w:rPr>
          <w:color w:val="000000"/>
          <w:sz w:val="28"/>
          <w:szCs w:val="28"/>
          <w:lang w:val="en-US"/>
        </w:rPr>
        <w:t>XP</w:t>
      </w:r>
      <w:r w:rsidR="002E1ADE" w:rsidRPr="00D44355">
        <w:rPr>
          <w:color w:val="000000"/>
          <w:sz w:val="28"/>
          <w:szCs w:val="28"/>
        </w:rPr>
        <w:t xml:space="preserve">, </w:t>
      </w:r>
      <w:r w:rsidR="002E1ADE" w:rsidRPr="00D44355">
        <w:rPr>
          <w:color w:val="000000"/>
          <w:sz w:val="28"/>
          <w:szCs w:val="28"/>
          <w:lang w:val="en-US"/>
        </w:rPr>
        <w:t>Windows</w:t>
      </w:r>
      <w:r w:rsidR="002E1ADE" w:rsidRPr="00D44355">
        <w:rPr>
          <w:color w:val="000000"/>
          <w:sz w:val="28"/>
          <w:szCs w:val="28"/>
        </w:rPr>
        <w:t xml:space="preserve"> 7.</w:t>
      </w:r>
      <w:r w:rsidRPr="00D44355">
        <w:rPr>
          <w:sz w:val="28"/>
          <w:szCs w:val="28"/>
        </w:rPr>
        <w:t xml:space="preserve"> </w:t>
      </w:r>
    </w:p>
    <w:p w:rsidR="00ED1116" w:rsidRPr="00D44355" w:rsidRDefault="00ED1116" w:rsidP="00ED1116">
      <w:pPr>
        <w:pStyle w:val="a4"/>
        <w:spacing w:before="0" w:beforeAutospacing="0" w:after="0"/>
        <w:ind w:firstLine="709"/>
        <w:jc w:val="both"/>
        <w:rPr>
          <w:sz w:val="28"/>
          <w:szCs w:val="28"/>
        </w:rPr>
      </w:pPr>
      <w:r w:rsidRPr="00D44355">
        <w:rPr>
          <w:b/>
          <w:bCs/>
          <w:sz w:val="28"/>
          <w:szCs w:val="28"/>
        </w:rPr>
        <w:t>Базовые сведения.</w:t>
      </w:r>
    </w:p>
    <w:p w:rsidR="00ED1116" w:rsidRPr="00D44355" w:rsidRDefault="00ED1116" w:rsidP="00ED1116">
      <w:pPr>
        <w:pStyle w:val="a4"/>
        <w:spacing w:before="0" w:beforeAutospacing="0" w:after="0"/>
        <w:ind w:firstLine="709"/>
        <w:jc w:val="both"/>
        <w:rPr>
          <w:sz w:val="28"/>
          <w:szCs w:val="28"/>
        </w:rPr>
      </w:pPr>
      <w:r w:rsidRPr="00D44355">
        <w:rPr>
          <w:sz w:val="28"/>
          <w:szCs w:val="28"/>
        </w:rPr>
        <w:t xml:space="preserve">Любой ремонт ПК тестируется последовательно: </w:t>
      </w:r>
    </w:p>
    <w:p w:rsidR="00ED1116" w:rsidRPr="00D44355" w:rsidRDefault="00ED1116" w:rsidP="00ED1116">
      <w:pPr>
        <w:pStyle w:val="a4"/>
        <w:numPr>
          <w:ilvl w:val="0"/>
          <w:numId w:val="1"/>
        </w:numPr>
        <w:tabs>
          <w:tab w:val="clear" w:pos="720"/>
          <w:tab w:val="num" w:pos="0"/>
        </w:tabs>
        <w:spacing w:before="0" w:beforeAutospacing="0" w:after="0"/>
        <w:ind w:left="0" w:firstLine="709"/>
        <w:jc w:val="both"/>
        <w:rPr>
          <w:sz w:val="28"/>
          <w:szCs w:val="28"/>
        </w:rPr>
      </w:pPr>
      <w:r w:rsidRPr="00D44355">
        <w:rPr>
          <w:sz w:val="28"/>
          <w:szCs w:val="28"/>
        </w:rPr>
        <w:t xml:space="preserve">Начните с открывания задней крышки и снятия слоя статической пыли с </w:t>
      </w:r>
      <w:proofErr w:type="gramStart"/>
      <w:r w:rsidRPr="00D44355">
        <w:rPr>
          <w:sz w:val="28"/>
          <w:szCs w:val="28"/>
        </w:rPr>
        <w:t>комплектующий</w:t>
      </w:r>
      <w:proofErr w:type="gramEnd"/>
      <w:r w:rsidRPr="00D44355">
        <w:rPr>
          <w:sz w:val="28"/>
          <w:szCs w:val="28"/>
        </w:rPr>
        <w:t xml:space="preserve"> частей механизма. </w:t>
      </w:r>
    </w:p>
    <w:p w:rsidR="00ED1116" w:rsidRPr="00D44355" w:rsidRDefault="00ED1116" w:rsidP="00ED1116">
      <w:pPr>
        <w:pStyle w:val="a4"/>
        <w:numPr>
          <w:ilvl w:val="0"/>
          <w:numId w:val="1"/>
        </w:numPr>
        <w:tabs>
          <w:tab w:val="clear" w:pos="720"/>
          <w:tab w:val="num" w:pos="0"/>
        </w:tabs>
        <w:spacing w:before="0" w:beforeAutospacing="0" w:after="0"/>
        <w:ind w:left="0" w:firstLine="709"/>
        <w:jc w:val="both"/>
        <w:rPr>
          <w:sz w:val="28"/>
          <w:szCs w:val="28"/>
        </w:rPr>
      </w:pPr>
      <w:r w:rsidRPr="00D44355">
        <w:rPr>
          <w:sz w:val="28"/>
          <w:szCs w:val="28"/>
        </w:rPr>
        <w:t xml:space="preserve">Затем включаете компьютер в сеть и проверяете работу механизмов (например, скорость вращения кулера). </w:t>
      </w:r>
    </w:p>
    <w:p w:rsidR="00ED1116" w:rsidRPr="00D44355" w:rsidRDefault="00ED1116" w:rsidP="00ED1116">
      <w:pPr>
        <w:pStyle w:val="a4"/>
        <w:numPr>
          <w:ilvl w:val="0"/>
          <w:numId w:val="1"/>
        </w:numPr>
        <w:tabs>
          <w:tab w:val="clear" w:pos="720"/>
          <w:tab w:val="num" w:pos="0"/>
        </w:tabs>
        <w:spacing w:before="0" w:beforeAutospacing="0" w:after="0"/>
        <w:ind w:left="0" w:firstLine="709"/>
        <w:jc w:val="both"/>
        <w:rPr>
          <w:sz w:val="28"/>
          <w:szCs w:val="28"/>
        </w:rPr>
      </w:pPr>
      <w:r w:rsidRPr="00D44355">
        <w:rPr>
          <w:sz w:val="28"/>
          <w:szCs w:val="28"/>
        </w:rPr>
        <w:t xml:space="preserve">Если компьютер не включается в сеть, попробуйте сразу проверить исправность блока питания, установив новый блок – это очень частая ошибка. Если он обгорел или искрит – устраните сначала эту проблему! </w:t>
      </w:r>
    </w:p>
    <w:p w:rsidR="00ED1116" w:rsidRPr="00D44355" w:rsidRDefault="00ED1116" w:rsidP="00ED1116">
      <w:pPr>
        <w:pStyle w:val="a4"/>
        <w:numPr>
          <w:ilvl w:val="0"/>
          <w:numId w:val="1"/>
        </w:numPr>
        <w:tabs>
          <w:tab w:val="clear" w:pos="720"/>
          <w:tab w:val="num" w:pos="0"/>
        </w:tabs>
        <w:spacing w:before="0" w:beforeAutospacing="0" w:after="0"/>
        <w:ind w:left="0" w:firstLine="709"/>
        <w:jc w:val="both"/>
        <w:rPr>
          <w:sz w:val="28"/>
          <w:szCs w:val="28"/>
        </w:rPr>
      </w:pPr>
      <w:r w:rsidRPr="00D44355">
        <w:rPr>
          <w:sz w:val="28"/>
          <w:szCs w:val="28"/>
        </w:rPr>
        <w:t xml:space="preserve">Проверьте исправность клавиатуры и мыши, вычистите их – часто поломки случаются из-за засоренности этих периферийных механизмов. </w:t>
      </w:r>
    </w:p>
    <w:p w:rsidR="00ED1116" w:rsidRPr="00D44355" w:rsidRDefault="00ED1116" w:rsidP="00ED1116">
      <w:pPr>
        <w:pStyle w:val="a4"/>
        <w:numPr>
          <w:ilvl w:val="0"/>
          <w:numId w:val="1"/>
        </w:numPr>
        <w:tabs>
          <w:tab w:val="clear" w:pos="720"/>
          <w:tab w:val="num" w:pos="0"/>
        </w:tabs>
        <w:spacing w:before="0" w:beforeAutospacing="0" w:after="0"/>
        <w:ind w:left="0" w:firstLine="709"/>
        <w:jc w:val="both"/>
        <w:rPr>
          <w:sz w:val="28"/>
          <w:szCs w:val="28"/>
        </w:rPr>
      </w:pPr>
      <w:r w:rsidRPr="00D44355">
        <w:rPr>
          <w:sz w:val="28"/>
          <w:szCs w:val="28"/>
        </w:rPr>
        <w:t xml:space="preserve">Проверьте все соединения кабелей – выньте и вставьте их обратно. </w:t>
      </w:r>
    </w:p>
    <w:p w:rsidR="00ED1116" w:rsidRPr="00D44355" w:rsidRDefault="00ED1116" w:rsidP="00ED1116">
      <w:pPr>
        <w:pStyle w:val="a4"/>
        <w:numPr>
          <w:ilvl w:val="0"/>
          <w:numId w:val="1"/>
        </w:numPr>
        <w:tabs>
          <w:tab w:val="clear" w:pos="720"/>
          <w:tab w:val="num" w:pos="0"/>
        </w:tabs>
        <w:spacing w:before="0" w:beforeAutospacing="0" w:after="0"/>
        <w:ind w:left="0" w:firstLine="709"/>
        <w:jc w:val="both"/>
        <w:rPr>
          <w:sz w:val="28"/>
          <w:szCs w:val="28"/>
        </w:rPr>
      </w:pPr>
      <w:r w:rsidRPr="00D44355">
        <w:rPr>
          <w:sz w:val="28"/>
          <w:szCs w:val="28"/>
        </w:rPr>
        <w:t xml:space="preserve">Проверьте все соединения шлейфов с портами внутри ПК. </w:t>
      </w:r>
    </w:p>
    <w:p w:rsidR="00ED1116" w:rsidRPr="00D44355" w:rsidRDefault="00ED1116" w:rsidP="00ED1116">
      <w:pPr>
        <w:pStyle w:val="a4"/>
        <w:numPr>
          <w:ilvl w:val="0"/>
          <w:numId w:val="1"/>
        </w:numPr>
        <w:tabs>
          <w:tab w:val="clear" w:pos="720"/>
          <w:tab w:val="num" w:pos="0"/>
        </w:tabs>
        <w:spacing w:before="0" w:beforeAutospacing="0" w:after="0"/>
        <w:ind w:left="0" w:firstLine="709"/>
        <w:jc w:val="both"/>
        <w:rPr>
          <w:sz w:val="28"/>
          <w:szCs w:val="28"/>
        </w:rPr>
      </w:pPr>
      <w:r w:rsidRPr="00D44355">
        <w:rPr>
          <w:sz w:val="28"/>
          <w:szCs w:val="28"/>
        </w:rPr>
        <w:t xml:space="preserve">Замените батарейку на материнской плате (если ей больше трех лет). </w:t>
      </w:r>
    </w:p>
    <w:p w:rsidR="00ED1116" w:rsidRPr="00D44355" w:rsidRDefault="00ED1116" w:rsidP="00ED1116">
      <w:pPr>
        <w:pStyle w:val="a4"/>
        <w:numPr>
          <w:ilvl w:val="0"/>
          <w:numId w:val="1"/>
        </w:numPr>
        <w:tabs>
          <w:tab w:val="clear" w:pos="720"/>
          <w:tab w:val="num" w:pos="0"/>
        </w:tabs>
        <w:spacing w:before="0" w:beforeAutospacing="0" w:after="0"/>
        <w:ind w:left="0" w:firstLine="709"/>
        <w:jc w:val="both"/>
        <w:rPr>
          <w:sz w:val="28"/>
          <w:szCs w:val="28"/>
        </w:rPr>
      </w:pPr>
      <w:r w:rsidRPr="00D44355">
        <w:rPr>
          <w:sz w:val="28"/>
          <w:szCs w:val="28"/>
        </w:rPr>
        <w:t xml:space="preserve">Выньте и вставьте на место планки памяти. Только осторожно. </w:t>
      </w:r>
    </w:p>
    <w:p w:rsidR="00ED1116" w:rsidRPr="00D44355" w:rsidRDefault="00ED1116" w:rsidP="00ED1116">
      <w:pPr>
        <w:pStyle w:val="a4"/>
        <w:tabs>
          <w:tab w:val="num" w:pos="0"/>
        </w:tabs>
        <w:spacing w:before="0" w:beforeAutospacing="0" w:after="0"/>
        <w:ind w:firstLine="709"/>
        <w:jc w:val="both"/>
        <w:rPr>
          <w:sz w:val="28"/>
          <w:szCs w:val="28"/>
        </w:rPr>
      </w:pPr>
      <w:r w:rsidRPr="00D44355">
        <w:rPr>
          <w:color w:val="000000"/>
          <w:sz w:val="28"/>
          <w:szCs w:val="28"/>
        </w:rPr>
        <w:t>9. Проверьте состояния портов – все ли они плотно сидят в своих гнездах и не оборваны ли контакты?</w:t>
      </w:r>
    </w:p>
    <w:p w:rsidR="00ED1116" w:rsidRPr="00D44355" w:rsidRDefault="00ED1116" w:rsidP="00ED1116">
      <w:pPr>
        <w:pStyle w:val="a4"/>
        <w:spacing w:before="0" w:beforeAutospacing="0" w:after="0"/>
        <w:ind w:firstLine="709"/>
        <w:jc w:val="both"/>
        <w:rPr>
          <w:sz w:val="28"/>
          <w:szCs w:val="28"/>
        </w:rPr>
      </w:pPr>
      <w:r w:rsidRPr="00D44355">
        <w:rPr>
          <w:b/>
          <w:bCs/>
          <w:i/>
          <w:iCs/>
          <w:sz w:val="28"/>
          <w:szCs w:val="28"/>
        </w:rPr>
        <w:t xml:space="preserve">Контроль за состоянием </w:t>
      </w:r>
      <w:proofErr w:type="gramStart"/>
      <w:r w:rsidRPr="00D44355">
        <w:rPr>
          <w:b/>
          <w:bCs/>
          <w:i/>
          <w:iCs/>
          <w:sz w:val="28"/>
          <w:szCs w:val="28"/>
        </w:rPr>
        <w:t>комплектующих</w:t>
      </w:r>
      <w:proofErr w:type="gramEnd"/>
      <w:r w:rsidRPr="00D44355">
        <w:rPr>
          <w:b/>
          <w:bCs/>
          <w:i/>
          <w:iCs/>
          <w:sz w:val="28"/>
          <w:szCs w:val="28"/>
        </w:rPr>
        <w:t xml:space="preserve"> </w:t>
      </w:r>
    </w:p>
    <w:p w:rsidR="00ED1116" w:rsidRPr="00D44355" w:rsidRDefault="00ED1116" w:rsidP="00ED1116">
      <w:pPr>
        <w:pStyle w:val="a4"/>
        <w:spacing w:before="0" w:beforeAutospacing="0" w:after="0"/>
        <w:ind w:firstLine="709"/>
        <w:jc w:val="both"/>
        <w:rPr>
          <w:sz w:val="28"/>
          <w:szCs w:val="28"/>
        </w:rPr>
      </w:pPr>
      <w:r w:rsidRPr="00D44355">
        <w:rPr>
          <w:sz w:val="28"/>
          <w:szCs w:val="28"/>
        </w:rPr>
        <w:t>Количество установленных в компьютере компонентов достаточно большое, и их стоимость порой очень высока. В первую очередь это касается центрального процессора, жесткого диска и графического адаптера.</w:t>
      </w:r>
    </w:p>
    <w:p w:rsidR="00ED1116" w:rsidRPr="00D44355" w:rsidRDefault="00ED1116" w:rsidP="00ED1116">
      <w:pPr>
        <w:pStyle w:val="a4"/>
        <w:spacing w:before="0" w:beforeAutospacing="0" w:after="0"/>
        <w:ind w:firstLine="709"/>
        <w:jc w:val="both"/>
        <w:rPr>
          <w:sz w:val="28"/>
          <w:szCs w:val="28"/>
        </w:rPr>
      </w:pPr>
      <w:r w:rsidRPr="00D44355">
        <w:rPr>
          <w:sz w:val="28"/>
          <w:szCs w:val="28"/>
        </w:rPr>
        <w:t xml:space="preserve">Стабильность работы компьютера зависит от того, в каких условиях работают его комплектующие. Очень сильно на работу компьютера влияет любой разгон </w:t>
      </w:r>
      <w:proofErr w:type="gramStart"/>
      <w:r w:rsidRPr="00D44355">
        <w:rPr>
          <w:sz w:val="28"/>
          <w:szCs w:val="28"/>
        </w:rPr>
        <w:t>комплектующих</w:t>
      </w:r>
      <w:proofErr w:type="gramEnd"/>
      <w:r w:rsidRPr="00D44355">
        <w:rPr>
          <w:sz w:val="28"/>
          <w:szCs w:val="28"/>
        </w:rPr>
        <w:t>. Он приводит к повышению их температуры, что, в свою очередь, влияет на работу других установленных компонентов.</w:t>
      </w:r>
    </w:p>
    <w:p w:rsidR="00ED1116" w:rsidRPr="00D44355" w:rsidRDefault="00ED1116" w:rsidP="00ED1116">
      <w:pPr>
        <w:pStyle w:val="a4"/>
        <w:spacing w:before="0" w:beforeAutospacing="0" w:after="0"/>
        <w:ind w:firstLine="709"/>
        <w:jc w:val="both"/>
        <w:rPr>
          <w:sz w:val="28"/>
          <w:szCs w:val="28"/>
        </w:rPr>
      </w:pPr>
      <w:r w:rsidRPr="00D44355">
        <w:rPr>
          <w:sz w:val="28"/>
          <w:szCs w:val="28"/>
        </w:rPr>
        <w:t>Конечно, температура внутри корпуса может повыситься совсем не вследствие разгона компонентов компьютера. Это может происходить, например, из-за того, что со своими функциями не справляется система вентиляции, которая должна вытягивать из корпуса теплый воздух и затягивать холодный.</w:t>
      </w:r>
    </w:p>
    <w:p w:rsidR="00ED1116" w:rsidRPr="00D44355" w:rsidRDefault="00ED1116" w:rsidP="00ED1116">
      <w:pPr>
        <w:pStyle w:val="a4"/>
        <w:spacing w:before="0" w:beforeAutospacing="0" w:after="0"/>
        <w:ind w:firstLine="709"/>
        <w:jc w:val="both"/>
        <w:rPr>
          <w:sz w:val="28"/>
          <w:szCs w:val="28"/>
        </w:rPr>
      </w:pPr>
      <w:r w:rsidRPr="00D44355">
        <w:rPr>
          <w:sz w:val="28"/>
          <w:szCs w:val="28"/>
        </w:rPr>
        <w:t>Итак, за состоянием компонентов компьютера необходимо постоянно наблюдать, используя для этого специализированное программное обеспечение.</w:t>
      </w:r>
    </w:p>
    <w:p w:rsidR="00ED1116" w:rsidRPr="00D44355" w:rsidRDefault="00ED1116" w:rsidP="00ED1116">
      <w:pPr>
        <w:pStyle w:val="a4"/>
        <w:spacing w:before="0" w:beforeAutospacing="0" w:after="0"/>
        <w:ind w:firstLine="709"/>
        <w:jc w:val="both"/>
        <w:rPr>
          <w:sz w:val="28"/>
          <w:szCs w:val="28"/>
        </w:rPr>
      </w:pPr>
      <w:r w:rsidRPr="00D44355">
        <w:rPr>
          <w:b/>
          <w:bCs/>
          <w:i/>
          <w:iCs/>
          <w:sz w:val="28"/>
          <w:szCs w:val="28"/>
        </w:rPr>
        <w:lastRenderedPageBreak/>
        <w:t xml:space="preserve">Рекомендации по электроснабжению </w:t>
      </w:r>
    </w:p>
    <w:p w:rsidR="00ED1116" w:rsidRPr="00D44355" w:rsidRDefault="00ED1116" w:rsidP="00ED1116">
      <w:pPr>
        <w:pStyle w:val="a4"/>
        <w:spacing w:before="0" w:beforeAutospacing="0" w:after="0"/>
        <w:ind w:firstLine="709"/>
        <w:jc w:val="both"/>
        <w:rPr>
          <w:sz w:val="28"/>
          <w:szCs w:val="28"/>
        </w:rPr>
      </w:pPr>
      <w:r w:rsidRPr="00D44355">
        <w:rPr>
          <w:sz w:val="28"/>
          <w:szCs w:val="28"/>
        </w:rPr>
        <w:t>От нестабильного электропитания в первую очередь страдают блоки питания всех устройств, подключенных к компьютеру. Это блок питания системного корпуса, блок питания монитора и блоки питания всей подключенной периферии. Кроме того, перепады напряжения в электросети негативно сказываются на работе входных цепей материнской платы и устрой</w:t>
      </w:r>
      <w:proofErr w:type="gramStart"/>
      <w:r w:rsidRPr="00D44355">
        <w:rPr>
          <w:sz w:val="28"/>
          <w:szCs w:val="28"/>
        </w:rPr>
        <w:t>ств хр</w:t>
      </w:r>
      <w:proofErr w:type="gramEnd"/>
      <w:r w:rsidRPr="00D44355">
        <w:rPr>
          <w:sz w:val="28"/>
          <w:szCs w:val="28"/>
        </w:rPr>
        <w:t>анения данных. Самый большой удар, если, конечно, его не остановят все предыдущие цепи, приходится на центральный процессор и оперативную память. Как видите, риску подвергаются все основные компоненты компьютера, без которых он не способен функционировать.</w:t>
      </w:r>
    </w:p>
    <w:p w:rsidR="00ED1116" w:rsidRPr="00D44355" w:rsidRDefault="00ED1116" w:rsidP="00ED1116">
      <w:pPr>
        <w:pStyle w:val="a4"/>
        <w:spacing w:before="0" w:beforeAutospacing="0" w:after="0"/>
        <w:ind w:firstLine="709"/>
        <w:jc w:val="both"/>
        <w:rPr>
          <w:sz w:val="28"/>
          <w:szCs w:val="28"/>
        </w:rPr>
      </w:pPr>
      <w:r w:rsidRPr="00D44355">
        <w:rPr>
          <w:sz w:val="28"/>
          <w:szCs w:val="28"/>
        </w:rPr>
        <w:t>Поскольку изменить качество поступающего в квартиру или офис напряжения невозможно, то нужно стараться влиять на напряжение, поступающее на компьютер и подключенные к нему устройства.</w:t>
      </w:r>
    </w:p>
    <w:p w:rsidR="00ED1116" w:rsidRPr="00D44355" w:rsidRDefault="00ED1116" w:rsidP="00ED1116">
      <w:pPr>
        <w:pStyle w:val="a4"/>
        <w:spacing w:before="0" w:beforeAutospacing="0" w:after="0"/>
        <w:ind w:firstLine="709"/>
        <w:jc w:val="both"/>
        <w:rPr>
          <w:sz w:val="28"/>
          <w:szCs w:val="28"/>
        </w:rPr>
      </w:pPr>
      <w:r w:rsidRPr="00D44355">
        <w:rPr>
          <w:sz w:val="28"/>
          <w:szCs w:val="28"/>
        </w:rPr>
        <w:t>Первым средством обороны являются удлинители, имеющие защиту от импульсных помех и резких скачков напряжения. Таких моделей удлинителей очень много, и отличаются они лишь ценой. Чем выше цена, тем лучше удлинители и, соответственно, более защищенным будет ваш компьютер. Как правило, внешне такой удлинитель выглядит как коробка с выключателем и пятью розетками для подключения устройств.</w:t>
      </w:r>
    </w:p>
    <w:p w:rsidR="00ED1116" w:rsidRPr="00D44355" w:rsidRDefault="00ED1116" w:rsidP="00ED1116">
      <w:pPr>
        <w:pStyle w:val="a4"/>
        <w:spacing w:before="0" w:beforeAutospacing="0" w:after="0"/>
        <w:ind w:firstLine="709"/>
        <w:jc w:val="both"/>
        <w:rPr>
          <w:sz w:val="28"/>
          <w:szCs w:val="28"/>
        </w:rPr>
      </w:pPr>
      <w:r w:rsidRPr="00D44355">
        <w:rPr>
          <w:b/>
          <w:bCs/>
          <w:i/>
          <w:iCs/>
          <w:sz w:val="28"/>
          <w:szCs w:val="28"/>
        </w:rPr>
        <w:t>Замена термопасты</w:t>
      </w:r>
    </w:p>
    <w:p w:rsidR="00ED1116" w:rsidRPr="00D44355" w:rsidRDefault="00ED1116" w:rsidP="00ED1116">
      <w:pPr>
        <w:pStyle w:val="a4"/>
        <w:spacing w:before="0" w:beforeAutospacing="0" w:after="0"/>
        <w:ind w:firstLine="709"/>
        <w:jc w:val="both"/>
        <w:rPr>
          <w:sz w:val="28"/>
          <w:szCs w:val="28"/>
        </w:rPr>
      </w:pPr>
      <w:r w:rsidRPr="00D44355">
        <w:rPr>
          <w:sz w:val="28"/>
          <w:szCs w:val="28"/>
        </w:rPr>
        <w:t xml:space="preserve">Как известно, термопаста служит для лучшего сопряжения поверхности процессора с радиатором, что обеспечивает </w:t>
      </w:r>
      <w:proofErr w:type="gramStart"/>
      <w:r w:rsidRPr="00D44355">
        <w:rPr>
          <w:sz w:val="28"/>
          <w:szCs w:val="28"/>
        </w:rPr>
        <w:t>больший</w:t>
      </w:r>
      <w:proofErr w:type="gramEnd"/>
      <w:r w:rsidRPr="00D44355">
        <w:rPr>
          <w:sz w:val="28"/>
          <w:szCs w:val="28"/>
        </w:rPr>
        <w:t xml:space="preserve"> теплоотвод. При длительной работе компьютера паста может высыхать и её необходимо заменять </w:t>
      </w:r>
      <w:proofErr w:type="gramStart"/>
      <w:r w:rsidRPr="00D44355">
        <w:rPr>
          <w:sz w:val="28"/>
          <w:szCs w:val="28"/>
        </w:rPr>
        <w:t>на</w:t>
      </w:r>
      <w:proofErr w:type="gramEnd"/>
      <w:r w:rsidRPr="00D44355">
        <w:rPr>
          <w:sz w:val="28"/>
          <w:szCs w:val="28"/>
        </w:rPr>
        <w:t xml:space="preserve"> новую. Период замены термопасты зависит от длительности работы компьютера и средней температуры помещения. В среднем её приходится менять примерно 1 раз в год. Известны случаи, когда рекомендовалось заменить </w:t>
      </w:r>
      <w:proofErr w:type="gramStart"/>
      <w:r w:rsidRPr="00D44355">
        <w:rPr>
          <w:sz w:val="28"/>
          <w:szCs w:val="28"/>
        </w:rPr>
        <w:t>заводскую</w:t>
      </w:r>
      <w:proofErr w:type="gramEnd"/>
      <w:r w:rsidRPr="00D44355">
        <w:rPr>
          <w:sz w:val="28"/>
          <w:szCs w:val="28"/>
        </w:rPr>
        <w:t xml:space="preserve"> термопасту сразу после покупки компьютера. Признаками утраты своих свойств термопастой могут быть зависания компьютера или его произвольное выключение во время работы. При этом необходимо аккуратно снять кулер (радиатор с вентилятором), </w:t>
      </w:r>
      <w:proofErr w:type="spellStart"/>
      <w:r w:rsidRPr="00D44355">
        <w:rPr>
          <w:sz w:val="28"/>
          <w:szCs w:val="28"/>
        </w:rPr>
        <w:t>отсоеденив</w:t>
      </w:r>
      <w:proofErr w:type="spellEnd"/>
      <w:r w:rsidRPr="00D44355">
        <w:rPr>
          <w:sz w:val="28"/>
          <w:szCs w:val="28"/>
        </w:rPr>
        <w:t xml:space="preserve"> питание вентилятора от материнской платы, стереть </w:t>
      </w:r>
      <w:proofErr w:type="gramStart"/>
      <w:r w:rsidRPr="00D44355">
        <w:rPr>
          <w:sz w:val="28"/>
          <w:szCs w:val="28"/>
        </w:rPr>
        <w:t>старую</w:t>
      </w:r>
      <w:proofErr w:type="gramEnd"/>
      <w:r w:rsidRPr="00D44355">
        <w:rPr>
          <w:sz w:val="28"/>
          <w:szCs w:val="28"/>
        </w:rPr>
        <w:t xml:space="preserve"> термопасту сухой тканью и, нанеся тонкий слой новой термопасты, поставить кулер на место. Не рекомендуется самостоятельно снимать кулер при недостаточной уверенности в знании его конструктивных особенностей.</w:t>
      </w:r>
    </w:p>
    <w:p w:rsidR="00ED1116" w:rsidRPr="00D44355" w:rsidRDefault="00ED1116" w:rsidP="00ED1116">
      <w:pPr>
        <w:pStyle w:val="a4"/>
        <w:spacing w:before="0" w:beforeAutospacing="0" w:after="0"/>
        <w:ind w:firstLine="709"/>
        <w:jc w:val="both"/>
        <w:rPr>
          <w:sz w:val="28"/>
          <w:szCs w:val="28"/>
        </w:rPr>
      </w:pPr>
      <w:r w:rsidRPr="00D44355">
        <w:rPr>
          <w:b/>
          <w:bCs/>
          <w:i/>
          <w:iCs/>
          <w:sz w:val="28"/>
          <w:szCs w:val="28"/>
        </w:rPr>
        <w:t xml:space="preserve">Борьба с пылью </w:t>
      </w:r>
    </w:p>
    <w:p w:rsidR="00ED1116" w:rsidRPr="00D44355" w:rsidRDefault="00ED1116" w:rsidP="00ED1116">
      <w:pPr>
        <w:pStyle w:val="a4"/>
        <w:spacing w:before="0" w:beforeAutospacing="0" w:after="0"/>
        <w:ind w:firstLine="709"/>
        <w:jc w:val="both"/>
        <w:rPr>
          <w:sz w:val="28"/>
          <w:szCs w:val="28"/>
        </w:rPr>
      </w:pPr>
      <w:r w:rsidRPr="00D44355">
        <w:rPr>
          <w:sz w:val="28"/>
          <w:szCs w:val="28"/>
        </w:rPr>
        <w:t>Пыль, как и нестабильность электричества, также несет в себе определенную угрозу работе компьютера.</w:t>
      </w:r>
    </w:p>
    <w:p w:rsidR="00ED1116" w:rsidRPr="00D44355" w:rsidRDefault="00ED1116" w:rsidP="00ED1116">
      <w:pPr>
        <w:pStyle w:val="a4"/>
        <w:spacing w:before="0" w:beforeAutospacing="0" w:after="0"/>
        <w:ind w:firstLine="709"/>
        <w:jc w:val="both"/>
        <w:rPr>
          <w:sz w:val="28"/>
          <w:szCs w:val="28"/>
        </w:rPr>
      </w:pPr>
      <w:r w:rsidRPr="00D44355">
        <w:rPr>
          <w:sz w:val="28"/>
          <w:szCs w:val="28"/>
        </w:rPr>
        <w:t xml:space="preserve">Чем же она вредна? Во-первых, пыль укорачивает срок службы любых механических и электронных устройств. Как это происходит? Очень просто. Приведу пример. Пыль, оседающая в механизме вентилятора блока питания, приводит к ускорению высыхания смазки вала вентилятора, что влечет за собой усиление трения в посадочном гнезде. Это рано или поздно приводит к нестабильной работе вентилятора, а значит, к повышению температуры компонентов блока питания и внутри системного блока. В результате может </w:t>
      </w:r>
      <w:r w:rsidRPr="00D44355">
        <w:rPr>
          <w:sz w:val="28"/>
          <w:szCs w:val="28"/>
        </w:rPr>
        <w:lastRenderedPageBreak/>
        <w:t>выйти из строя блок питания, а это, в свою очередь, влечет поломку других комплектующих компьютера. Как видите, миллиграммы пыли, каждый день оседающие на внутренностях комплектующих компьютера, не менее опасны, чем, например, перепады напряжения.</w:t>
      </w:r>
    </w:p>
    <w:p w:rsidR="00ED1116" w:rsidRPr="00D44355" w:rsidRDefault="00ED1116" w:rsidP="00ED1116">
      <w:pPr>
        <w:pStyle w:val="a4"/>
        <w:spacing w:before="0" w:beforeAutospacing="0" w:after="0"/>
        <w:ind w:firstLine="709"/>
        <w:jc w:val="both"/>
        <w:rPr>
          <w:sz w:val="28"/>
          <w:szCs w:val="28"/>
        </w:rPr>
      </w:pPr>
      <w:r w:rsidRPr="00D44355">
        <w:rPr>
          <w:sz w:val="28"/>
          <w:szCs w:val="28"/>
        </w:rPr>
        <w:t>Бороться с пылью очень просто. Нужно лишь периодически проводить влажную уборку, обязательно протирая все окружающие предметы от насевшей пыли.</w:t>
      </w:r>
    </w:p>
    <w:p w:rsidR="00ED1116" w:rsidRPr="00D44355" w:rsidRDefault="00ED1116" w:rsidP="00ED1116">
      <w:pPr>
        <w:pStyle w:val="a4"/>
        <w:spacing w:before="0" w:beforeAutospacing="0" w:after="0"/>
        <w:ind w:firstLine="709"/>
        <w:jc w:val="both"/>
        <w:rPr>
          <w:sz w:val="28"/>
          <w:szCs w:val="28"/>
        </w:rPr>
      </w:pPr>
      <w:r w:rsidRPr="00D44355">
        <w:rPr>
          <w:sz w:val="28"/>
          <w:szCs w:val="28"/>
        </w:rPr>
        <w:t>Кроме того, изредка, но также периодически следует очищать от пыли внутреннюю поверхность системного блока и все подключенные к компьютеру устройства. Это можно делать с помощью пылесоса и влажной тряпки или специальных чистящих наборов, которые продаются в любом компьютерном магазине. При этом обязательно вычищайте всю пыль с блока питания компьютера!</w:t>
      </w:r>
    </w:p>
    <w:p w:rsidR="00ED1116" w:rsidRPr="00D44355" w:rsidRDefault="00ED1116" w:rsidP="00ED1116">
      <w:pPr>
        <w:pStyle w:val="a4"/>
        <w:spacing w:before="0" w:beforeAutospacing="0" w:after="0"/>
        <w:ind w:firstLine="709"/>
        <w:jc w:val="both"/>
        <w:rPr>
          <w:sz w:val="28"/>
          <w:szCs w:val="28"/>
        </w:rPr>
      </w:pPr>
      <w:r w:rsidRPr="00D44355">
        <w:rPr>
          <w:b/>
          <w:bCs/>
          <w:i/>
          <w:iCs/>
          <w:sz w:val="28"/>
          <w:szCs w:val="28"/>
        </w:rPr>
        <w:t xml:space="preserve">Профилактика неисправностей жесткого диска </w:t>
      </w:r>
    </w:p>
    <w:p w:rsidR="00ED1116" w:rsidRPr="00D44355" w:rsidRDefault="00ED1116" w:rsidP="00ED1116">
      <w:pPr>
        <w:pStyle w:val="a4"/>
        <w:spacing w:before="0" w:beforeAutospacing="0" w:after="0"/>
        <w:ind w:firstLine="709"/>
        <w:jc w:val="both"/>
        <w:rPr>
          <w:sz w:val="28"/>
          <w:szCs w:val="28"/>
        </w:rPr>
      </w:pPr>
      <w:r w:rsidRPr="00D44355">
        <w:rPr>
          <w:sz w:val="28"/>
          <w:szCs w:val="28"/>
        </w:rPr>
        <w:t>Жесткий диск – основное устройство, служащее для хранения информации, необходимой как операционной системе, так и прикладным программам. Понятно, что от сохранности этих данных зависит устойчивость работы системы.</w:t>
      </w:r>
    </w:p>
    <w:p w:rsidR="00ED1116" w:rsidRPr="00D44355" w:rsidRDefault="00ED1116" w:rsidP="00ED1116">
      <w:pPr>
        <w:pStyle w:val="a4"/>
        <w:spacing w:before="0" w:beforeAutospacing="0" w:after="0"/>
        <w:ind w:firstLine="709"/>
        <w:jc w:val="both"/>
        <w:rPr>
          <w:sz w:val="28"/>
          <w:szCs w:val="28"/>
        </w:rPr>
      </w:pPr>
      <w:r w:rsidRPr="00D44355">
        <w:rPr>
          <w:sz w:val="28"/>
          <w:szCs w:val="28"/>
        </w:rPr>
        <w:t>Чтобы всегда быть в курсе физического состояния винчестера, необходимо время от времени проверять его с помощью специализированных утилит. В частности, вы можете включить в BIOS компьютера использование технологии S.M.A.R.T., позволяющей в режиме реального времени на аппаратном уровне отслеживать многие показатели диска. Если система обнаружит грядущие серьезные неисправности, она предупредит вас об этом сразу же после включения компьютера и инициализации устройств. При появлении такого сообщения следует немедленно создать резервную копию данных на другом жестком диске или устройстве хранения информации.</w:t>
      </w:r>
    </w:p>
    <w:p w:rsidR="00ED1116" w:rsidRPr="00D44355" w:rsidRDefault="00ED1116" w:rsidP="00ED1116">
      <w:pPr>
        <w:pStyle w:val="a4"/>
        <w:spacing w:before="0" w:beforeAutospacing="0" w:after="0"/>
        <w:ind w:firstLine="709"/>
        <w:jc w:val="both"/>
        <w:rPr>
          <w:sz w:val="28"/>
          <w:szCs w:val="28"/>
        </w:rPr>
      </w:pPr>
      <w:r w:rsidRPr="00D44355">
        <w:rPr>
          <w:sz w:val="28"/>
          <w:szCs w:val="28"/>
        </w:rPr>
        <w:t>Кроме того, иногда необходимо проверять поверхность дисков, используя, например, встроенный механизм проверки. Чтобы его активизировать, достаточно открыть окно свойств диска (для этого следует щелкнуть на значке диска правой кнопкой мыши и выбрать в открывшемся контекстном меню пункт Свойства), перейти на вкладку Сервис и нажать кнопку</w:t>
      </w:r>
      <w:proofErr w:type="gramStart"/>
      <w:r w:rsidRPr="00D44355">
        <w:rPr>
          <w:sz w:val="28"/>
          <w:szCs w:val="28"/>
        </w:rPr>
        <w:t xml:space="preserve"> В</w:t>
      </w:r>
      <w:proofErr w:type="gramEnd"/>
      <w:r w:rsidRPr="00D44355">
        <w:rPr>
          <w:sz w:val="28"/>
          <w:szCs w:val="28"/>
        </w:rPr>
        <w:t>ыполнить проверку. В зависимости от указанных параметров проверка диска может начаться сразу или после перезагрузки компьютера, о чем вам сообщит система.</w:t>
      </w:r>
    </w:p>
    <w:p w:rsidR="00ED1116" w:rsidRPr="00D44355" w:rsidRDefault="00ED1116" w:rsidP="00ED1116">
      <w:pPr>
        <w:pStyle w:val="a4"/>
        <w:spacing w:before="0" w:beforeAutospacing="0" w:after="0"/>
        <w:ind w:firstLine="709"/>
        <w:jc w:val="both"/>
        <w:rPr>
          <w:sz w:val="28"/>
          <w:szCs w:val="28"/>
        </w:rPr>
      </w:pPr>
      <w:r w:rsidRPr="00D44355">
        <w:rPr>
          <w:sz w:val="28"/>
          <w:szCs w:val="28"/>
        </w:rPr>
        <w:t>Если во время проверки на экране появится сообщение о наличии сбойных секторов, готовьтесь к тому, что диск необходимо будет заменить новым, если, конечно, количество сбойных секторов будет расти.</w:t>
      </w:r>
    </w:p>
    <w:p w:rsidR="00ED1116" w:rsidRPr="00D44355" w:rsidRDefault="00ED1116" w:rsidP="00ED1116">
      <w:pPr>
        <w:pStyle w:val="a4"/>
        <w:spacing w:before="0" w:beforeAutospacing="0" w:after="0"/>
        <w:ind w:firstLine="709"/>
        <w:jc w:val="both"/>
        <w:rPr>
          <w:sz w:val="28"/>
          <w:szCs w:val="28"/>
        </w:rPr>
      </w:pPr>
      <w:bookmarkStart w:id="1" w:name="t38"/>
      <w:bookmarkEnd w:id="1"/>
      <w:r w:rsidRPr="00D44355">
        <w:rPr>
          <w:b/>
          <w:bCs/>
          <w:i/>
          <w:iCs/>
          <w:sz w:val="28"/>
          <w:szCs w:val="28"/>
        </w:rPr>
        <w:t xml:space="preserve">Профилактика поломок клавиатуры </w:t>
      </w:r>
    </w:p>
    <w:p w:rsidR="00ED1116" w:rsidRPr="00D44355" w:rsidRDefault="00ED1116" w:rsidP="00ED1116">
      <w:pPr>
        <w:pStyle w:val="a4"/>
        <w:spacing w:before="0" w:beforeAutospacing="0" w:after="0"/>
        <w:ind w:firstLine="709"/>
        <w:jc w:val="both"/>
        <w:rPr>
          <w:sz w:val="28"/>
          <w:szCs w:val="28"/>
        </w:rPr>
      </w:pPr>
      <w:r w:rsidRPr="00D44355">
        <w:rPr>
          <w:sz w:val="28"/>
          <w:szCs w:val="28"/>
        </w:rPr>
        <w:t>Клавиатура, как устройство для ввода информации, подвергается загрязнению, что в скором времени может привести к тому, что некоторые кнопки перестанут нажиматься или будут нажиматься с трудом.</w:t>
      </w:r>
    </w:p>
    <w:p w:rsidR="00ED1116" w:rsidRPr="00D44355" w:rsidRDefault="00ED1116" w:rsidP="00ED1116">
      <w:pPr>
        <w:pStyle w:val="a4"/>
        <w:spacing w:before="0" w:beforeAutospacing="0" w:after="0"/>
        <w:ind w:firstLine="709"/>
        <w:jc w:val="both"/>
        <w:rPr>
          <w:sz w:val="28"/>
          <w:szCs w:val="28"/>
        </w:rPr>
      </w:pPr>
      <w:r w:rsidRPr="00D44355">
        <w:rPr>
          <w:sz w:val="28"/>
          <w:szCs w:val="28"/>
        </w:rPr>
        <w:t xml:space="preserve">Очистить клавиатуру можно следующим способом. Перевернув вверх дном, хорошенько потрясите ее. </w:t>
      </w:r>
    </w:p>
    <w:p w:rsidR="00ED1116" w:rsidRPr="00D44355" w:rsidRDefault="00ED1116" w:rsidP="00ED1116">
      <w:pPr>
        <w:pStyle w:val="a4"/>
        <w:spacing w:before="0" w:beforeAutospacing="0" w:after="0"/>
        <w:ind w:firstLine="709"/>
        <w:jc w:val="both"/>
        <w:rPr>
          <w:sz w:val="28"/>
          <w:szCs w:val="28"/>
        </w:rPr>
      </w:pPr>
      <w:r w:rsidRPr="00D44355">
        <w:rPr>
          <w:sz w:val="28"/>
          <w:szCs w:val="28"/>
        </w:rPr>
        <w:t>Если описанный способ очистки не помог, воспользуйтесь другим.</w:t>
      </w:r>
    </w:p>
    <w:p w:rsidR="00ED1116" w:rsidRPr="00D44355" w:rsidRDefault="00ED1116" w:rsidP="00ED1116">
      <w:pPr>
        <w:pStyle w:val="a4"/>
        <w:spacing w:before="0" w:beforeAutospacing="0" w:after="0"/>
        <w:ind w:firstLine="709"/>
        <w:jc w:val="both"/>
        <w:rPr>
          <w:sz w:val="28"/>
          <w:szCs w:val="28"/>
        </w:rPr>
      </w:pPr>
      <w:r w:rsidRPr="00D44355">
        <w:rPr>
          <w:sz w:val="28"/>
          <w:szCs w:val="28"/>
        </w:rPr>
        <w:lastRenderedPageBreak/>
        <w:t>Для начала вытяните все клавиши из клавиатуры, поддевая их, например, ножницами. Не забудьте разложить клавиши в таком же порядке, как они были расположены на клавиатуре.</w:t>
      </w:r>
    </w:p>
    <w:p w:rsidR="00ED1116" w:rsidRPr="00D44355" w:rsidRDefault="00ED1116" w:rsidP="00ED1116">
      <w:pPr>
        <w:pStyle w:val="a4"/>
        <w:spacing w:before="0" w:beforeAutospacing="0" w:after="0"/>
        <w:ind w:firstLine="709"/>
        <w:jc w:val="both"/>
        <w:rPr>
          <w:sz w:val="28"/>
          <w:szCs w:val="28"/>
        </w:rPr>
      </w:pPr>
      <w:r w:rsidRPr="00D44355">
        <w:rPr>
          <w:sz w:val="28"/>
          <w:szCs w:val="28"/>
        </w:rPr>
        <w:t>Далее переверните клавиатуру вверх дном и потрясите ее, как описано выше. После этого протрите спиртовыми салфетками внутреннюю часть клавиатуры, которая ранее находилась под клавишами. Затем протрите каждую клавишу, чтобы избавиться от налипшей грязи. После этого соберите клавиатуру и попробуйте поработать на ней.</w:t>
      </w:r>
    </w:p>
    <w:p w:rsidR="00ED1116" w:rsidRPr="00D44355" w:rsidRDefault="00ED1116" w:rsidP="00ED1116">
      <w:pPr>
        <w:pStyle w:val="a4"/>
        <w:spacing w:before="0" w:beforeAutospacing="0" w:after="0"/>
        <w:ind w:left="720"/>
        <w:jc w:val="both"/>
        <w:rPr>
          <w:sz w:val="28"/>
          <w:szCs w:val="28"/>
        </w:rPr>
      </w:pPr>
      <w:r w:rsidRPr="00D44355">
        <w:rPr>
          <w:rStyle w:val="a3"/>
          <w:sz w:val="28"/>
          <w:szCs w:val="28"/>
        </w:rPr>
        <w:t>Контрольная точка восстановления в Windows 7</w:t>
      </w:r>
    </w:p>
    <w:p w:rsidR="00ED1116" w:rsidRPr="00D44355" w:rsidRDefault="00ED1116" w:rsidP="00ED1116">
      <w:pPr>
        <w:pStyle w:val="a4"/>
        <w:spacing w:before="0" w:beforeAutospacing="0" w:after="0"/>
        <w:ind w:firstLine="709"/>
        <w:jc w:val="both"/>
        <w:rPr>
          <w:sz w:val="28"/>
          <w:szCs w:val="28"/>
        </w:rPr>
      </w:pPr>
      <w:r w:rsidRPr="00D44355">
        <w:rPr>
          <w:sz w:val="28"/>
          <w:szCs w:val="28"/>
        </w:rPr>
        <w:t xml:space="preserve">Средство «Восстановления системы» — компонент системы Windows, с помощью которого при возникновении проблем можно восстановить предыдущее состояние компьютера без потери личных файлов (таких, как документы </w:t>
      </w:r>
      <w:proofErr w:type="spellStart"/>
      <w:r w:rsidRPr="00D44355">
        <w:rPr>
          <w:sz w:val="28"/>
          <w:szCs w:val="28"/>
        </w:rPr>
        <w:t>Microsoft</w:t>
      </w:r>
      <w:proofErr w:type="spellEnd"/>
      <w:r w:rsidRPr="00D44355">
        <w:rPr>
          <w:sz w:val="28"/>
          <w:szCs w:val="28"/>
        </w:rPr>
        <w:t xml:space="preserve"> </w:t>
      </w:r>
      <w:proofErr w:type="spellStart"/>
      <w:r w:rsidRPr="00D44355">
        <w:rPr>
          <w:sz w:val="28"/>
          <w:szCs w:val="28"/>
        </w:rPr>
        <w:t>Word</w:t>
      </w:r>
      <w:proofErr w:type="spellEnd"/>
      <w:r w:rsidRPr="00D44355">
        <w:rPr>
          <w:sz w:val="28"/>
          <w:szCs w:val="28"/>
        </w:rPr>
        <w:t>, перечень просмотренных страниц, рисунки, избранные файлы и сообщения электронной почты). Программа «восстановления системы» ведет наблюдение за изменениями системы и некоторыми файлами приложений и автоматически создает легко идентифицируемые точки восстановления. Эти точки восстановления позволяют вернуть систему к состоянию на данный момент времени. Они создаются ежедневно, а также во время существенных системных событий (таких, как установка приложения или драйвера). Пользователь также имеет возможность в любое время создавать именованные точки восстановления.</w:t>
      </w:r>
      <w:r w:rsidRPr="00D44355">
        <w:rPr>
          <w:b/>
          <w:bCs/>
          <w:sz w:val="28"/>
          <w:szCs w:val="28"/>
        </w:rPr>
        <w:t xml:space="preserve"> </w:t>
      </w:r>
    </w:p>
    <w:p w:rsidR="00ED1116" w:rsidRPr="00D44355" w:rsidRDefault="00ED1116" w:rsidP="00ED1116">
      <w:pPr>
        <w:pStyle w:val="a4"/>
        <w:spacing w:before="0" w:beforeAutospacing="0" w:after="0"/>
        <w:ind w:firstLine="709"/>
        <w:jc w:val="both"/>
        <w:rPr>
          <w:sz w:val="28"/>
          <w:szCs w:val="28"/>
        </w:rPr>
      </w:pPr>
      <w:r w:rsidRPr="00D44355">
        <w:rPr>
          <w:sz w:val="28"/>
          <w:szCs w:val="28"/>
        </w:rPr>
        <w:t>Создается точка восстановления в тот момент, когда у вас все в порядке с операционной системой и весь софт работает корректно. Создается для того чтобы с этой точки можно было потом восстановить операционную систему в результате сбоя.</w:t>
      </w:r>
    </w:p>
    <w:p w:rsidR="00ED1116" w:rsidRPr="00D44355" w:rsidRDefault="00ED1116" w:rsidP="00ED1116">
      <w:pPr>
        <w:pStyle w:val="a4"/>
        <w:spacing w:before="0" w:beforeAutospacing="0" w:after="0"/>
        <w:ind w:firstLine="709"/>
        <w:jc w:val="center"/>
        <w:rPr>
          <w:b/>
          <w:bCs/>
          <w:sz w:val="28"/>
          <w:szCs w:val="28"/>
        </w:rPr>
      </w:pPr>
    </w:p>
    <w:p w:rsidR="00ED1116" w:rsidRPr="00D44355" w:rsidRDefault="00ED1116" w:rsidP="00ED1116">
      <w:pPr>
        <w:pStyle w:val="a4"/>
        <w:spacing w:before="0" w:beforeAutospacing="0" w:after="0"/>
        <w:ind w:firstLine="709"/>
        <w:jc w:val="center"/>
        <w:rPr>
          <w:sz w:val="28"/>
          <w:szCs w:val="28"/>
        </w:rPr>
      </w:pPr>
      <w:r w:rsidRPr="00D44355">
        <w:rPr>
          <w:b/>
          <w:bCs/>
          <w:sz w:val="28"/>
          <w:szCs w:val="28"/>
        </w:rPr>
        <w:t xml:space="preserve">Задание №1. </w:t>
      </w:r>
      <w:r w:rsidRPr="00D44355">
        <w:rPr>
          <w:sz w:val="28"/>
          <w:szCs w:val="28"/>
        </w:rPr>
        <w:t>Установка оборудования</w:t>
      </w:r>
    </w:p>
    <w:p w:rsidR="00ED1116" w:rsidRPr="00D44355" w:rsidRDefault="00ED1116" w:rsidP="00ED1116">
      <w:pPr>
        <w:pStyle w:val="a4"/>
        <w:spacing w:before="0" w:beforeAutospacing="0" w:after="0"/>
        <w:ind w:firstLine="709"/>
        <w:jc w:val="both"/>
        <w:rPr>
          <w:sz w:val="28"/>
          <w:szCs w:val="28"/>
        </w:rPr>
      </w:pPr>
      <w:r w:rsidRPr="00D44355">
        <w:rPr>
          <w:sz w:val="28"/>
          <w:szCs w:val="28"/>
        </w:rPr>
        <w:t xml:space="preserve">Если Windows не удалось обнаружить новое оборудование, необходимо воспользоваться Мастером установки оборудования на панели управления, чтобы сообщить Windows о типе устанавливаемого устройства. </w:t>
      </w:r>
    </w:p>
    <w:p w:rsidR="00ED1116" w:rsidRPr="00D44355" w:rsidRDefault="00ED1116" w:rsidP="00ED1116">
      <w:pPr>
        <w:pStyle w:val="a4"/>
        <w:spacing w:before="0" w:beforeAutospacing="0" w:after="0"/>
        <w:ind w:firstLine="709"/>
        <w:jc w:val="both"/>
        <w:rPr>
          <w:sz w:val="28"/>
          <w:szCs w:val="28"/>
        </w:rPr>
      </w:pPr>
      <w:r w:rsidRPr="00D44355">
        <w:rPr>
          <w:sz w:val="28"/>
          <w:szCs w:val="28"/>
        </w:rPr>
        <w:t xml:space="preserve">Запустите </w:t>
      </w:r>
      <w:r w:rsidRPr="00D44355">
        <w:rPr>
          <w:b/>
          <w:sz w:val="28"/>
          <w:szCs w:val="28"/>
        </w:rPr>
        <w:t>Мастер установки оборудования.</w:t>
      </w:r>
    </w:p>
    <w:p w:rsidR="00ED1116" w:rsidRPr="00D44355" w:rsidRDefault="003D0516" w:rsidP="003D0516">
      <w:pPr>
        <w:pStyle w:val="a4"/>
        <w:spacing w:before="0" w:beforeAutospacing="0" w:after="0"/>
        <w:ind w:firstLine="709"/>
        <w:jc w:val="both"/>
        <w:rPr>
          <w:sz w:val="28"/>
          <w:szCs w:val="28"/>
        </w:rPr>
      </w:pPr>
      <w:r w:rsidRPr="00D44355">
        <w:rPr>
          <w:sz w:val="28"/>
          <w:szCs w:val="28"/>
        </w:rPr>
        <w:t>Шаг 1. О</w:t>
      </w:r>
      <w:r w:rsidR="00ED1116" w:rsidRPr="00D44355">
        <w:rPr>
          <w:iCs/>
          <w:sz w:val="28"/>
          <w:szCs w:val="28"/>
        </w:rPr>
        <w:t xml:space="preserve">ткройте </w:t>
      </w:r>
      <w:r w:rsidR="00ED1116" w:rsidRPr="00D44355">
        <w:rPr>
          <w:b/>
          <w:bCs/>
          <w:sz w:val="28"/>
          <w:szCs w:val="28"/>
        </w:rPr>
        <w:t>Пуск – Панель управления – Установка оборудования</w:t>
      </w:r>
      <w:r w:rsidR="00ED1116" w:rsidRPr="00D44355">
        <w:rPr>
          <w:iCs/>
          <w:sz w:val="28"/>
          <w:szCs w:val="28"/>
        </w:rPr>
        <w:t>;</w:t>
      </w:r>
    </w:p>
    <w:p w:rsidR="00ED1116" w:rsidRPr="00D44355" w:rsidRDefault="003D0516" w:rsidP="003D0516">
      <w:pPr>
        <w:pStyle w:val="a4"/>
        <w:spacing w:before="0" w:beforeAutospacing="0" w:after="0"/>
        <w:ind w:firstLine="709"/>
        <w:jc w:val="both"/>
        <w:rPr>
          <w:sz w:val="28"/>
          <w:szCs w:val="28"/>
        </w:rPr>
      </w:pPr>
      <w:r w:rsidRPr="00D44355">
        <w:rPr>
          <w:iCs/>
          <w:sz w:val="28"/>
          <w:szCs w:val="28"/>
        </w:rPr>
        <w:t>Шаг 2. П</w:t>
      </w:r>
      <w:r w:rsidR="00ED1116" w:rsidRPr="00D44355">
        <w:rPr>
          <w:iCs/>
          <w:sz w:val="28"/>
          <w:szCs w:val="28"/>
        </w:rPr>
        <w:t>оявилось окно Мастера установки оборудования, щелкните кнопку</w:t>
      </w:r>
      <w:proofErr w:type="gramStart"/>
      <w:r w:rsidR="00ED1116" w:rsidRPr="00D44355">
        <w:rPr>
          <w:iCs/>
          <w:sz w:val="28"/>
          <w:szCs w:val="28"/>
        </w:rPr>
        <w:t xml:space="preserve"> </w:t>
      </w:r>
      <w:r w:rsidR="00ED1116" w:rsidRPr="00D44355">
        <w:rPr>
          <w:b/>
          <w:bCs/>
          <w:sz w:val="28"/>
          <w:szCs w:val="28"/>
        </w:rPr>
        <w:t>Д</w:t>
      </w:r>
      <w:proofErr w:type="gramEnd"/>
      <w:r w:rsidR="00ED1116" w:rsidRPr="00D44355">
        <w:rPr>
          <w:b/>
          <w:bCs/>
          <w:sz w:val="28"/>
          <w:szCs w:val="28"/>
        </w:rPr>
        <w:t>алее</w:t>
      </w:r>
      <w:r w:rsidR="00ED1116" w:rsidRPr="00D44355">
        <w:rPr>
          <w:iCs/>
          <w:sz w:val="28"/>
          <w:szCs w:val="28"/>
        </w:rPr>
        <w:t>;</w:t>
      </w:r>
    </w:p>
    <w:p w:rsidR="00ED1116" w:rsidRPr="00D44355" w:rsidRDefault="00ED1116" w:rsidP="003D0516">
      <w:pPr>
        <w:pStyle w:val="a4"/>
        <w:tabs>
          <w:tab w:val="num" w:pos="0"/>
        </w:tabs>
        <w:spacing w:before="0" w:beforeAutospacing="0" w:after="0"/>
        <w:ind w:firstLine="709"/>
        <w:jc w:val="both"/>
        <w:rPr>
          <w:i/>
          <w:sz w:val="28"/>
          <w:szCs w:val="28"/>
        </w:rPr>
      </w:pPr>
      <w:r w:rsidRPr="00D44355">
        <w:rPr>
          <w:i/>
          <w:sz w:val="28"/>
          <w:szCs w:val="28"/>
        </w:rPr>
        <w:t>Примечание Строго следуйте инструкциям, которые содержит каждое окно.</w:t>
      </w:r>
    </w:p>
    <w:p w:rsidR="00ED1116" w:rsidRPr="00D44355" w:rsidRDefault="003D0516" w:rsidP="003D0516">
      <w:pPr>
        <w:pStyle w:val="a4"/>
        <w:spacing w:before="0" w:beforeAutospacing="0" w:after="0"/>
        <w:ind w:firstLine="709"/>
        <w:jc w:val="both"/>
        <w:rPr>
          <w:sz w:val="28"/>
          <w:szCs w:val="28"/>
        </w:rPr>
      </w:pPr>
      <w:r w:rsidRPr="00D44355">
        <w:rPr>
          <w:iCs/>
          <w:sz w:val="28"/>
          <w:szCs w:val="28"/>
        </w:rPr>
        <w:t xml:space="preserve">Шаг 3. </w:t>
      </w:r>
      <w:r w:rsidR="00ED1116" w:rsidRPr="00D44355">
        <w:rPr>
          <w:iCs/>
          <w:sz w:val="28"/>
          <w:szCs w:val="28"/>
        </w:rPr>
        <w:t>Мастер производит поиск нового оборудования;</w:t>
      </w:r>
    </w:p>
    <w:p w:rsidR="00ED1116" w:rsidRPr="00D44355" w:rsidRDefault="003D0516" w:rsidP="003D0516">
      <w:pPr>
        <w:pStyle w:val="a4"/>
        <w:spacing w:before="0" w:beforeAutospacing="0" w:after="0"/>
        <w:ind w:firstLine="709"/>
        <w:jc w:val="both"/>
        <w:rPr>
          <w:sz w:val="28"/>
          <w:szCs w:val="28"/>
        </w:rPr>
      </w:pPr>
      <w:r w:rsidRPr="00D44355">
        <w:rPr>
          <w:iCs/>
          <w:sz w:val="28"/>
          <w:szCs w:val="28"/>
        </w:rPr>
        <w:t>Шаг 4. Н</w:t>
      </w:r>
      <w:r w:rsidR="00ED1116" w:rsidRPr="00D44355">
        <w:rPr>
          <w:iCs/>
          <w:sz w:val="28"/>
          <w:szCs w:val="28"/>
        </w:rPr>
        <w:t>а вопрос «Это устройство уже подсоединено к компьютеру?» щелкните</w:t>
      </w:r>
      <w:proofErr w:type="gramStart"/>
      <w:r w:rsidR="00ED1116" w:rsidRPr="00D44355">
        <w:rPr>
          <w:iCs/>
          <w:sz w:val="28"/>
          <w:szCs w:val="28"/>
        </w:rPr>
        <w:t xml:space="preserve"> </w:t>
      </w:r>
      <w:r w:rsidR="00ED1116" w:rsidRPr="00D44355">
        <w:rPr>
          <w:b/>
          <w:bCs/>
          <w:sz w:val="28"/>
          <w:szCs w:val="28"/>
        </w:rPr>
        <w:t>Д</w:t>
      </w:r>
      <w:proofErr w:type="gramEnd"/>
      <w:r w:rsidR="00ED1116" w:rsidRPr="00D44355">
        <w:rPr>
          <w:b/>
          <w:bCs/>
          <w:sz w:val="28"/>
          <w:szCs w:val="28"/>
        </w:rPr>
        <w:t>а</w:t>
      </w:r>
      <w:r w:rsidR="00ED1116" w:rsidRPr="00D44355">
        <w:rPr>
          <w:iCs/>
          <w:sz w:val="28"/>
          <w:szCs w:val="28"/>
        </w:rPr>
        <w:t xml:space="preserve"> и кликните кнопку  </w:t>
      </w:r>
      <w:r w:rsidR="00ED1116" w:rsidRPr="00D44355">
        <w:rPr>
          <w:b/>
          <w:bCs/>
          <w:sz w:val="28"/>
          <w:szCs w:val="28"/>
        </w:rPr>
        <w:t>Далее</w:t>
      </w:r>
      <w:r w:rsidR="00ED1116" w:rsidRPr="00D44355">
        <w:rPr>
          <w:iCs/>
          <w:sz w:val="28"/>
          <w:szCs w:val="28"/>
        </w:rPr>
        <w:t xml:space="preserve">; </w:t>
      </w:r>
    </w:p>
    <w:p w:rsidR="00ED1116" w:rsidRPr="00D44355" w:rsidRDefault="003D0516" w:rsidP="003D0516">
      <w:pPr>
        <w:pStyle w:val="a4"/>
        <w:spacing w:before="0" w:beforeAutospacing="0" w:after="0"/>
        <w:ind w:firstLine="709"/>
        <w:jc w:val="both"/>
        <w:rPr>
          <w:sz w:val="28"/>
          <w:szCs w:val="28"/>
        </w:rPr>
      </w:pPr>
      <w:r w:rsidRPr="00D44355">
        <w:rPr>
          <w:sz w:val="28"/>
          <w:szCs w:val="28"/>
        </w:rPr>
        <w:t>Шаг 5. П</w:t>
      </w:r>
      <w:r w:rsidR="00ED1116" w:rsidRPr="00D44355">
        <w:rPr>
          <w:iCs/>
          <w:sz w:val="28"/>
          <w:szCs w:val="28"/>
        </w:rPr>
        <w:t>осмотрите список установленного оборудования, выделите одно из них и щелкните кн.</w:t>
      </w:r>
      <w:r w:rsidR="00ED1116" w:rsidRPr="00D44355">
        <w:rPr>
          <w:sz w:val="28"/>
          <w:szCs w:val="28"/>
        </w:rPr>
        <w:t xml:space="preserve"> </w:t>
      </w:r>
      <w:r w:rsidR="00ED1116" w:rsidRPr="00D44355">
        <w:rPr>
          <w:b/>
          <w:bCs/>
          <w:sz w:val="28"/>
          <w:szCs w:val="28"/>
        </w:rPr>
        <w:t>Далее</w:t>
      </w:r>
      <w:r w:rsidR="00ED1116" w:rsidRPr="00D44355">
        <w:rPr>
          <w:sz w:val="28"/>
          <w:szCs w:val="28"/>
        </w:rPr>
        <w:t xml:space="preserve">; </w:t>
      </w:r>
    </w:p>
    <w:p w:rsidR="00ED1116" w:rsidRPr="00D44355" w:rsidRDefault="003D0516" w:rsidP="003D0516">
      <w:pPr>
        <w:pStyle w:val="a4"/>
        <w:spacing w:before="0" w:beforeAutospacing="0" w:after="0"/>
        <w:ind w:firstLine="709"/>
        <w:jc w:val="both"/>
        <w:rPr>
          <w:sz w:val="28"/>
          <w:szCs w:val="28"/>
        </w:rPr>
      </w:pPr>
      <w:r w:rsidRPr="00D44355">
        <w:rPr>
          <w:sz w:val="28"/>
          <w:szCs w:val="28"/>
        </w:rPr>
        <w:t xml:space="preserve">Шаг 6. </w:t>
      </w:r>
      <w:r w:rsidR="00ED1116" w:rsidRPr="00D44355">
        <w:rPr>
          <w:iCs/>
          <w:sz w:val="28"/>
          <w:szCs w:val="28"/>
        </w:rPr>
        <w:t xml:space="preserve">осмотрите текущее состояние оборудования и щелкните кнопку </w:t>
      </w:r>
      <w:r w:rsidR="00ED1116" w:rsidRPr="00D44355">
        <w:rPr>
          <w:b/>
          <w:bCs/>
          <w:iCs/>
          <w:sz w:val="28"/>
          <w:szCs w:val="28"/>
        </w:rPr>
        <w:t>Готово.</w:t>
      </w:r>
    </w:p>
    <w:p w:rsidR="00ED1116" w:rsidRPr="00D44355" w:rsidRDefault="00ED1116" w:rsidP="00ED1116">
      <w:pPr>
        <w:pStyle w:val="a4"/>
        <w:tabs>
          <w:tab w:val="num" w:pos="0"/>
        </w:tabs>
        <w:spacing w:before="0" w:beforeAutospacing="0" w:after="0"/>
        <w:ind w:firstLine="709"/>
        <w:jc w:val="both"/>
        <w:rPr>
          <w:sz w:val="28"/>
          <w:szCs w:val="28"/>
        </w:rPr>
      </w:pPr>
    </w:p>
    <w:p w:rsidR="00ED1116" w:rsidRPr="00D44355" w:rsidRDefault="00ED1116" w:rsidP="00ED1116">
      <w:pPr>
        <w:pStyle w:val="a4"/>
        <w:tabs>
          <w:tab w:val="num" w:pos="0"/>
        </w:tabs>
        <w:spacing w:before="0" w:beforeAutospacing="0" w:after="0"/>
        <w:ind w:firstLine="709"/>
        <w:jc w:val="center"/>
        <w:rPr>
          <w:sz w:val="28"/>
          <w:szCs w:val="28"/>
        </w:rPr>
      </w:pPr>
      <w:r w:rsidRPr="00D44355">
        <w:rPr>
          <w:b/>
          <w:bCs/>
          <w:sz w:val="28"/>
          <w:szCs w:val="28"/>
        </w:rPr>
        <w:t xml:space="preserve">Задание №2. </w:t>
      </w:r>
      <w:r w:rsidRPr="00D44355">
        <w:rPr>
          <w:sz w:val="28"/>
          <w:szCs w:val="28"/>
        </w:rPr>
        <w:t>Настройка системы</w:t>
      </w:r>
    </w:p>
    <w:p w:rsidR="00ED1116" w:rsidRPr="00D44355" w:rsidRDefault="003D0516" w:rsidP="003D0516">
      <w:pPr>
        <w:pStyle w:val="a4"/>
        <w:spacing w:before="0" w:beforeAutospacing="0" w:after="0"/>
        <w:ind w:firstLine="709"/>
        <w:jc w:val="both"/>
        <w:rPr>
          <w:sz w:val="28"/>
          <w:szCs w:val="28"/>
        </w:rPr>
      </w:pPr>
      <w:r w:rsidRPr="00D44355">
        <w:rPr>
          <w:sz w:val="28"/>
          <w:szCs w:val="28"/>
        </w:rPr>
        <w:lastRenderedPageBreak/>
        <w:t>Шаг 1. О</w:t>
      </w:r>
      <w:r w:rsidR="00ED1116" w:rsidRPr="00D44355">
        <w:rPr>
          <w:iCs/>
          <w:sz w:val="28"/>
          <w:szCs w:val="28"/>
        </w:rPr>
        <w:t>ткройте</w:t>
      </w:r>
      <w:r w:rsidR="00ED1116" w:rsidRPr="00D44355">
        <w:rPr>
          <w:sz w:val="28"/>
          <w:szCs w:val="28"/>
        </w:rPr>
        <w:t xml:space="preserve"> </w:t>
      </w:r>
      <w:r w:rsidR="00ED1116" w:rsidRPr="00D44355">
        <w:rPr>
          <w:b/>
          <w:bCs/>
          <w:sz w:val="28"/>
          <w:szCs w:val="28"/>
        </w:rPr>
        <w:t>Пуск – Панель управления – Система;</w:t>
      </w:r>
    </w:p>
    <w:p w:rsidR="00ED1116" w:rsidRPr="00D44355" w:rsidRDefault="003D0516" w:rsidP="003D0516">
      <w:pPr>
        <w:pStyle w:val="a4"/>
        <w:spacing w:before="0" w:beforeAutospacing="0" w:after="0"/>
        <w:ind w:firstLine="709"/>
        <w:jc w:val="both"/>
        <w:rPr>
          <w:sz w:val="28"/>
          <w:szCs w:val="28"/>
        </w:rPr>
      </w:pPr>
      <w:r w:rsidRPr="00D44355">
        <w:rPr>
          <w:sz w:val="28"/>
          <w:szCs w:val="28"/>
        </w:rPr>
        <w:t>Шаг 2. О</w:t>
      </w:r>
      <w:r w:rsidR="00ED1116" w:rsidRPr="00D44355">
        <w:rPr>
          <w:iCs/>
          <w:sz w:val="28"/>
          <w:szCs w:val="28"/>
        </w:rPr>
        <w:t>знакомьтесь с информацией на вкладке</w:t>
      </w:r>
      <w:r w:rsidR="00ED1116" w:rsidRPr="00D44355">
        <w:rPr>
          <w:sz w:val="28"/>
          <w:szCs w:val="28"/>
        </w:rPr>
        <w:t xml:space="preserve"> </w:t>
      </w:r>
      <w:proofErr w:type="gramStart"/>
      <w:r w:rsidR="00ED1116" w:rsidRPr="00D44355">
        <w:rPr>
          <w:b/>
          <w:bCs/>
          <w:sz w:val="28"/>
          <w:szCs w:val="28"/>
        </w:rPr>
        <w:t>Общие</w:t>
      </w:r>
      <w:proofErr w:type="gramEnd"/>
      <w:r w:rsidR="00ED1116" w:rsidRPr="00D44355">
        <w:rPr>
          <w:sz w:val="28"/>
          <w:szCs w:val="28"/>
        </w:rPr>
        <w:t>;</w:t>
      </w:r>
    </w:p>
    <w:p w:rsidR="00ED1116" w:rsidRPr="00D44355" w:rsidRDefault="003D0516" w:rsidP="003D0516">
      <w:pPr>
        <w:pStyle w:val="a4"/>
        <w:spacing w:before="0" w:beforeAutospacing="0" w:after="0"/>
        <w:ind w:firstLine="709"/>
        <w:jc w:val="both"/>
        <w:rPr>
          <w:sz w:val="28"/>
          <w:szCs w:val="28"/>
        </w:rPr>
      </w:pPr>
      <w:r w:rsidRPr="00D44355">
        <w:rPr>
          <w:sz w:val="28"/>
          <w:szCs w:val="28"/>
        </w:rPr>
        <w:t>Шаг 3. Щ</w:t>
      </w:r>
      <w:r w:rsidR="00ED1116" w:rsidRPr="00D44355">
        <w:rPr>
          <w:iCs/>
          <w:sz w:val="28"/>
          <w:szCs w:val="28"/>
        </w:rPr>
        <w:t>елкните на вкладке</w:t>
      </w:r>
      <w:r w:rsidR="00ED1116" w:rsidRPr="00D44355">
        <w:rPr>
          <w:sz w:val="28"/>
          <w:szCs w:val="28"/>
        </w:rPr>
        <w:t xml:space="preserve"> </w:t>
      </w:r>
      <w:r w:rsidR="00ED1116" w:rsidRPr="00D44355">
        <w:rPr>
          <w:b/>
          <w:bCs/>
          <w:sz w:val="28"/>
          <w:szCs w:val="28"/>
        </w:rPr>
        <w:t>Оборудование</w:t>
      </w:r>
      <w:r w:rsidR="00ED1116" w:rsidRPr="00D44355">
        <w:rPr>
          <w:sz w:val="28"/>
          <w:szCs w:val="28"/>
        </w:rPr>
        <w:t xml:space="preserve"> </w:t>
      </w:r>
      <w:r w:rsidR="00ED1116" w:rsidRPr="00D44355">
        <w:rPr>
          <w:iCs/>
          <w:sz w:val="28"/>
          <w:szCs w:val="28"/>
        </w:rPr>
        <w:t>кн</w:t>
      </w:r>
      <w:r w:rsidR="00ED1116" w:rsidRPr="00D44355">
        <w:rPr>
          <w:sz w:val="28"/>
          <w:szCs w:val="28"/>
        </w:rPr>
        <w:t xml:space="preserve">. </w:t>
      </w:r>
      <w:r w:rsidR="00ED1116" w:rsidRPr="00D44355">
        <w:rPr>
          <w:b/>
          <w:bCs/>
          <w:sz w:val="28"/>
          <w:szCs w:val="28"/>
        </w:rPr>
        <w:t>Диспетчер устройств</w:t>
      </w:r>
      <w:r w:rsidR="00ED1116" w:rsidRPr="00D44355">
        <w:rPr>
          <w:sz w:val="28"/>
          <w:szCs w:val="28"/>
        </w:rPr>
        <w:t xml:space="preserve">. </w:t>
      </w:r>
    </w:p>
    <w:p w:rsidR="003D0516" w:rsidRPr="00D44355" w:rsidRDefault="003D0516" w:rsidP="003D0516">
      <w:pPr>
        <w:pStyle w:val="a4"/>
        <w:spacing w:before="0" w:beforeAutospacing="0" w:after="0"/>
        <w:ind w:firstLine="709"/>
        <w:jc w:val="both"/>
        <w:rPr>
          <w:sz w:val="28"/>
          <w:szCs w:val="28"/>
        </w:rPr>
      </w:pPr>
      <w:r w:rsidRPr="00D44355">
        <w:rPr>
          <w:sz w:val="28"/>
          <w:szCs w:val="28"/>
        </w:rPr>
        <w:t>Шаг 4. П</w:t>
      </w:r>
      <w:r w:rsidR="00ED1116" w:rsidRPr="00D44355">
        <w:rPr>
          <w:iCs/>
          <w:sz w:val="28"/>
          <w:szCs w:val="28"/>
        </w:rPr>
        <w:t xml:space="preserve">росмотрите структуру подключенных драйверов (просмотр осуществляется так же как в проводнике). Если драйвер конфликтует с устройством или неправильно работает, на его значке ставится восклицательный знак в желтом кружке. Если устройство отключено на его значке ставится красный крест. </w:t>
      </w:r>
    </w:p>
    <w:p w:rsidR="00ED1116" w:rsidRPr="00D44355" w:rsidRDefault="003D0516" w:rsidP="003D0516">
      <w:pPr>
        <w:pStyle w:val="a4"/>
        <w:spacing w:before="0" w:beforeAutospacing="0" w:after="0"/>
        <w:ind w:firstLine="709"/>
        <w:jc w:val="both"/>
        <w:rPr>
          <w:sz w:val="28"/>
          <w:szCs w:val="28"/>
        </w:rPr>
      </w:pPr>
      <w:r w:rsidRPr="00D44355">
        <w:rPr>
          <w:sz w:val="28"/>
          <w:szCs w:val="28"/>
        </w:rPr>
        <w:t>Шаг 5. В</w:t>
      </w:r>
      <w:r w:rsidR="00ED1116" w:rsidRPr="00D44355">
        <w:rPr>
          <w:iCs/>
          <w:sz w:val="28"/>
          <w:szCs w:val="28"/>
        </w:rPr>
        <w:t xml:space="preserve"> ознакомительном порядке просмотрите остальные вкладки «</w:t>
      </w:r>
      <w:r w:rsidR="00ED1116" w:rsidRPr="00D44355">
        <w:rPr>
          <w:b/>
          <w:bCs/>
          <w:sz w:val="28"/>
          <w:szCs w:val="28"/>
        </w:rPr>
        <w:t>Свойства системы</w:t>
      </w:r>
      <w:r w:rsidR="00ED1116" w:rsidRPr="00D44355">
        <w:rPr>
          <w:iCs/>
          <w:sz w:val="28"/>
          <w:szCs w:val="28"/>
        </w:rPr>
        <w:t>».</w:t>
      </w:r>
    </w:p>
    <w:p w:rsidR="00ED1116" w:rsidRPr="00D44355" w:rsidRDefault="00ED1116" w:rsidP="00ED1116">
      <w:pPr>
        <w:pStyle w:val="a4"/>
        <w:spacing w:before="0" w:beforeAutospacing="0" w:after="0"/>
        <w:rPr>
          <w:rStyle w:val="a3"/>
          <w:sz w:val="28"/>
          <w:szCs w:val="28"/>
        </w:rPr>
      </w:pPr>
    </w:p>
    <w:p w:rsidR="00ED1116" w:rsidRPr="00D44355" w:rsidRDefault="00ED1116" w:rsidP="00ED1116">
      <w:pPr>
        <w:pStyle w:val="a4"/>
        <w:spacing w:before="0" w:beforeAutospacing="0" w:after="0"/>
        <w:ind w:firstLine="709"/>
        <w:jc w:val="center"/>
        <w:rPr>
          <w:sz w:val="28"/>
          <w:szCs w:val="28"/>
        </w:rPr>
      </w:pPr>
      <w:r w:rsidRPr="00D44355">
        <w:rPr>
          <w:rStyle w:val="a3"/>
          <w:sz w:val="28"/>
          <w:szCs w:val="28"/>
        </w:rPr>
        <w:t>Задание № 3.</w:t>
      </w:r>
      <w:r w:rsidRPr="00D44355">
        <w:rPr>
          <w:rStyle w:val="a3"/>
          <w:b w:val="0"/>
          <w:bCs w:val="0"/>
          <w:sz w:val="28"/>
          <w:szCs w:val="28"/>
        </w:rPr>
        <w:t xml:space="preserve"> Создание контрольной точки восстановления в Windows 7</w:t>
      </w:r>
    </w:p>
    <w:p w:rsidR="00ED1116" w:rsidRPr="00D44355" w:rsidRDefault="00ED1116" w:rsidP="00ED1116">
      <w:pPr>
        <w:pStyle w:val="a4"/>
        <w:spacing w:before="0" w:beforeAutospacing="0" w:after="0"/>
        <w:ind w:firstLine="709"/>
        <w:jc w:val="both"/>
        <w:rPr>
          <w:sz w:val="28"/>
          <w:szCs w:val="28"/>
        </w:rPr>
      </w:pPr>
      <w:r w:rsidRPr="00D44355">
        <w:rPr>
          <w:sz w:val="28"/>
          <w:szCs w:val="28"/>
        </w:rPr>
        <w:t xml:space="preserve">Шаг 1. </w:t>
      </w:r>
      <w:r w:rsidRPr="00D44355">
        <w:rPr>
          <w:rStyle w:val="a3"/>
          <w:sz w:val="28"/>
          <w:szCs w:val="28"/>
        </w:rPr>
        <w:t>Пуск → Панель Управления → Система и безопасность</w:t>
      </w:r>
    </w:p>
    <w:p w:rsidR="00ED1116" w:rsidRPr="00D44355" w:rsidRDefault="00ED1116" w:rsidP="00ED1116">
      <w:pPr>
        <w:pStyle w:val="a4"/>
        <w:spacing w:before="0" w:beforeAutospacing="0" w:after="0"/>
        <w:ind w:firstLine="709"/>
        <w:jc w:val="both"/>
        <w:rPr>
          <w:sz w:val="28"/>
          <w:szCs w:val="28"/>
        </w:rPr>
      </w:pPr>
      <w:r w:rsidRPr="00D44355">
        <w:rPr>
          <w:sz w:val="28"/>
          <w:szCs w:val="28"/>
        </w:rPr>
        <w:t xml:space="preserve">Шаг 2. Кликаем по кнопке </w:t>
      </w:r>
      <w:r w:rsidRPr="00D44355">
        <w:rPr>
          <w:rStyle w:val="a3"/>
          <w:sz w:val="28"/>
          <w:szCs w:val="28"/>
        </w:rPr>
        <w:t>Система → Защита системы</w:t>
      </w:r>
    </w:p>
    <w:p w:rsidR="00ED1116" w:rsidRPr="00D44355" w:rsidRDefault="00ED1116" w:rsidP="00ED1116">
      <w:pPr>
        <w:pStyle w:val="a4"/>
        <w:spacing w:before="0" w:beforeAutospacing="0" w:after="0"/>
        <w:ind w:firstLine="709"/>
        <w:jc w:val="both"/>
        <w:rPr>
          <w:sz w:val="28"/>
          <w:szCs w:val="28"/>
        </w:rPr>
      </w:pPr>
      <w:r w:rsidRPr="00D44355">
        <w:rPr>
          <w:sz w:val="28"/>
          <w:szCs w:val="28"/>
        </w:rPr>
        <w:t>Шаг 3. Открывается окно, в котором необходимо нажать на кнопку «</w:t>
      </w:r>
      <w:r w:rsidRPr="00D44355">
        <w:rPr>
          <w:rStyle w:val="a3"/>
          <w:sz w:val="28"/>
          <w:szCs w:val="28"/>
        </w:rPr>
        <w:t>Создать</w:t>
      </w:r>
      <w:r w:rsidRPr="00D44355">
        <w:rPr>
          <w:sz w:val="28"/>
          <w:szCs w:val="28"/>
        </w:rPr>
        <w:t>»</w:t>
      </w:r>
    </w:p>
    <w:p w:rsidR="00ED1116" w:rsidRPr="00D44355" w:rsidRDefault="00ED1116" w:rsidP="00ED1116">
      <w:pPr>
        <w:pStyle w:val="a4"/>
        <w:spacing w:before="0" w:beforeAutospacing="0" w:after="0"/>
        <w:ind w:firstLine="709"/>
        <w:jc w:val="both"/>
        <w:rPr>
          <w:sz w:val="28"/>
          <w:szCs w:val="28"/>
        </w:rPr>
      </w:pPr>
      <w:r w:rsidRPr="00D44355">
        <w:rPr>
          <w:sz w:val="28"/>
          <w:szCs w:val="28"/>
        </w:rPr>
        <w:t>Шаг 4. Вводим какие-нибудь слова, чтобы можно было идентифицировать именно эту точку восстановления, например: «первая точка восстановления», и жмем «</w:t>
      </w:r>
      <w:r w:rsidRPr="00D44355">
        <w:rPr>
          <w:rStyle w:val="a3"/>
          <w:sz w:val="28"/>
          <w:szCs w:val="28"/>
        </w:rPr>
        <w:t>Создать</w:t>
      </w:r>
      <w:r w:rsidRPr="00D44355">
        <w:rPr>
          <w:sz w:val="28"/>
          <w:szCs w:val="28"/>
        </w:rPr>
        <w:t>».</w:t>
      </w:r>
    </w:p>
    <w:p w:rsidR="00ED1116" w:rsidRPr="00D44355" w:rsidRDefault="00ED1116" w:rsidP="00ED1116">
      <w:pPr>
        <w:pStyle w:val="a4"/>
        <w:spacing w:before="0" w:beforeAutospacing="0" w:after="0"/>
        <w:ind w:firstLine="709"/>
        <w:jc w:val="both"/>
        <w:rPr>
          <w:sz w:val="28"/>
          <w:szCs w:val="28"/>
        </w:rPr>
      </w:pPr>
      <w:r w:rsidRPr="00D44355">
        <w:rPr>
          <w:sz w:val="28"/>
          <w:szCs w:val="28"/>
        </w:rPr>
        <w:t>Все, точка восстановления создана.</w:t>
      </w:r>
    </w:p>
    <w:p w:rsidR="00ED1116" w:rsidRPr="00D44355" w:rsidRDefault="00ED1116" w:rsidP="00ED1116">
      <w:pPr>
        <w:pStyle w:val="a4"/>
        <w:spacing w:before="0" w:beforeAutospacing="0" w:after="0"/>
        <w:ind w:left="238" w:firstLine="709"/>
        <w:jc w:val="both"/>
        <w:rPr>
          <w:sz w:val="28"/>
          <w:szCs w:val="28"/>
        </w:rPr>
      </w:pPr>
    </w:p>
    <w:p w:rsidR="00ED1116" w:rsidRPr="00D44355" w:rsidRDefault="00ED1116" w:rsidP="00ED1116">
      <w:pPr>
        <w:pStyle w:val="a4"/>
        <w:spacing w:before="0" w:beforeAutospacing="0" w:after="0"/>
        <w:ind w:left="238" w:firstLine="709"/>
        <w:jc w:val="center"/>
        <w:rPr>
          <w:sz w:val="28"/>
          <w:szCs w:val="28"/>
        </w:rPr>
      </w:pPr>
      <w:r w:rsidRPr="00D44355">
        <w:rPr>
          <w:rStyle w:val="a3"/>
          <w:sz w:val="28"/>
          <w:szCs w:val="28"/>
        </w:rPr>
        <w:t xml:space="preserve">Задание № 4. </w:t>
      </w:r>
      <w:r w:rsidRPr="00D44355">
        <w:rPr>
          <w:rStyle w:val="a3"/>
          <w:b w:val="0"/>
          <w:bCs w:val="0"/>
          <w:color w:val="000000"/>
          <w:sz w:val="28"/>
          <w:szCs w:val="28"/>
        </w:rPr>
        <w:t>Восстановление системы в Windows 7 с контрольной точки</w:t>
      </w:r>
    </w:p>
    <w:p w:rsidR="00ED1116" w:rsidRPr="00D44355" w:rsidRDefault="00ED1116" w:rsidP="00ED1116">
      <w:pPr>
        <w:pStyle w:val="a4"/>
        <w:spacing w:before="0" w:beforeAutospacing="0" w:after="0"/>
        <w:ind w:firstLine="709"/>
        <w:jc w:val="both"/>
        <w:rPr>
          <w:sz w:val="28"/>
          <w:szCs w:val="28"/>
        </w:rPr>
      </w:pPr>
      <w:r w:rsidRPr="00D44355">
        <w:rPr>
          <w:sz w:val="28"/>
          <w:szCs w:val="28"/>
        </w:rPr>
        <w:t xml:space="preserve">Шаг 1. </w:t>
      </w:r>
      <w:r w:rsidRPr="00D44355">
        <w:rPr>
          <w:rStyle w:val="a3"/>
          <w:sz w:val="28"/>
          <w:szCs w:val="28"/>
        </w:rPr>
        <w:t>Пуск</w:t>
      </w:r>
      <w:proofErr w:type="gramStart"/>
      <w:r w:rsidRPr="00D44355">
        <w:rPr>
          <w:rStyle w:val="a3"/>
          <w:sz w:val="28"/>
          <w:szCs w:val="28"/>
        </w:rPr>
        <w:t xml:space="preserve"> → В</w:t>
      </w:r>
      <w:proofErr w:type="gramEnd"/>
      <w:r w:rsidRPr="00D44355">
        <w:rPr>
          <w:rStyle w:val="a3"/>
          <w:sz w:val="28"/>
          <w:szCs w:val="28"/>
        </w:rPr>
        <w:t>се программы → Стандартные → Служебные → Восстановление системы</w:t>
      </w:r>
    </w:p>
    <w:p w:rsidR="00ED1116" w:rsidRPr="00D44355" w:rsidRDefault="00ED1116" w:rsidP="00ED1116">
      <w:pPr>
        <w:pStyle w:val="a4"/>
        <w:spacing w:before="0" w:beforeAutospacing="0" w:after="0"/>
        <w:ind w:firstLine="709"/>
        <w:jc w:val="both"/>
        <w:rPr>
          <w:sz w:val="28"/>
          <w:szCs w:val="28"/>
        </w:rPr>
      </w:pPr>
      <w:r w:rsidRPr="00D44355">
        <w:rPr>
          <w:sz w:val="28"/>
          <w:szCs w:val="28"/>
        </w:rPr>
        <w:t xml:space="preserve">Шаг 2. </w:t>
      </w:r>
      <w:r w:rsidRPr="00D44355">
        <w:rPr>
          <w:rStyle w:val="a3"/>
          <w:b w:val="0"/>
          <w:bCs w:val="0"/>
          <w:sz w:val="28"/>
          <w:szCs w:val="28"/>
        </w:rPr>
        <w:t>Запускается «</w:t>
      </w:r>
      <w:r w:rsidRPr="00D44355">
        <w:rPr>
          <w:rStyle w:val="a3"/>
          <w:sz w:val="28"/>
          <w:szCs w:val="28"/>
        </w:rPr>
        <w:t>Восстановление системы</w:t>
      </w:r>
      <w:r w:rsidRPr="00D44355">
        <w:rPr>
          <w:rStyle w:val="a3"/>
          <w:b w:val="0"/>
          <w:bCs w:val="0"/>
          <w:sz w:val="28"/>
          <w:szCs w:val="28"/>
        </w:rPr>
        <w:t>». На этот момент у нас уже есть одна контрольная точка. Кликаем кнопку «</w:t>
      </w:r>
      <w:r w:rsidRPr="00D44355">
        <w:rPr>
          <w:rStyle w:val="a3"/>
          <w:sz w:val="28"/>
          <w:szCs w:val="28"/>
        </w:rPr>
        <w:t>Далее</w:t>
      </w:r>
      <w:r w:rsidRPr="00D44355">
        <w:rPr>
          <w:rStyle w:val="a3"/>
          <w:b w:val="0"/>
          <w:bCs w:val="0"/>
          <w:sz w:val="28"/>
          <w:szCs w:val="28"/>
        </w:rPr>
        <w:t>».</w:t>
      </w:r>
    </w:p>
    <w:p w:rsidR="00ED1116" w:rsidRPr="00D44355" w:rsidRDefault="00ED1116" w:rsidP="00ED1116">
      <w:pPr>
        <w:pStyle w:val="a4"/>
        <w:spacing w:before="0" w:beforeAutospacing="0" w:after="0"/>
        <w:ind w:firstLine="709"/>
        <w:jc w:val="both"/>
        <w:rPr>
          <w:sz w:val="28"/>
          <w:szCs w:val="28"/>
        </w:rPr>
      </w:pPr>
      <w:r w:rsidRPr="00D44355">
        <w:rPr>
          <w:sz w:val="28"/>
          <w:szCs w:val="28"/>
        </w:rPr>
        <w:t>Шаг 3. Ставим галочку левой кнопкой мыши напротив «</w:t>
      </w:r>
      <w:r w:rsidRPr="00D44355">
        <w:rPr>
          <w:rStyle w:val="a3"/>
          <w:sz w:val="28"/>
          <w:szCs w:val="28"/>
        </w:rPr>
        <w:t>Показать другие точки восстановления</w:t>
      </w:r>
      <w:r w:rsidRPr="00D44355">
        <w:rPr>
          <w:sz w:val="28"/>
          <w:szCs w:val="28"/>
        </w:rPr>
        <w:t>» и жмем «</w:t>
      </w:r>
      <w:r w:rsidRPr="00D44355">
        <w:rPr>
          <w:rStyle w:val="a3"/>
          <w:sz w:val="28"/>
          <w:szCs w:val="28"/>
        </w:rPr>
        <w:t>Далее</w:t>
      </w:r>
      <w:r w:rsidRPr="00D44355">
        <w:rPr>
          <w:sz w:val="28"/>
          <w:szCs w:val="28"/>
        </w:rPr>
        <w:t>».</w:t>
      </w:r>
    </w:p>
    <w:p w:rsidR="00ED1116" w:rsidRPr="00D44355" w:rsidRDefault="00ED1116" w:rsidP="00ED1116">
      <w:pPr>
        <w:pStyle w:val="a4"/>
        <w:spacing w:before="0" w:beforeAutospacing="0" w:after="0"/>
        <w:ind w:firstLine="709"/>
        <w:jc w:val="both"/>
        <w:rPr>
          <w:sz w:val="28"/>
          <w:szCs w:val="28"/>
        </w:rPr>
      </w:pPr>
      <w:r w:rsidRPr="00D44355">
        <w:rPr>
          <w:sz w:val="28"/>
          <w:szCs w:val="28"/>
        </w:rPr>
        <w:t>Шаг 4. Жмем «</w:t>
      </w:r>
      <w:r w:rsidRPr="00D44355">
        <w:rPr>
          <w:rStyle w:val="a3"/>
          <w:sz w:val="28"/>
          <w:szCs w:val="28"/>
        </w:rPr>
        <w:t>Готово</w:t>
      </w:r>
      <w:r w:rsidRPr="00D44355">
        <w:rPr>
          <w:sz w:val="28"/>
          <w:szCs w:val="28"/>
        </w:rPr>
        <w:t xml:space="preserve">» в следующем окне. </w:t>
      </w:r>
    </w:p>
    <w:p w:rsidR="00ED1116" w:rsidRPr="00D44355" w:rsidRDefault="00ED1116" w:rsidP="00ED1116">
      <w:pPr>
        <w:pStyle w:val="a4"/>
        <w:spacing w:before="0" w:beforeAutospacing="0" w:after="0"/>
        <w:ind w:firstLine="709"/>
        <w:jc w:val="both"/>
        <w:rPr>
          <w:sz w:val="28"/>
          <w:szCs w:val="28"/>
        </w:rPr>
      </w:pPr>
      <w:r w:rsidRPr="00D44355">
        <w:rPr>
          <w:sz w:val="28"/>
          <w:szCs w:val="28"/>
        </w:rPr>
        <w:t>Шаг 5. Далее вам система выдаст предупреждение, что восстановление системы невозможно будет прервать. Вы соглашаетесь и жмете «</w:t>
      </w:r>
      <w:r w:rsidRPr="00D44355">
        <w:rPr>
          <w:rStyle w:val="a3"/>
          <w:sz w:val="28"/>
          <w:szCs w:val="28"/>
        </w:rPr>
        <w:t>Да</w:t>
      </w:r>
      <w:r w:rsidRPr="00D44355">
        <w:rPr>
          <w:sz w:val="28"/>
          <w:szCs w:val="28"/>
        </w:rPr>
        <w:t>».</w:t>
      </w:r>
    </w:p>
    <w:p w:rsidR="00ED1116" w:rsidRPr="00D44355" w:rsidRDefault="00ED1116" w:rsidP="00ED1116">
      <w:pPr>
        <w:pStyle w:val="a4"/>
        <w:spacing w:before="0" w:beforeAutospacing="0" w:after="0"/>
        <w:ind w:firstLine="709"/>
        <w:jc w:val="both"/>
        <w:rPr>
          <w:sz w:val="28"/>
          <w:szCs w:val="28"/>
        </w:rPr>
      </w:pPr>
      <w:r w:rsidRPr="00D44355">
        <w:rPr>
          <w:sz w:val="28"/>
          <w:szCs w:val="28"/>
        </w:rPr>
        <w:t xml:space="preserve">После нажатия кнопки начнется восстановление на более раннее состояние и произойдет перезагрузка системы и, если был какой-нибудь сбой, то он исчезнет. </w:t>
      </w:r>
    </w:p>
    <w:p w:rsidR="00ED1116" w:rsidRPr="00D44355" w:rsidRDefault="00ED1116" w:rsidP="00ED1116">
      <w:pPr>
        <w:spacing w:after="0" w:line="240" w:lineRule="auto"/>
        <w:ind w:firstLine="709"/>
        <w:jc w:val="both"/>
        <w:rPr>
          <w:rFonts w:ascii="Times New Roman" w:hAnsi="Times New Roman" w:cs="Times New Roman"/>
          <w:sz w:val="28"/>
          <w:szCs w:val="28"/>
        </w:rPr>
      </w:pPr>
    </w:p>
    <w:p w:rsidR="00D61A11" w:rsidRPr="00D44355" w:rsidRDefault="00ED1116" w:rsidP="00ED1116">
      <w:pPr>
        <w:spacing w:after="0" w:line="240" w:lineRule="auto"/>
        <w:ind w:firstLine="709"/>
        <w:rPr>
          <w:rFonts w:ascii="Times New Roman" w:hAnsi="Times New Roman" w:cs="Times New Roman"/>
          <w:sz w:val="28"/>
          <w:szCs w:val="28"/>
        </w:rPr>
      </w:pPr>
      <w:r w:rsidRPr="00D44355">
        <w:rPr>
          <w:rFonts w:ascii="Times New Roman" w:hAnsi="Times New Roman" w:cs="Times New Roman"/>
          <w:b/>
          <w:sz w:val="28"/>
          <w:szCs w:val="28"/>
        </w:rPr>
        <w:t xml:space="preserve">Домашнее задание. </w:t>
      </w:r>
      <w:r w:rsidRPr="00D44355">
        <w:rPr>
          <w:rFonts w:ascii="Times New Roman" w:hAnsi="Times New Roman" w:cs="Times New Roman"/>
          <w:sz w:val="28"/>
          <w:szCs w:val="28"/>
        </w:rPr>
        <w:t>Подготовить отчет по лабораторно-практическому занятию.</w:t>
      </w:r>
    </w:p>
    <w:p w:rsidR="00ED1116" w:rsidRPr="00D44355" w:rsidRDefault="00ED1116" w:rsidP="00ED1116">
      <w:pPr>
        <w:spacing w:after="0" w:line="240" w:lineRule="auto"/>
        <w:ind w:firstLine="709"/>
        <w:rPr>
          <w:rFonts w:ascii="Times New Roman" w:eastAsia="Times New Roman" w:hAnsi="Times New Roman" w:cs="Times New Roman"/>
          <w:b/>
          <w:bCs/>
          <w:sz w:val="28"/>
          <w:szCs w:val="28"/>
        </w:rPr>
      </w:pPr>
    </w:p>
    <w:p w:rsidR="00ED1116" w:rsidRPr="00D44355" w:rsidRDefault="00ED1116" w:rsidP="00ED1116">
      <w:pPr>
        <w:spacing w:after="0" w:line="240" w:lineRule="auto"/>
        <w:ind w:firstLine="709"/>
        <w:rPr>
          <w:rFonts w:ascii="Times New Roman" w:eastAsia="Times New Roman" w:hAnsi="Times New Roman" w:cs="Times New Roman"/>
          <w:sz w:val="28"/>
          <w:szCs w:val="28"/>
        </w:rPr>
      </w:pPr>
      <w:r w:rsidRPr="00D44355">
        <w:rPr>
          <w:rFonts w:ascii="Times New Roman" w:eastAsia="Times New Roman" w:hAnsi="Times New Roman" w:cs="Times New Roman"/>
          <w:b/>
          <w:bCs/>
          <w:sz w:val="28"/>
          <w:szCs w:val="28"/>
        </w:rPr>
        <w:t xml:space="preserve">Учебно-плановые пособия: </w:t>
      </w:r>
    </w:p>
    <w:p w:rsidR="00ED1116" w:rsidRPr="00D44355" w:rsidRDefault="00ED1116" w:rsidP="00ED1116">
      <w:pPr>
        <w:spacing w:after="0" w:line="240" w:lineRule="auto"/>
        <w:ind w:firstLine="709"/>
        <w:rPr>
          <w:rFonts w:ascii="Times New Roman" w:eastAsia="Times New Roman" w:hAnsi="Times New Roman" w:cs="Times New Roman"/>
          <w:color w:val="1D1B11" w:themeColor="background2" w:themeShade="1A"/>
          <w:sz w:val="28"/>
          <w:szCs w:val="28"/>
        </w:rPr>
      </w:pPr>
      <w:r w:rsidRPr="00D44355">
        <w:rPr>
          <w:rFonts w:ascii="Times New Roman" w:eastAsia="Times New Roman" w:hAnsi="Times New Roman" w:cs="Times New Roman"/>
          <w:bCs/>
          <w:color w:val="1D1B11" w:themeColor="background2" w:themeShade="1A"/>
          <w:sz w:val="28"/>
          <w:szCs w:val="28"/>
        </w:rPr>
        <w:t xml:space="preserve">1. </w:t>
      </w:r>
      <w:r w:rsidRPr="00D44355">
        <w:rPr>
          <w:rFonts w:ascii="Times New Roman" w:eastAsia="Times New Roman" w:hAnsi="Times New Roman" w:cs="Times New Roman"/>
          <w:color w:val="1D1B11" w:themeColor="background2" w:themeShade="1A"/>
          <w:sz w:val="28"/>
          <w:szCs w:val="28"/>
        </w:rPr>
        <w:t xml:space="preserve">Михеева Е.В. Практикум по информатике. 4-е изд. – М.: Академия, 2002; </w:t>
      </w:r>
    </w:p>
    <w:p w:rsidR="00ED1116" w:rsidRPr="00D44355" w:rsidRDefault="00ED1116" w:rsidP="00ED1116">
      <w:pPr>
        <w:spacing w:after="0" w:line="240" w:lineRule="auto"/>
        <w:ind w:firstLine="709"/>
        <w:rPr>
          <w:rFonts w:ascii="Times New Roman" w:hAnsi="Times New Roman" w:cs="Times New Roman"/>
          <w:sz w:val="28"/>
          <w:szCs w:val="28"/>
        </w:rPr>
      </w:pPr>
      <w:r w:rsidRPr="00D44355">
        <w:rPr>
          <w:rFonts w:ascii="Times New Roman" w:eastAsia="Times New Roman" w:hAnsi="Times New Roman" w:cs="Times New Roman"/>
          <w:color w:val="1D1B11" w:themeColor="background2" w:themeShade="1A"/>
          <w:sz w:val="28"/>
          <w:szCs w:val="28"/>
        </w:rPr>
        <w:t xml:space="preserve">2. Личный опыт мастера </w:t>
      </w:r>
      <w:proofErr w:type="gramStart"/>
      <w:r w:rsidRPr="00D44355">
        <w:rPr>
          <w:rFonts w:ascii="Times New Roman" w:eastAsia="Times New Roman" w:hAnsi="Times New Roman" w:cs="Times New Roman"/>
          <w:color w:val="1D1B11" w:themeColor="background2" w:themeShade="1A"/>
          <w:sz w:val="28"/>
          <w:szCs w:val="28"/>
        </w:rPr>
        <w:t>п</w:t>
      </w:r>
      <w:proofErr w:type="gramEnd"/>
      <w:r w:rsidRPr="00D44355">
        <w:rPr>
          <w:rFonts w:ascii="Times New Roman" w:eastAsia="Times New Roman" w:hAnsi="Times New Roman" w:cs="Times New Roman"/>
          <w:color w:val="1D1B11" w:themeColor="background2" w:themeShade="1A"/>
          <w:sz w:val="28"/>
          <w:szCs w:val="28"/>
        </w:rPr>
        <w:t>/о.</w:t>
      </w:r>
    </w:p>
    <w:p w:rsidR="00D44355" w:rsidRPr="00D44355" w:rsidRDefault="00D44355">
      <w:pPr>
        <w:spacing w:after="0" w:line="240" w:lineRule="auto"/>
        <w:ind w:firstLine="709"/>
        <w:rPr>
          <w:rFonts w:ascii="Times New Roman" w:hAnsi="Times New Roman" w:cs="Times New Roman"/>
          <w:sz w:val="28"/>
          <w:szCs w:val="28"/>
        </w:rPr>
      </w:pPr>
    </w:p>
    <w:sectPr w:rsidR="00D44355" w:rsidRPr="00D44355" w:rsidSect="003D0516">
      <w:footerReference w:type="default" r:id="rId8"/>
      <w:pgSz w:w="11906" w:h="16838"/>
      <w:pgMar w:top="1134"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A3E" w:rsidRDefault="00964A3E" w:rsidP="003D0516">
      <w:pPr>
        <w:spacing w:after="0" w:line="240" w:lineRule="auto"/>
      </w:pPr>
      <w:r>
        <w:separator/>
      </w:r>
    </w:p>
  </w:endnote>
  <w:endnote w:type="continuationSeparator" w:id="0">
    <w:p w:rsidR="00964A3E" w:rsidRDefault="00964A3E" w:rsidP="003D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723"/>
      <w:docPartObj>
        <w:docPartGallery w:val="Page Numbers (Bottom of Page)"/>
        <w:docPartUnique/>
      </w:docPartObj>
    </w:sdtPr>
    <w:sdtEndPr/>
    <w:sdtContent>
      <w:p w:rsidR="003D0516" w:rsidRDefault="00D44355">
        <w:pPr>
          <w:pStyle w:val="a7"/>
          <w:jc w:val="right"/>
        </w:pPr>
        <w:r>
          <w:fldChar w:fldCharType="begin"/>
        </w:r>
        <w:r>
          <w:instrText xml:space="preserve"> PAGE   \* MERGEFORMAT </w:instrText>
        </w:r>
        <w:r>
          <w:fldChar w:fldCharType="separate"/>
        </w:r>
        <w:r>
          <w:rPr>
            <w:noProof/>
          </w:rPr>
          <w:t>1</w:t>
        </w:r>
        <w:r>
          <w:rPr>
            <w:noProof/>
          </w:rPr>
          <w:fldChar w:fldCharType="end"/>
        </w:r>
      </w:p>
    </w:sdtContent>
  </w:sdt>
  <w:p w:rsidR="003D0516" w:rsidRDefault="003D05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A3E" w:rsidRDefault="00964A3E" w:rsidP="003D0516">
      <w:pPr>
        <w:spacing w:after="0" w:line="240" w:lineRule="auto"/>
      </w:pPr>
      <w:r>
        <w:separator/>
      </w:r>
    </w:p>
  </w:footnote>
  <w:footnote w:type="continuationSeparator" w:id="0">
    <w:p w:rsidR="00964A3E" w:rsidRDefault="00964A3E" w:rsidP="003D0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2C28"/>
    <w:multiLevelType w:val="multilevel"/>
    <w:tmpl w:val="CB0C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D1127F"/>
    <w:multiLevelType w:val="multilevel"/>
    <w:tmpl w:val="CB0C2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02DBA"/>
    <w:multiLevelType w:val="hybridMultilevel"/>
    <w:tmpl w:val="D21057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60238A7"/>
    <w:multiLevelType w:val="multilevel"/>
    <w:tmpl w:val="CB0C294C"/>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
    <w:nsid w:val="57FF0C6F"/>
    <w:multiLevelType w:val="multilevel"/>
    <w:tmpl w:val="CB0C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16"/>
    <w:rsid w:val="000004AF"/>
    <w:rsid w:val="00000F15"/>
    <w:rsid w:val="000012A8"/>
    <w:rsid w:val="00001E49"/>
    <w:rsid w:val="00007D99"/>
    <w:rsid w:val="00015259"/>
    <w:rsid w:val="000231DC"/>
    <w:rsid w:val="000239B2"/>
    <w:rsid w:val="00023CE3"/>
    <w:rsid w:val="00023F61"/>
    <w:rsid w:val="0002455C"/>
    <w:rsid w:val="00024642"/>
    <w:rsid w:val="00026882"/>
    <w:rsid w:val="0002766C"/>
    <w:rsid w:val="00030EFE"/>
    <w:rsid w:val="00030F98"/>
    <w:rsid w:val="000313FB"/>
    <w:rsid w:val="00032920"/>
    <w:rsid w:val="000349EF"/>
    <w:rsid w:val="00035869"/>
    <w:rsid w:val="00035D7F"/>
    <w:rsid w:val="00042516"/>
    <w:rsid w:val="00044A16"/>
    <w:rsid w:val="000450B5"/>
    <w:rsid w:val="0004576B"/>
    <w:rsid w:val="00050ED7"/>
    <w:rsid w:val="00051AF5"/>
    <w:rsid w:val="00053E3A"/>
    <w:rsid w:val="0005467F"/>
    <w:rsid w:val="0005520A"/>
    <w:rsid w:val="0005676D"/>
    <w:rsid w:val="000611AD"/>
    <w:rsid w:val="000612A3"/>
    <w:rsid w:val="00063568"/>
    <w:rsid w:val="00063AE7"/>
    <w:rsid w:val="00064CE9"/>
    <w:rsid w:val="00065368"/>
    <w:rsid w:val="00067354"/>
    <w:rsid w:val="0006773F"/>
    <w:rsid w:val="0007206C"/>
    <w:rsid w:val="00072776"/>
    <w:rsid w:val="00076423"/>
    <w:rsid w:val="00077481"/>
    <w:rsid w:val="00082CD2"/>
    <w:rsid w:val="000835DD"/>
    <w:rsid w:val="00083750"/>
    <w:rsid w:val="00084A57"/>
    <w:rsid w:val="00084EAC"/>
    <w:rsid w:val="00086451"/>
    <w:rsid w:val="00087B39"/>
    <w:rsid w:val="00091452"/>
    <w:rsid w:val="00091929"/>
    <w:rsid w:val="000927CE"/>
    <w:rsid w:val="00092D1E"/>
    <w:rsid w:val="000958D7"/>
    <w:rsid w:val="00095BE0"/>
    <w:rsid w:val="00096BE9"/>
    <w:rsid w:val="00096C2A"/>
    <w:rsid w:val="000A135D"/>
    <w:rsid w:val="000A138A"/>
    <w:rsid w:val="000A2207"/>
    <w:rsid w:val="000A2625"/>
    <w:rsid w:val="000A68A8"/>
    <w:rsid w:val="000A7164"/>
    <w:rsid w:val="000B0D4F"/>
    <w:rsid w:val="000B1CF8"/>
    <w:rsid w:val="000B2117"/>
    <w:rsid w:val="000B2E1C"/>
    <w:rsid w:val="000B3C5C"/>
    <w:rsid w:val="000B5C38"/>
    <w:rsid w:val="000B6640"/>
    <w:rsid w:val="000B6684"/>
    <w:rsid w:val="000B7C7C"/>
    <w:rsid w:val="000C1F12"/>
    <w:rsid w:val="000C4D2D"/>
    <w:rsid w:val="000C5ABC"/>
    <w:rsid w:val="000C79BA"/>
    <w:rsid w:val="000C7BA1"/>
    <w:rsid w:val="000C7E6B"/>
    <w:rsid w:val="000D0A47"/>
    <w:rsid w:val="000D2216"/>
    <w:rsid w:val="000D2D5A"/>
    <w:rsid w:val="000D3C43"/>
    <w:rsid w:val="000D3D60"/>
    <w:rsid w:val="000D5608"/>
    <w:rsid w:val="000D5685"/>
    <w:rsid w:val="000D6647"/>
    <w:rsid w:val="000E04A8"/>
    <w:rsid w:val="000E06CA"/>
    <w:rsid w:val="000E3AC0"/>
    <w:rsid w:val="000E6250"/>
    <w:rsid w:val="000E6417"/>
    <w:rsid w:val="000E684B"/>
    <w:rsid w:val="000E6E80"/>
    <w:rsid w:val="000E7E75"/>
    <w:rsid w:val="000E7E98"/>
    <w:rsid w:val="000F4EDE"/>
    <w:rsid w:val="000F502C"/>
    <w:rsid w:val="000F51CF"/>
    <w:rsid w:val="000F51F7"/>
    <w:rsid w:val="000F64D7"/>
    <w:rsid w:val="00100E14"/>
    <w:rsid w:val="00101711"/>
    <w:rsid w:val="0010395E"/>
    <w:rsid w:val="0010546C"/>
    <w:rsid w:val="00105B94"/>
    <w:rsid w:val="00105C34"/>
    <w:rsid w:val="00106230"/>
    <w:rsid w:val="00107974"/>
    <w:rsid w:val="00110BE7"/>
    <w:rsid w:val="0011195B"/>
    <w:rsid w:val="00113EF3"/>
    <w:rsid w:val="001145C0"/>
    <w:rsid w:val="00115167"/>
    <w:rsid w:val="00115E41"/>
    <w:rsid w:val="00116EA5"/>
    <w:rsid w:val="001179DE"/>
    <w:rsid w:val="00121B2F"/>
    <w:rsid w:val="00125C51"/>
    <w:rsid w:val="00125C56"/>
    <w:rsid w:val="00126579"/>
    <w:rsid w:val="00131632"/>
    <w:rsid w:val="001317F9"/>
    <w:rsid w:val="00132338"/>
    <w:rsid w:val="0013296A"/>
    <w:rsid w:val="001341B2"/>
    <w:rsid w:val="00134358"/>
    <w:rsid w:val="00134738"/>
    <w:rsid w:val="00135832"/>
    <w:rsid w:val="00136DBC"/>
    <w:rsid w:val="0013710B"/>
    <w:rsid w:val="001374BF"/>
    <w:rsid w:val="001378A8"/>
    <w:rsid w:val="00140461"/>
    <w:rsid w:val="00140F12"/>
    <w:rsid w:val="001428F3"/>
    <w:rsid w:val="00143242"/>
    <w:rsid w:val="00145939"/>
    <w:rsid w:val="00147F93"/>
    <w:rsid w:val="00150AC2"/>
    <w:rsid w:val="00152371"/>
    <w:rsid w:val="00152E80"/>
    <w:rsid w:val="00154D2A"/>
    <w:rsid w:val="00155192"/>
    <w:rsid w:val="001552DE"/>
    <w:rsid w:val="00156397"/>
    <w:rsid w:val="0015749B"/>
    <w:rsid w:val="00160B2E"/>
    <w:rsid w:val="00161410"/>
    <w:rsid w:val="001617D1"/>
    <w:rsid w:val="00161914"/>
    <w:rsid w:val="00162CD9"/>
    <w:rsid w:val="00163AA1"/>
    <w:rsid w:val="0016431F"/>
    <w:rsid w:val="00165AD9"/>
    <w:rsid w:val="00165F3D"/>
    <w:rsid w:val="0017237E"/>
    <w:rsid w:val="0017320B"/>
    <w:rsid w:val="00176685"/>
    <w:rsid w:val="00176964"/>
    <w:rsid w:val="00180BD3"/>
    <w:rsid w:val="001812AE"/>
    <w:rsid w:val="0018369D"/>
    <w:rsid w:val="001846BB"/>
    <w:rsid w:val="00187158"/>
    <w:rsid w:val="00187574"/>
    <w:rsid w:val="001877DB"/>
    <w:rsid w:val="001910E5"/>
    <w:rsid w:val="001923FC"/>
    <w:rsid w:val="001927B6"/>
    <w:rsid w:val="001939B2"/>
    <w:rsid w:val="001A1DBF"/>
    <w:rsid w:val="001A258F"/>
    <w:rsid w:val="001A29AE"/>
    <w:rsid w:val="001A2DF2"/>
    <w:rsid w:val="001A2F6F"/>
    <w:rsid w:val="001A4394"/>
    <w:rsid w:val="001A76AE"/>
    <w:rsid w:val="001B0B0E"/>
    <w:rsid w:val="001B1E7A"/>
    <w:rsid w:val="001B4CE0"/>
    <w:rsid w:val="001B587B"/>
    <w:rsid w:val="001B755E"/>
    <w:rsid w:val="001C08EE"/>
    <w:rsid w:val="001C29B0"/>
    <w:rsid w:val="001C2B41"/>
    <w:rsid w:val="001C2C4A"/>
    <w:rsid w:val="001C341C"/>
    <w:rsid w:val="001C37FE"/>
    <w:rsid w:val="001C3D0B"/>
    <w:rsid w:val="001C4FA2"/>
    <w:rsid w:val="001C5347"/>
    <w:rsid w:val="001C67DC"/>
    <w:rsid w:val="001D36BC"/>
    <w:rsid w:val="001D3A2C"/>
    <w:rsid w:val="001D5F33"/>
    <w:rsid w:val="001D67BA"/>
    <w:rsid w:val="001D6896"/>
    <w:rsid w:val="001D75E6"/>
    <w:rsid w:val="001D79BF"/>
    <w:rsid w:val="001D79D6"/>
    <w:rsid w:val="001E4C81"/>
    <w:rsid w:val="001E67EA"/>
    <w:rsid w:val="001F4065"/>
    <w:rsid w:val="001F4842"/>
    <w:rsid w:val="001F4BA1"/>
    <w:rsid w:val="001F5378"/>
    <w:rsid w:val="001F59DA"/>
    <w:rsid w:val="00202222"/>
    <w:rsid w:val="00203AF9"/>
    <w:rsid w:val="002059D4"/>
    <w:rsid w:val="00205DDB"/>
    <w:rsid w:val="00213279"/>
    <w:rsid w:val="00216201"/>
    <w:rsid w:val="00216CA8"/>
    <w:rsid w:val="00217108"/>
    <w:rsid w:val="002219A3"/>
    <w:rsid w:val="0022386B"/>
    <w:rsid w:val="00223CB3"/>
    <w:rsid w:val="00226FBA"/>
    <w:rsid w:val="002277E4"/>
    <w:rsid w:val="00231303"/>
    <w:rsid w:val="00231DC5"/>
    <w:rsid w:val="0023421D"/>
    <w:rsid w:val="00235455"/>
    <w:rsid w:val="00235565"/>
    <w:rsid w:val="0023578F"/>
    <w:rsid w:val="00235A5F"/>
    <w:rsid w:val="00235DE4"/>
    <w:rsid w:val="00237415"/>
    <w:rsid w:val="002375A8"/>
    <w:rsid w:val="0024136F"/>
    <w:rsid w:val="0024272C"/>
    <w:rsid w:val="002431D0"/>
    <w:rsid w:val="002434D1"/>
    <w:rsid w:val="002442C5"/>
    <w:rsid w:val="002443A7"/>
    <w:rsid w:val="00244446"/>
    <w:rsid w:val="0024469A"/>
    <w:rsid w:val="00246C1A"/>
    <w:rsid w:val="00246CDE"/>
    <w:rsid w:val="002472AB"/>
    <w:rsid w:val="00247B38"/>
    <w:rsid w:val="002507D4"/>
    <w:rsid w:val="00250F83"/>
    <w:rsid w:val="00251806"/>
    <w:rsid w:val="002524C2"/>
    <w:rsid w:val="00254904"/>
    <w:rsid w:val="00254C8E"/>
    <w:rsid w:val="00255960"/>
    <w:rsid w:val="00260803"/>
    <w:rsid w:val="00262BCE"/>
    <w:rsid w:val="00264796"/>
    <w:rsid w:val="00270DAC"/>
    <w:rsid w:val="002715B6"/>
    <w:rsid w:val="00273257"/>
    <w:rsid w:val="00277D5B"/>
    <w:rsid w:val="002800EE"/>
    <w:rsid w:val="002815A9"/>
    <w:rsid w:val="00281844"/>
    <w:rsid w:val="002819AF"/>
    <w:rsid w:val="00285A60"/>
    <w:rsid w:val="002867F5"/>
    <w:rsid w:val="00286C15"/>
    <w:rsid w:val="00290DBA"/>
    <w:rsid w:val="0029123B"/>
    <w:rsid w:val="00291B32"/>
    <w:rsid w:val="00291C87"/>
    <w:rsid w:val="002920BB"/>
    <w:rsid w:val="002923E1"/>
    <w:rsid w:val="00292C25"/>
    <w:rsid w:val="002938D6"/>
    <w:rsid w:val="00293E94"/>
    <w:rsid w:val="002953AA"/>
    <w:rsid w:val="002A409B"/>
    <w:rsid w:val="002A55F7"/>
    <w:rsid w:val="002A653B"/>
    <w:rsid w:val="002A75B1"/>
    <w:rsid w:val="002A7D17"/>
    <w:rsid w:val="002B01C5"/>
    <w:rsid w:val="002B07DD"/>
    <w:rsid w:val="002B09CF"/>
    <w:rsid w:val="002B3CAC"/>
    <w:rsid w:val="002B6074"/>
    <w:rsid w:val="002B6129"/>
    <w:rsid w:val="002B73DE"/>
    <w:rsid w:val="002C19A2"/>
    <w:rsid w:val="002C26AD"/>
    <w:rsid w:val="002C3B21"/>
    <w:rsid w:val="002C3E09"/>
    <w:rsid w:val="002C45EA"/>
    <w:rsid w:val="002C6376"/>
    <w:rsid w:val="002C63A7"/>
    <w:rsid w:val="002C6AAD"/>
    <w:rsid w:val="002C6DC4"/>
    <w:rsid w:val="002C7E25"/>
    <w:rsid w:val="002D0865"/>
    <w:rsid w:val="002D0B74"/>
    <w:rsid w:val="002D0ECD"/>
    <w:rsid w:val="002D374D"/>
    <w:rsid w:val="002D4627"/>
    <w:rsid w:val="002D5C52"/>
    <w:rsid w:val="002D5D2D"/>
    <w:rsid w:val="002D7855"/>
    <w:rsid w:val="002D7C5C"/>
    <w:rsid w:val="002E08FE"/>
    <w:rsid w:val="002E0FF1"/>
    <w:rsid w:val="002E1723"/>
    <w:rsid w:val="002E1ADE"/>
    <w:rsid w:val="002E2183"/>
    <w:rsid w:val="002E27BA"/>
    <w:rsid w:val="002E38EB"/>
    <w:rsid w:val="002E3A0A"/>
    <w:rsid w:val="002E4253"/>
    <w:rsid w:val="002E58B5"/>
    <w:rsid w:val="002E5FD3"/>
    <w:rsid w:val="002E63D0"/>
    <w:rsid w:val="002E63EE"/>
    <w:rsid w:val="002E66AB"/>
    <w:rsid w:val="002F1069"/>
    <w:rsid w:val="002F14F3"/>
    <w:rsid w:val="002F1E46"/>
    <w:rsid w:val="002F23B0"/>
    <w:rsid w:val="002F26C4"/>
    <w:rsid w:val="002F38FB"/>
    <w:rsid w:val="002F4D1F"/>
    <w:rsid w:val="002F57E5"/>
    <w:rsid w:val="002F5929"/>
    <w:rsid w:val="002F6A75"/>
    <w:rsid w:val="002F6B86"/>
    <w:rsid w:val="002F6D05"/>
    <w:rsid w:val="003016EC"/>
    <w:rsid w:val="00302B31"/>
    <w:rsid w:val="00302FB4"/>
    <w:rsid w:val="003042AE"/>
    <w:rsid w:val="003048B0"/>
    <w:rsid w:val="00305B89"/>
    <w:rsid w:val="00306526"/>
    <w:rsid w:val="003065C0"/>
    <w:rsid w:val="00306722"/>
    <w:rsid w:val="00310FEE"/>
    <w:rsid w:val="00310FFA"/>
    <w:rsid w:val="00311634"/>
    <w:rsid w:val="003122AC"/>
    <w:rsid w:val="003143C5"/>
    <w:rsid w:val="00315B46"/>
    <w:rsid w:val="0032168C"/>
    <w:rsid w:val="0032169A"/>
    <w:rsid w:val="003229E8"/>
    <w:rsid w:val="00322F1D"/>
    <w:rsid w:val="00324A7E"/>
    <w:rsid w:val="00326327"/>
    <w:rsid w:val="00331DAC"/>
    <w:rsid w:val="00333779"/>
    <w:rsid w:val="00334496"/>
    <w:rsid w:val="003346B2"/>
    <w:rsid w:val="00336BF9"/>
    <w:rsid w:val="003378EC"/>
    <w:rsid w:val="00337D58"/>
    <w:rsid w:val="00341E7B"/>
    <w:rsid w:val="00342062"/>
    <w:rsid w:val="003435A4"/>
    <w:rsid w:val="00343B54"/>
    <w:rsid w:val="00343B69"/>
    <w:rsid w:val="0034443F"/>
    <w:rsid w:val="0034578B"/>
    <w:rsid w:val="003459D0"/>
    <w:rsid w:val="00351D75"/>
    <w:rsid w:val="00351FCB"/>
    <w:rsid w:val="00354501"/>
    <w:rsid w:val="00354B4F"/>
    <w:rsid w:val="003552EC"/>
    <w:rsid w:val="00357791"/>
    <w:rsid w:val="00357F21"/>
    <w:rsid w:val="0036079E"/>
    <w:rsid w:val="0036145D"/>
    <w:rsid w:val="00363CB7"/>
    <w:rsid w:val="0036456D"/>
    <w:rsid w:val="00366F20"/>
    <w:rsid w:val="003708F1"/>
    <w:rsid w:val="0037415B"/>
    <w:rsid w:val="0037543E"/>
    <w:rsid w:val="0037653F"/>
    <w:rsid w:val="003768DA"/>
    <w:rsid w:val="00382480"/>
    <w:rsid w:val="00384AFD"/>
    <w:rsid w:val="00386EBF"/>
    <w:rsid w:val="00387158"/>
    <w:rsid w:val="003871E6"/>
    <w:rsid w:val="0038752A"/>
    <w:rsid w:val="003877D4"/>
    <w:rsid w:val="003913FF"/>
    <w:rsid w:val="003947A7"/>
    <w:rsid w:val="00394D2B"/>
    <w:rsid w:val="003A0F1C"/>
    <w:rsid w:val="003A217F"/>
    <w:rsid w:val="003A2368"/>
    <w:rsid w:val="003A30D8"/>
    <w:rsid w:val="003A5CCD"/>
    <w:rsid w:val="003A6F30"/>
    <w:rsid w:val="003B2136"/>
    <w:rsid w:val="003B2575"/>
    <w:rsid w:val="003B4267"/>
    <w:rsid w:val="003B4A17"/>
    <w:rsid w:val="003B4DDF"/>
    <w:rsid w:val="003B7482"/>
    <w:rsid w:val="003C1846"/>
    <w:rsid w:val="003C2557"/>
    <w:rsid w:val="003C27FB"/>
    <w:rsid w:val="003C32E0"/>
    <w:rsid w:val="003C434F"/>
    <w:rsid w:val="003C4E90"/>
    <w:rsid w:val="003C506B"/>
    <w:rsid w:val="003C5FC6"/>
    <w:rsid w:val="003C66BF"/>
    <w:rsid w:val="003D0516"/>
    <w:rsid w:val="003D0BFB"/>
    <w:rsid w:val="003D1361"/>
    <w:rsid w:val="003D235C"/>
    <w:rsid w:val="003D3871"/>
    <w:rsid w:val="003E03DC"/>
    <w:rsid w:val="003E155C"/>
    <w:rsid w:val="003E5AE4"/>
    <w:rsid w:val="003E7B50"/>
    <w:rsid w:val="003E7DE1"/>
    <w:rsid w:val="003F0C55"/>
    <w:rsid w:val="003F0F84"/>
    <w:rsid w:val="003F12E4"/>
    <w:rsid w:val="003F1832"/>
    <w:rsid w:val="003F19EE"/>
    <w:rsid w:val="003F21AA"/>
    <w:rsid w:val="003F6CA6"/>
    <w:rsid w:val="003F6E69"/>
    <w:rsid w:val="00400230"/>
    <w:rsid w:val="00401842"/>
    <w:rsid w:val="00401FDF"/>
    <w:rsid w:val="004030CC"/>
    <w:rsid w:val="00403163"/>
    <w:rsid w:val="00404B68"/>
    <w:rsid w:val="00404DD8"/>
    <w:rsid w:val="00410C45"/>
    <w:rsid w:val="00411675"/>
    <w:rsid w:val="00413CBF"/>
    <w:rsid w:val="004145E0"/>
    <w:rsid w:val="00414F2F"/>
    <w:rsid w:val="00415A3D"/>
    <w:rsid w:val="00415FAD"/>
    <w:rsid w:val="00420C40"/>
    <w:rsid w:val="00421EBB"/>
    <w:rsid w:val="00423AD5"/>
    <w:rsid w:val="00424F53"/>
    <w:rsid w:val="00426210"/>
    <w:rsid w:val="00426942"/>
    <w:rsid w:val="00426F40"/>
    <w:rsid w:val="004347C0"/>
    <w:rsid w:val="00437887"/>
    <w:rsid w:val="00437A69"/>
    <w:rsid w:val="0044001E"/>
    <w:rsid w:val="00441A2E"/>
    <w:rsid w:val="004433F6"/>
    <w:rsid w:val="004444E1"/>
    <w:rsid w:val="00444A06"/>
    <w:rsid w:val="00447B81"/>
    <w:rsid w:val="00450491"/>
    <w:rsid w:val="00453E3D"/>
    <w:rsid w:val="00454BAD"/>
    <w:rsid w:val="00454BCC"/>
    <w:rsid w:val="00454EB3"/>
    <w:rsid w:val="0045683B"/>
    <w:rsid w:val="004615D2"/>
    <w:rsid w:val="00463475"/>
    <w:rsid w:val="00463AD9"/>
    <w:rsid w:val="00463C98"/>
    <w:rsid w:val="004644DF"/>
    <w:rsid w:val="00464EA5"/>
    <w:rsid w:val="0047020F"/>
    <w:rsid w:val="0047231A"/>
    <w:rsid w:val="00475830"/>
    <w:rsid w:val="0047613C"/>
    <w:rsid w:val="00477C57"/>
    <w:rsid w:val="00477ED7"/>
    <w:rsid w:val="00481720"/>
    <w:rsid w:val="004829AA"/>
    <w:rsid w:val="00482E8C"/>
    <w:rsid w:val="00486C4E"/>
    <w:rsid w:val="00491688"/>
    <w:rsid w:val="004947BA"/>
    <w:rsid w:val="004A1243"/>
    <w:rsid w:val="004A18E5"/>
    <w:rsid w:val="004A1B23"/>
    <w:rsid w:val="004A1BF8"/>
    <w:rsid w:val="004A2B31"/>
    <w:rsid w:val="004A5047"/>
    <w:rsid w:val="004A5E70"/>
    <w:rsid w:val="004A6922"/>
    <w:rsid w:val="004A77BE"/>
    <w:rsid w:val="004B02F9"/>
    <w:rsid w:val="004B0736"/>
    <w:rsid w:val="004B3084"/>
    <w:rsid w:val="004B370C"/>
    <w:rsid w:val="004B7F4D"/>
    <w:rsid w:val="004C016C"/>
    <w:rsid w:val="004C080C"/>
    <w:rsid w:val="004C2B36"/>
    <w:rsid w:val="004C3FC3"/>
    <w:rsid w:val="004C4910"/>
    <w:rsid w:val="004C7806"/>
    <w:rsid w:val="004C7B3A"/>
    <w:rsid w:val="004D077E"/>
    <w:rsid w:val="004D17AA"/>
    <w:rsid w:val="004D4A77"/>
    <w:rsid w:val="004E2323"/>
    <w:rsid w:val="004E3571"/>
    <w:rsid w:val="004E5391"/>
    <w:rsid w:val="004E6539"/>
    <w:rsid w:val="004E68EA"/>
    <w:rsid w:val="004F0B3C"/>
    <w:rsid w:val="004F44C9"/>
    <w:rsid w:val="004F5277"/>
    <w:rsid w:val="004F5A12"/>
    <w:rsid w:val="004F658F"/>
    <w:rsid w:val="004F66C6"/>
    <w:rsid w:val="00504E6A"/>
    <w:rsid w:val="0050549B"/>
    <w:rsid w:val="005063CE"/>
    <w:rsid w:val="005064A8"/>
    <w:rsid w:val="005064C0"/>
    <w:rsid w:val="005104C3"/>
    <w:rsid w:val="0051142A"/>
    <w:rsid w:val="005121CB"/>
    <w:rsid w:val="00514818"/>
    <w:rsid w:val="0051503D"/>
    <w:rsid w:val="00515766"/>
    <w:rsid w:val="00515CCE"/>
    <w:rsid w:val="00516B7C"/>
    <w:rsid w:val="00522312"/>
    <w:rsid w:val="005223F5"/>
    <w:rsid w:val="005248A2"/>
    <w:rsid w:val="00524B47"/>
    <w:rsid w:val="005264A4"/>
    <w:rsid w:val="00526D7A"/>
    <w:rsid w:val="0052702D"/>
    <w:rsid w:val="005270F1"/>
    <w:rsid w:val="005278D3"/>
    <w:rsid w:val="005309B6"/>
    <w:rsid w:val="00532018"/>
    <w:rsid w:val="005328C6"/>
    <w:rsid w:val="00535112"/>
    <w:rsid w:val="005401A8"/>
    <w:rsid w:val="005422AB"/>
    <w:rsid w:val="00543CA3"/>
    <w:rsid w:val="00546A97"/>
    <w:rsid w:val="00547AF4"/>
    <w:rsid w:val="00547E62"/>
    <w:rsid w:val="00551245"/>
    <w:rsid w:val="00553699"/>
    <w:rsid w:val="00553B57"/>
    <w:rsid w:val="0055425D"/>
    <w:rsid w:val="0055469E"/>
    <w:rsid w:val="005556B9"/>
    <w:rsid w:val="00557317"/>
    <w:rsid w:val="00561663"/>
    <w:rsid w:val="0056261C"/>
    <w:rsid w:val="00563203"/>
    <w:rsid w:val="005633E1"/>
    <w:rsid w:val="00564022"/>
    <w:rsid w:val="0056455D"/>
    <w:rsid w:val="005660F6"/>
    <w:rsid w:val="00567A7B"/>
    <w:rsid w:val="005704A8"/>
    <w:rsid w:val="00571796"/>
    <w:rsid w:val="005718C9"/>
    <w:rsid w:val="005720B5"/>
    <w:rsid w:val="005727FA"/>
    <w:rsid w:val="00573C73"/>
    <w:rsid w:val="00573D7E"/>
    <w:rsid w:val="005761D0"/>
    <w:rsid w:val="00576C54"/>
    <w:rsid w:val="00580E10"/>
    <w:rsid w:val="00581783"/>
    <w:rsid w:val="00582664"/>
    <w:rsid w:val="00582963"/>
    <w:rsid w:val="00585BFC"/>
    <w:rsid w:val="00585C96"/>
    <w:rsid w:val="005861F3"/>
    <w:rsid w:val="0058638B"/>
    <w:rsid w:val="005868EB"/>
    <w:rsid w:val="00587DAC"/>
    <w:rsid w:val="005901FC"/>
    <w:rsid w:val="0059146D"/>
    <w:rsid w:val="00593201"/>
    <w:rsid w:val="0059365A"/>
    <w:rsid w:val="00593B84"/>
    <w:rsid w:val="0059529E"/>
    <w:rsid w:val="00595E73"/>
    <w:rsid w:val="005A0311"/>
    <w:rsid w:val="005A33E4"/>
    <w:rsid w:val="005A3B0F"/>
    <w:rsid w:val="005A4387"/>
    <w:rsid w:val="005A4874"/>
    <w:rsid w:val="005A5EA0"/>
    <w:rsid w:val="005A613F"/>
    <w:rsid w:val="005A71EA"/>
    <w:rsid w:val="005B11EC"/>
    <w:rsid w:val="005B1543"/>
    <w:rsid w:val="005B17CF"/>
    <w:rsid w:val="005B2246"/>
    <w:rsid w:val="005B23E8"/>
    <w:rsid w:val="005B4273"/>
    <w:rsid w:val="005B527C"/>
    <w:rsid w:val="005B55D3"/>
    <w:rsid w:val="005B783D"/>
    <w:rsid w:val="005C051F"/>
    <w:rsid w:val="005C12DD"/>
    <w:rsid w:val="005C2AD4"/>
    <w:rsid w:val="005C30CD"/>
    <w:rsid w:val="005C31B0"/>
    <w:rsid w:val="005C3A1D"/>
    <w:rsid w:val="005C4692"/>
    <w:rsid w:val="005C56B3"/>
    <w:rsid w:val="005C6573"/>
    <w:rsid w:val="005C6727"/>
    <w:rsid w:val="005D39D5"/>
    <w:rsid w:val="005D72EE"/>
    <w:rsid w:val="005E04BB"/>
    <w:rsid w:val="005E1B87"/>
    <w:rsid w:val="005E3A47"/>
    <w:rsid w:val="005E3C18"/>
    <w:rsid w:val="005E4F0E"/>
    <w:rsid w:val="005E58D3"/>
    <w:rsid w:val="005F0439"/>
    <w:rsid w:val="005F0B09"/>
    <w:rsid w:val="005F1BA3"/>
    <w:rsid w:val="005F1C01"/>
    <w:rsid w:val="005F28B6"/>
    <w:rsid w:val="005F49D8"/>
    <w:rsid w:val="005F64C3"/>
    <w:rsid w:val="005F6E77"/>
    <w:rsid w:val="00601D42"/>
    <w:rsid w:val="0060225E"/>
    <w:rsid w:val="006023DE"/>
    <w:rsid w:val="00602A88"/>
    <w:rsid w:val="006035A4"/>
    <w:rsid w:val="00603F69"/>
    <w:rsid w:val="0060520D"/>
    <w:rsid w:val="00605756"/>
    <w:rsid w:val="00606ED2"/>
    <w:rsid w:val="00607775"/>
    <w:rsid w:val="00607BDA"/>
    <w:rsid w:val="00611828"/>
    <w:rsid w:val="006153E0"/>
    <w:rsid w:val="006155F4"/>
    <w:rsid w:val="00620F8C"/>
    <w:rsid w:val="00620FD5"/>
    <w:rsid w:val="00623585"/>
    <w:rsid w:val="006249B4"/>
    <w:rsid w:val="006252FD"/>
    <w:rsid w:val="00625C6B"/>
    <w:rsid w:val="0062610D"/>
    <w:rsid w:val="00630218"/>
    <w:rsid w:val="006303BA"/>
    <w:rsid w:val="00631856"/>
    <w:rsid w:val="00631F9A"/>
    <w:rsid w:val="006320D5"/>
    <w:rsid w:val="00633845"/>
    <w:rsid w:val="006356C6"/>
    <w:rsid w:val="00635D97"/>
    <w:rsid w:val="0064186C"/>
    <w:rsid w:val="0064259A"/>
    <w:rsid w:val="006503B9"/>
    <w:rsid w:val="00651760"/>
    <w:rsid w:val="0065273F"/>
    <w:rsid w:val="00653946"/>
    <w:rsid w:val="00654AEE"/>
    <w:rsid w:val="00655CD8"/>
    <w:rsid w:val="00657501"/>
    <w:rsid w:val="00657BE3"/>
    <w:rsid w:val="00657F92"/>
    <w:rsid w:val="0066254F"/>
    <w:rsid w:val="00662E94"/>
    <w:rsid w:val="00663419"/>
    <w:rsid w:val="006643BF"/>
    <w:rsid w:val="00664AB4"/>
    <w:rsid w:val="0066667D"/>
    <w:rsid w:val="00666C34"/>
    <w:rsid w:val="00666F54"/>
    <w:rsid w:val="0066724A"/>
    <w:rsid w:val="00667EF0"/>
    <w:rsid w:val="006710EE"/>
    <w:rsid w:val="006714B7"/>
    <w:rsid w:val="006733B9"/>
    <w:rsid w:val="00674BD5"/>
    <w:rsid w:val="00675E69"/>
    <w:rsid w:val="00676904"/>
    <w:rsid w:val="006769B7"/>
    <w:rsid w:val="0068048A"/>
    <w:rsid w:val="00682FB6"/>
    <w:rsid w:val="00683493"/>
    <w:rsid w:val="00685E79"/>
    <w:rsid w:val="00686810"/>
    <w:rsid w:val="00690DBA"/>
    <w:rsid w:val="006911A6"/>
    <w:rsid w:val="006933B4"/>
    <w:rsid w:val="00694EE1"/>
    <w:rsid w:val="006968D0"/>
    <w:rsid w:val="00697277"/>
    <w:rsid w:val="006A1E6E"/>
    <w:rsid w:val="006A7A5D"/>
    <w:rsid w:val="006B0727"/>
    <w:rsid w:val="006B0915"/>
    <w:rsid w:val="006B13B8"/>
    <w:rsid w:val="006B29BB"/>
    <w:rsid w:val="006B2CC9"/>
    <w:rsid w:val="006B4132"/>
    <w:rsid w:val="006B41DF"/>
    <w:rsid w:val="006B5015"/>
    <w:rsid w:val="006B5133"/>
    <w:rsid w:val="006B53A0"/>
    <w:rsid w:val="006B5B3A"/>
    <w:rsid w:val="006B627A"/>
    <w:rsid w:val="006C1F23"/>
    <w:rsid w:val="006C3D75"/>
    <w:rsid w:val="006C52B8"/>
    <w:rsid w:val="006C6F23"/>
    <w:rsid w:val="006D0C0F"/>
    <w:rsid w:val="006D0F92"/>
    <w:rsid w:val="006D1281"/>
    <w:rsid w:val="006D18C8"/>
    <w:rsid w:val="006D2FAA"/>
    <w:rsid w:val="006D32E9"/>
    <w:rsid w:val="006D64A8"/>
    <w:rsid w:val="006D6AF0"/>
    <w:rsid w:val="006D6B2D"/>
    <w:rsid w:val="006D6F6E"/>
    <w:rsid w:val="006D7909"/>
    <w:rsid w:val="006D7F21"/>
    <w:rsid w:val="006E2351"/>
    <w:rsid w:val="006E291B"/>
    <w:rsid w:val="006E30B0"/>
    <w:rsid w:val="006E3E75"/>
    <w:rsid w:val="006E61B6"/>
    <w:rsid w:val="006F05FF"/>
    <w:rsid w:val="006F08C8"/>
    <w:rsid w:val="006F0F2A"/>
    <w:rsid w:val="006F24B4"/>
    <w:rsid w:val="006F2658"/>
    <w:rsid w:val="006F2E2F"/>
    <w:rsid w:val="006F33D0"/>
    <w:rsid w:val="006F46BE"/>
    <w:rsid w:val="00700D60"/>
    <w:rsid w:val="00702781"/>
    <w:rsid w:val="007038F7"/>
    <w:rsid w:val="00704835"/>
    <w:rsid w:val="00705C70"/>
    <w:rsid w:val="00705EAC"/>
    <w:rsid w:val="00706418"/>
    <w:rsid w:val="007104B2"/>
    <w:rsid w:val="00710B18"/>
    <w:rsid w:val="0071150E"/>
    <w:rsid w:val="007124C4"/>
    <w:rsid w:val="00713BD0"/>
    <w:rsid w:val="007140DE"/>
    <w:rsid w:val="007141D5"/>
    <w:rsid w:val="00714934"/>
    <w:rsid w:val="00716945"/>
    <w:rsid w:val="00716DAC"/>
    <w:rsid w:val="00717A2D"/>
    <w:rsid w:val="00720E08"/>
    <w:rsid w:val="00720F12"/>
    <w:rsid w:val="00722910"/>
    <w:rsid w:val="00722C2C"/>
    <w:rsid w:val="0072593F"/>
    <w:rsid w:val="007260E6"/>
    <w:rsid w:val="0072727F"/>
    <w:rsid w:val="0072768F"/>
    <w:rsid w:val="00727730"/>
    <w:rsid w:val="00730A06"/>
    <w:rsid w:val="00731390"/>
    <w:rsid w:val="007328F6"/>
    <w:rsid w:val="007342AE"/>
    <w:rsid w:val="0073616E"/>
    <w:rsid w:val="0073654E"/>
    <w:rsid w:val="00736D58"/>
    <w:rsid w:val="007408A5"/>
    <w:rsid w:val="0074189F"/>
    <w:rsid w:val="007436EE"/>
    <w:rsid w:val="00744B31"/>
    <w:rsid w:val="0074611A"/>
    <w:rsid w:val="007472D3"/>
    <w:rsid w:val="00750D84"/>
    <w:rsid w:val="007513C5"/>
    <w:rsid w:val="00755075"/>
    <w:rsid w:val="00756193"/>
    <w:rsid w:val="00756BEC"/>
    <w:rsid w:val="00757B9B"/>
    <w:rsid w:val="00761836"/>
    <w:rsid w:val="00762CEA"/>
    <w:rsid w:val="007634ED"/>
    <w:rsid w:val="00764321"/>
    <w:rsid w:val="0076454F"/>
    <w:rsid w:val="00765BD5"/>
    <w:rsid w:val="00770387"/>
    <w:rsid w:val="0077116C"/>
    <w:rsid w:val="00773461"/>
    <w:rsid w:val="00775EF9"/>
    <w:rsid w:val="00776ABE"/>
    <w:rsid w:val="00780AF1"/>
    <w:rsid w:val="007819BF"/>
    <w:rsid w:val="0078253D"/>
    <w:rsid w:val="00782E35"/>
    <w:rsid w:val="0078388C"/>
    <w:rsid w:val="007869CF"/>
    <w:rsid w:val="00787AA9"/>
    <w:rsid w:val="00790A5D"/>
    <w:rsid w:val="007935B2"/>
    <w:rsid w:val="007A0103"/>
    <w:rsid w:val="007A1FEC"/>
    <w:rsid w:val="007A4405"/>
    <w:rsid w:val="007A5CEA"/>
    <w:rsid w:val="007A6C1C"/>
    <w:rsid w:val="007A7C87"/>
    <w:rsid w:val="007B07FD"/>
    <w:rsid w:val="007B0CCB"/>
    <w:rsid w:val="007B37AD"/>
    <w:rsid w:val="007B4147"/>
    <w:rsid w:val="007B7FAC"/>
    <w:rsid w:val="007C00A5"/>
    <w:rsid w:val="007C2073"/>
    <w:rsid w:val="007C24E6"/>
    <w:rsid w:val="007C2EC0"/>
    <w:rsid w:val="007C3B13"/>
    <w:rsid w:val="007C403B"/>
    <w:rsid w:val="007C7240"/>
    <w:rsid w:val="007D11C6"/>
    <w:rsid w:val="007D26B0"/>
    <w:rsid w:val="007D29B9"/>
    <w:rsid w:val="007D2A7C"/>
    <w:rsid w:val="007D2CC9"/>
    <w:rsid w:val="007D3028"/>
    <w:rsid w:val="007D3D5C"/>
    <w:rsid w:val="007D4FCA"/>
    <w:rsid w:val="007D7BAB"/>
    <w:rsid w:val="007D7CF7"/>
    <w:rsid w:val="007E2BC6"/>
    <w:rsid w:val="007E5416"/>
    <w:rsid w:val="007E7BCD"/>
    <w:rsid w:val="007F0A92"/>
    <w:rsid w:val="007F4107"/>
    <w:rsid w:val="007F6893"/>
    <w:rsid w:val="00800453"/>
    <w:rsid w:val="00802A2C"/>
    <w:rsid w:val="00803B83"/>
    <w:rsid w:val="00803BE7"/>
    <w:rsid w:val="008053B9"/>
    <w:rsid w:val="008058B8"/>
    <w:rsid w:val="00807A6E"/>
    <w:rsid w:val="00807BAB"/>
    <w:rsid w:val="00807FB4"/>
    <w:rsid w:val="00812B41"/>
    <w:rsid w:val="00816CF5"/>
    <w:rsid w:val="008208FF"/>
    <w:rsid w:val="00820A7E"/>
    <w:rsid w:val="00821A3A"/>
    <w:rsid w:val="00821C6B"/>
    <w:rsid w:val="00822142"/>
    <w:rsid w:val="00822505"/>
    <w:rsid w:val="00824837"/>
    <w:rsid w:val="00825599"/>
    <w:rsid w:val="00825AD3"/>
    <w:rsid w:val="00826DA8"/>
    <w:rsid w:val="0083491A"/>
    <w:rsid w:val="008365FC"/>
    <w:rsid w:val="008368D2"/>
    <w:rsid w:val="008377A0"/>
    <w:rsid w:val="00840F69"/>
    <w:rsid w:val="00841313"/>
    <w:rsid w:val="00841A73"/>
    <w:rsid w:val="0084496A"/>
    <w:rsid w:val="00851C9E"/>
    <w:rsid w:val="00851F15"/>
    <w:rsid w:val="00857E61"/>
    <w:rsid w:val="00861472"/>
    <w:rsid w:val="00861F8C"/>
    <w:rsid w:val="00862072"/>
    <w:rsid w:val="00862CB9"/>
    <w:rsid w:val="008630D6"/>
    <w:rsid w:val="008635DE"/>
    <w:rsid w:val="008643ED"/>
    <w:rsid w:val="008658A6"/>
    <w:rsid w:val="008661DC"/>
    <w:rsid w:val="00867BB1"/>
    <w:rsid w:val="0087170C"/>
    <w:rsid w:val="0087281B"/>
    <w:rsid w:val="00873C08"/>
    <w:rsid w:val="00874017"/>
    <w:rsid w:val="0087408D"/>
    <w:rsid w:val="008744E8"/>
    <w:rsid w:val="00874747"/>
    <w:rsid w:val="00876AB7"/>
    <w:rsid w:val="00880A2E"/>
    <w:rsid w:val="00880E69"/>
    <w:rsid w:val="00882470"/>
    <w:rsid w:val="00883BAB"/>
    <w:rsid w:val="008902C1"/>
    <w:rsid w:val="00890600"/>
    <w:rsid w:val="008911B0"/>
    <w:rsid w:val="00891B35"/>
    <w:rsid w:val="00893340"/>
    <w:rsid w:val="0089522C"/>
    <w:rsid w:val="008A062A"/>
    <w:rsid w:val="008A0BAF"/>
    <w:rsid w:val="008A1CE4"/>
    <w:rsid w:val="008A3682"/>
    <w:rsid w:val="008A5FE5"/>
    <w:rsid w:val="008A6C4D"/>
    <w:rsid w:val="008A7DD2"/>
    <w:rsid w:val="008B0113"/>
    <w:rsid w:val="008B0755"/>
    <w:rsid w:val="008B214B"/>
    <w:rsid w:val="008B5AFB"/>
    <w:rsid w:val="008B5EF6"/>
    <w:rsid w:val="008B7DA7"/>
    <w:rsid w:val="008C15D8"/>
    <w:rsid w:val="008C3298"/>
    <w:rsid w:val="008C3E49"/>
    <w:rsid w:val="008C5104"/>
    <w:rsid w:val="008C5FE2"/>
    <w:rsid w:val="008C6CAE"/>
    <w:rsid w:val="008D2701"/>
    <w:rsid w:val="008D3850"/>
    <w:rsid w:val="008D3983"/>
    <w:rsid w:val="008D4185"/>
    <w:rsid w:val="008D49B0"/>
    <w:rsid w:val="008D62A2"/>
    <w:rsid w:val="008D631A"/>
    <w:rsid w:val="008D73D5"/>
    <w:rsid w:val="008E062B"/>
    <w:rsid w:val="008E0992"/>
    <w:rsid w:val="008E1A41"/>
    <w:rsid w:val="008E543A"/>
    <w:rsid w:val="008E6833"/>
    <w:rsid w:val="008E6B8A"/>
    <w:rsid w:val="008E7B1B"/>
    <w:rsid w:val="008F3539"/>
    <w:rsid w:val="008F3999"/>
    <w:rsid w:val="008F5B6E"/>
    <w:rsid w:val="008F6157"/>
    <w:rsid w:val="008F6ACB"/>
    <w:rsid w:val="00900130"/>
    <w:rsid w:val="009008F2"/>
    <w:rsid w:val="009013BA"/>
    <w:rsid w:val="00901BC1"/>
    <w:rsid w:val="00902416"/>
    <w:rsid w:val="00902A85"/>
    <w:rsid w:val="009104D3"/>
    <w:rsid w:val="0091097E"/>
    <w:rsid w:val="009117E7"/>
    <w:rsid w:val="009134BA"/>
    <w:rsid w:val="009139B0"/>
    <w:rsid w:val="00916490"/>
    <w:rsid w:val="00917C90"/>
    <w:rsid w:val="00920210"/>
    <w:rsid w:val="009202B9"/>
    <w:rsid w:val="009205C3"/>
    <w:rsid w:val="00920B1D"/>
    <w:rsid w:val="009216CE"/>
    <w:rsid w:val="0092434D"/>
    <w:rsid w:val="009262BE"/>
    <w:rsid w:val="00926FDA"/>
    <w:rsid w:val="00927CAC"/>
    <w:rsid w:val="009309E6"/>
    <w:rsid w:val="00932452"/>
    <w:rsid w:val="00932C58"/>
    <w:rsid w:val="00932E62"/>
    <w:rsid w:val="00933401"/>
    <w:rsid w:val="00933734"/>
    <w:rsid w:val="00934386"/>
    <w:rsid w:val="009353F5"/>
    <w:rsid w:val="009357CF"/>
    <w:rsid w:val="00937C0A"/>
    <w:rsid w:val="00940215"/>
    <w:rsid w:val="00943A67"/>
    <w:rsid w:val="00944D7B"/>
    <w:rsid w:val="00947056"/>
    <w:rsid w:val="00947AAE"/>
    <w:rsid w:val="00947B7C"/>
    <w:rsid w:val="00950C3A"/>
    <w:rsid w:val="00951945"/>
    <w:rsid w:val="00951F17"/>
    <w:rsid w:val="00952325"/>
    <w:rsid w:val="00952B49"/>
    <w:rsid w:val="009532FE"/>
    <w:rsid w:val="00953891"/>
    <w:rsid w:val="00953936"/>
    <w:rsid w:val="00953A39"/>
    <w:rsid w:val="00954A3B"/>
    <w:rsid w:val="009574C1"/>
    <w:rsid w:val="00957AE1"/>
    <w:rsid w:val="009607BC"/>
    <w:rsid w:val="00962202"/>
    <w:rsid w:val="00964A3E"/>
    <w:rsid w:val="009667F0"/>
    <w:rsid w:val="00967E6E"/>
    <w:rsid w:val="00970517"/>
    <w:rsid w:val="009705F9"/>
    <w:rsid w:val="0097155A"/>
    <w:rsid w:val="00971E1C"/>
    <w:rsid w:val="00972306"/>
    <w:rsid w:val="0097381A"/>
    <w:rsid w:val="00973D56"/>
    <w:rsid w:val="00973E76"/>
    <w:rsid w:val="00974D6A"/>
    <w:rsid w:val="00975156"/>
    <w:rsid w:val="0097611B"/>
    <w:rsid w:val="00977475"/>
    <w:rsid w:val="009776D3"/>
    <w:rsid w:val="00977FC2"/>
    <w:rsid w:val="009820CD"/>
    <w:rsid w:val="009827AF"/>
    <w:rsid w:val="009832B1"/>
    <w:rsid w:val="00983C5A"/>
    <w:rsid w:val="00984340"/>
    <w:rsid w:val="00984DF1"/>
    <w:rsid w:val="00985371"/>
    <w:rsid w:val="00985D16"/>
    <w:rsid w:val="00985E96"/>
    <w:rsid w:val="0098654D"/>
    <w:rsid w:val="00986BB5"/>
    <w:rsid w:val="009901E7"/>
    <w:rsid w:val="00992675"/>
    <w:rsid w:val="00992DE5"/>
    <w:rsid w:val="009961C8"/>
    <w:rsid w:val="00996AB2"/>
    <w:rsid w:val="009A14C0"/>
    <w:rsid w:val="009A1679"/>
    <w:rsid w:val="009A3014"/>
    <w:rsid w:val="009A39E0"/>
    <w:rsid w:val="009A4B63"/>
    <w:rsid w:val="009A5520"/>
    <w:rsid w:val="009B15EC"/>
    <w:rsid w:val="009B25C1"/>
    <w:rsid w:val="009B4364"/>
    <w:rsid w:val="009B484B"/>
    <w:rsid w:val="009B49A3"/>
    <w:rsid w:val="009B50DA"/>
    <w:rsid w:val="009B77AA"/>
    <w:rsid w:val="009C2983"/>
    <w:rsid w:val="009C2CF6"/>
    <w:rsid w:val="009C67A4"/>
    <w:rsid w:val="009C7D5F"/>
    <w:rsid w:val="009D118D"/>
    <w:rsid w:val="009D17D6"/>
    <w:rsid w:val="009D1D59"/>
    <w:rsid w:val="009D2ECA"/>
    <w:rsid w:val="009D2F12"/>
    <w:rsid w:val="009D2F63"/>
    <w:rsid w:val="009D3AE2"/>
    <w:rsid w:val="009D3F7A"/>
    <w:rsid w:val="009D587B"/>
    <w:rsid w:val="009D5F24"/>
    <w:rsid w:val="009D5FB9"/>
    <w:rsid w:val="009D6498"/>
    <w:rsid w:val="009D67ED"/>
    <w:rsid w:val="009D6E30"/>
    <w:rsid w:val="009D7722"/>
    <w:rsid w:val="009E47DB"/>
    <w:rsid w:val="009E4A23"/>
    <w:rsid w:val="009F2138"/>
    <w:rsid w:val="009F2198"/>
    <w:rsid w:val="009F5045"/>
    <w:rsid w:val="00A00119"/>
    <w:rsid w:val="00A010DF"/>
    <w:rsid w:val="00A01F8B"/>
    <w:rsid w:val="00A03CC8"/>
    <w:rsid w:val="00A11B96"/>
    <w:rsid w:val="00A13C36"/>
    <w:rsid w:val="00A15A7D"/>
    <w:rsid w:val="00A165DA"/>
    <w:rsid w:val="00A167E2"/>
    <w:rsid w:val="00A171D8"/>
    <w:rsid w:val="00A173F8"/>
    <w:rsid w:val="00A174B9"/>
    <w:rsid w:val="00A177D3"/>
    <w:rsid w:val="00A214ED"/>
    <w:rsid w:val="00A235DB"/>
    <w:rsid w:val="00A25762"/>
    <w:rsid w:val="00A25E8D"/>
    <w:rsid w:val="00A26384"/>
    <w:rsid w:val="00A27923"/>
    <w:rsid w:val="00A31BF7"/>
    <w:rsid w:val="00A367E7"/>
    <w:rsid w:val="00A36F54"/>
    <w:rsid w:val="00A40877"/>
    <w:rsid w:val="00A435B7"/>
    <w:rsid w:val="00A43AAB"/>
    <w:rsid w:val="00A43F72"/>
    <w:rsid w:val="00A443BC"/>
    <w:rsid w:val="00A46F96"/>
    <w:rsid w:val="00A5236E"/>
    <w:rsid w:val="00A53322"/>
    <w:rsid w:val="00A53E63"/>
    <w:rsid w:val="00A540C1"/>
    <w:rsid w:val="00A60FB6"/>
    <w:rsid w:val="00A61166"/>
    <w:rsid w:val="00A63CDF"/>
    <w:rsid w:val="00A6403A"/>
    <w:rsid w:val="00A64E0C"/>
    <w:rsid w:val="00A670BB"/>
    <w:rsid w:val="00A67982"/>
    <w:rsid w:val="00A67F22"/>
    <w:rsid w:val="00A70357"/>
    <w:rsid w:val="00A70DCF"/>
    <w:rsid w:val="00A71512"/>
    <w:rsid w:val="00A7192D"/>
    <w:rsid w:val="00A71B54"/>
    <w:rsid w:val="00A71C75"/>
    <w:rsid w:val="00A745DC"/>
    <w:rsid w:val="00A7576B"/>
    <w:rsid w:val="00A76888"/>
    <w:rsid w:val="00A77518"/>
    <w:rsid w:val="00A807FE"/>
    <w:rsid w:val="00A85CE2"/>
    <w:rsid w:val="00A86670"/>
    <w:rsid w:val="00A87337"/>
    <w:rsid w:val="00A87A5B"/>
    <w:rsid w:val="00A9036C"/>
    <w:rsid w:val="00A91792"/>
    <w:rsid w:val="00A921EB"/>
    <w:rsid w:val="00A94032"/>
    <w:rsid w:val="00A95499"/>
    <w:rsid w:val="00A96787"/>
    <w:rsid w:val="00AA1BC8"/>
    <w:rsid w:val="00AA1BE2"/>
    <w:rsid w:val="00AA2BE9"/>
    <w:rsid w:val="00AA3382"/>
    <w:rsid w:val="00AA465F"/>
    <w:rsid w:val="00AA5D7B"/>
    <w:rsid w:val="00AA6957"/>
    <w:rsid w:val="00AA7917"/>
    <w:rsid w:val="00AA7C07"/>
    <w:rsid w:val="00AB001D"/>
    <w:rsid w:val="00AB0E77"/>
    <w:rsid w:val="00AB1E41"/>
    <w:rsid w:val="00AB2709"/>
    <w:rsid w:val="00AB2D51"/>
    <w:rsid w:val="00AB34B9"/>
    <w:rsid w:val="00AB4B98"/>
    <w:rsid w:val="00AB6885"/>
    <w:rsid w:val="00AC1B72"/>
    <w:rsid w:val="00AC3D6B"/>
    <w:rsid w:val="00AC4239"/>
    <w:rsid w:val="00AC430B"/>
    <w:rsid w:val="00AC4F62"/>
    <w:rsid w:val="00AC512B"/>
    <w:rsid w:val="00AC6DFC"/>
    <w:rsid w:val="00AC6ED4"/>
    <w:rsid w:val="00AC732A"/>
    <w:rsid w:val="00AC7421"/>
    <w:rsid w:val="00AC7D4A"/>
    <w:rsid w:val="00AD01CF"/>
    <w:rsid w:val="00AD2CA6"/>
    <w:rsid w:val="00AD3782"/>
    <w:rsid w:val="00AD3BDB"/>
    <w:rsid w:val="00AD4462"/>
    <w:rsid w:val="00AD571C"/>
    <w:rsid w:val="00AD7536"/>
    <w:rsid w:val="00AE09BE"/>
    <w:rsid w:val="00AE2253"/>
    <w:rsid w:val="00AE27FE"/>
    <w:rsid w:val="00AE2C5E"/>
    <w:rsid w:val="00AE40E0"/>
    <w:rsid w:val="00AE467D"/>
    <w:rsid w:val="00AE4CA3"/>
    <w:rsid w:val="00AE7849"/>
    <w:rsid w:val="00AF0FD3"/>
    <w:rsid w:val="00AF232F"/>
    <w:rsid w:val="00AF267B"/>
    <w:rsid w:val="00AF2E3C"/>
    <w:rsid w:val="00AF2F21"/>
    <w:rsid w:val="00AF3CD1"/>
    <w:rsid w:val="00AF4686"/>
    <w:rsid w:val="00AF5650"/>
    <w:rsid w:val="00AF74B5"/>
    <w:rsid w:val="00AF7874"/>
    <w:rsid w:val="00B0082E"/>
    <w:rsid w:val="00B0088D"/>
    <w:rsid w:val="00B0101C"/>
    <w:rsid w:val="00B01802"/>
    <w:rsid w:val="00B01819"/>
    <w:rsid w:val="00B019AD"/>
    <w:rsid w:val="00B01B72"/>
    <w:rsid w:val="00B01C97"/>
    <w:rsid w:val="00B01E1B"/>
    <w:rsid w:val="00B01FBE"/>
    <w:rsid w:val="00B0258E"/>
    <w:rsid w:val="00B02784"/>
    <w:rsid w:val="00B03000"/>
    <w:rsid w:val="00B0331B"/>
    <w:rsid w:val="00B05452"/>
    <w:rsid w:val="00B055F8"/>
    <w:rsid w:val="00B072C2"/>
    <w:rsid w:val="00B07451"/>
    <w:rsid w:val="00B10590"/>
    <w:rsid w:val="00B11726"/>
    <w:rsid w:val="00B1515C"/>
    <w:rsid w:val="00B15746"/>
    <w:rsid w:val="00B21871"/>
    <w:rsid w:val="00B21D6B"/>
    <w:rsid w:val="00B24065"/>
    <w:rsid w:val="00B304CB"/>
    <w:rsid w:val="00B31671"/>
    <w:rsid w:val="00B329FE"/>
    <w:rsid w:val="00B338AA"/>
    <w:rsid w:val="00B34634"/>
    <w:rsid w:val="00B34BCE"/>
    <w:rsid w:val="00B37CD7"/>
    <w:rsid w:val="00B40C7F"/>
    <w:rsid w:val="00B40CA1"/>
    <w:rsid w:val="00B41305"/>
    <w:rsid w:val="00B41535"/>
    <w:rsid w:val="00B417E0"/>
    <w:rsid w:val="00B4249A"/>
    <w:rsid w:val="00B51A64"/>
    <w:rsid w:val="00B52C19"/>
    <w:rsid w:val="00B55F46"/>
    <w:rsid w:val="00B57E88"/>
    <w:rsid w:val="00B57F01"/>
    <w:rsid w:val="00B60C85"/>
    <w:rsid w:val="00B6573F"/>
    <w:rsid w:val="00B66466"/>
    <w:rsid w:val="00B67185"/>
    <w:rsid w:val="00B708D5"/>
    <w:rsid w:val="00B71067"/>
    <w:rsid w:val="00B72241"/>
    <w:rsid w:val="00B72292"/>
    <w:rsid w:val="00B72BF1"/>
    <w:rsid w:val="00B72F5E"/>
    <w:rsid w:val="00B744EB"/>
    <w:rsid w:val="00B750EE"/>
    <w:rsid w:val="00B758D9"/>
    <w:rsid w:val="00B809F7"/>
    <w:rsid w:val="00B840E8"/>
    <w:rsid w:val="00B84DA5"/>
    <w:rsid w:val="00B8746D"/>
    <w:rsid w:val="00B90B94"/>
    <w:rsid w:val="00B95A9B"/>
    <w:rsid w:val="00BA0764"/>
    <w:rsid w:val="00BA1600"/>
    <w:rsid w:val="00BA17C3"/>
    <w:rsid w:val="00BA290D"/>
    <w:rsid w:val="00BA29D8"/>
    <w:rsid w:val="00BA4D80"/>
    <w:rsid w:val="00BB0AAF"/>
    <w:rsid w:val="00BB3083"/>
    <w:rsid w:val="00BB3DC8"/>
    <w:rsid w:val="00BB5AB0"/>
    <w:rsid w:val="00BB77F2"/>
    <w:rsid w:val="00BC1F34"/>
    <w:rsid w:val="00BC2185"/>
    <w:rsid w:val="00BC4638"/>
    <w:rsid w:val="00BC476E"/>
    <w:rsid w:val="00BC7566"/>
    <w:rsid w:val="00BD06E2"/>
    <w:rsid w:val="00BD32AB"/>
    <w:rsid w:val="00BD38FF"/>
    <w:rsid w:val="00BD7711"/>
    <w:rsid w:val="00BE0E2B"/>
    <w:rsid w:val="00BE141A"/>
    <w:rsid w:val="00BE1825"/>
    <w:rsid w:val="00BE1BE1"/>
    <w:rsid w:val="00BE5AE5"/>
    <w:rsid w:val="00BF0CCC"/>
    <w:rsid w:val="00BF271D"/>
    <w:rsid w:val="00BF6350"/>
    <w:rsid w:val="00C0261A"/>
    <w:rsid w:val="00C0585D"/>
    <w:rsid w:val="00C05ECC"/>
    <w:rsid w:val="00C06195"/>
    <w:rsid w:val="00C07238"/>
    <w:rsid w:val="00C07378"/>
    <w:rsid w:val="00C07697"/>
    <w:rsid w:val="00C109D1"/>
    <w:rsid w:val="00C124F4"/>
    <w:rsid w:val="00C152B0"/>
    <w:rsid w:val="00C1595C"/>
    <w:rsid w:val="00C169C4"/>
    <w:rsid w:val="00C21DC8"/>
    <w:rsid w:val="00C2313A"/>
    <w:rsid w:val="00C25955"/>
    <w:rsid w:val="00C26758"/>
    <w:rsid w:val="00C30E68"/>
    <w:rsid w:val="00C30E9B"/>
    <w:rsid w:val="00C31176"/>
    <w:rsid w:val="00C3180C"/>
    <w:rsid w:val="00C3181F"/>
    <w:rsid w:val="00C320D4"/>
    <w:rsid w:val="00C32843"/>
    <w:rsid w:val="00C3382B"/>
    <w:rsid w:val="00C34B85"/>
    <w:rsid w:val="00C360D6"/>
    <w:rsid w:val="00C3652E"/>
    <w:rsid w:val="00C36683"/>
    <w:rsid w:val="00C43820"/>
    <w:rsid w:val="00C45A9B"/>
    <w:rsid w:val="00C45EA5"/>
    <w:rsid w:val="00C469B4"/>
    <w:rsid w:val="00C472D5"/>
    <w:rsid w:val="00C50430"/>
    <w:rsid w:val="00C50D93"/>
    <w:rsid w:val="00C537BC"/>
    <w:rsid w:val="00C54013"/>
    <w:rsid w:val="00C601E5"/>
    <w:rsid w:val="00C60DE4"/>
    <w:rsid w:val="00C61BD0"/>
    <w:rsid w:val="00C621F8"/>
    <w:rsid w:val="00C625E0"/>
    <w:rsid w:val="00C63630"/>
    <w:rsid w:val="00C64146"/>
    <w:rsid w:val="00C65BC9"/>
    <w:rsid w:val="00C67719"/>
    <w:rsid w:val="00C67877"/>
    <w:rsid w:val="00C67EE9"/>
    <w:rsid w:val="00C72784"/>
    <w:rsid w:val="00C75F66"/>
    <w:rsid w:val="00C76CE9"/>
    <w:rsid w:val="00C7701C"/>
    <w:rsid w:val="00C80570"/>
    <w:rsid w:val="00C8308A"/>
    <w:rsid w:val="00C83F50"/>
    <w:rsid w:val="00C84F8D"/>
    <w:rsid w:val="00C86CF7"/>
    <w:rsid w:val="00C87E2A"/>
    <w:rsid w:val="00C902F1"/>
    <w:rsid w:val="00C9168A"/>
    <w:rsid w:val="00C95B28"/>
    <w:rsid w:val="00C97718"/>
    <w:rsid w:val="00CA0493"/>
    <w:rsid w:val="00CA15D3"/>
    <w:rsid w:val="00CA279F"/>
    <w:rsid w:val="00CA3DA5"/>
    <w:rsid w:val="00CA4AC2"/>
    <w:rsid w:val="00CA575E"/>
    <w:rsid w:val="00CA6173"/>
    <w:rsid w:val="00CA7E71"/>
    <w:rsid w:val="00CB2FC7"/>
    <w:rsid w:val="00CB4344"/>
    <w:rsid w:val="00CB5803"/>
    <w:rsid w:val="00CC1AB2"/>
    <w:rsid w:val="00CC1E3E"/>
    <w:rsid w:val="00CC28B7"/>
    <w:rsid w:val="00CC446D"/>
    <w:rsid w:val="00CC5C4F"/>
    <w:rsid w:val="00CC6A24"/>
    <w:rsid w:val="00CC7DA4"/>
    <w:rsid w:val="00CD06A2"/>
    <w:rsid w:val="00CD24CF"/>
    <w:rsid w:val="00CD62DD"/>
    <w:rsid w:val="00CE0EBF"/>
    <w:rsid w:val="00CE1EFE"/>
    <w:rsid w:val="00CE1F32"/>
    <w:rsid w:val="00CE2B85"/>
    <w:rsid w:val="00CE4C52"/>
    <w:rsid w:val="00CE555E"/>
    <w:rsid w:val="00CE70E9"/>
    <w:rsid w:val="00CE7D24"/>
    <w:rsid w:val="00CF00FC"/>
    <w:rsid w:val="00CF0B79"/>
    <w:rsid w:val="00CF2392"/>
    <w:rsid w:val="00CF3014"/>
    <w:rsid w:val="00CF6343"/>
    <w:rsid w:val="00CF69F2"/>
    <w:rsid w:val="00CF6B07"/>
    <w:rsid w:val="00D01B81"/>
    <w:rsid w:val="00D01F12"/>
    <w:rsid w:val="00D0235D"/>
    <w:rsid w:val="00D026D7"/>
    <w:rsid w:val="00D0342A"/>
    <w:rsid w:val="00D05B38"/>
    <w:rsid w:val="00D05ECE"/>
    <w:rsid w:val="00D06710"/>
    <w:rsid w:val="00D10679"/>
    <w:rsid w:val="00D1189D"/>
    <w:rsid w:val="00D128ED"/>
    <w:rsid w:val="00D12BCF"/>
    <w:rsid w:val="00D13B4F"/>
    <w:rsid w:val="00D1489C"/>
    <w:rsid w:val="00D152AB"/>
    <w:rsid w:val="00D16B51"/>
    <w:rsid w:val="00D200D0"/>
    <w:rsid w:val="00D20536"/>
    <w:rsid w:val="00D2437D"/>
    <w:rsid w:val="00D25553"/>
    <w:rsid w:val="00D261B6"/>
    <w:rsid w:val="00D2663D"/>
    <w:rsid w:val="00D27406"/>
    <w:rsid w:val="00D31891"/>
    <w:rsid w:val="00D32670"/>
    <w:rsid w:val="00D34BDD"/>
    <w:rsid w:val="00D35F86"/>
    <w:rsid w:val="00D36ADB"/>
    <w:rsid w:val="00D36D30"/>
    <w:rsid w:val="00D40629"/>
    <w:rsid w:val="00D417DA"/>
    <w:rsid w:val="00D44355"/>
    <w:rsid w:val="00D45CEC"/>
    <w:rsid w:val="00D46595"/>
    <w:rsid w:val="00D46825"/>
    <w:rsid w:val="00D46929"/>
    <w:rsid w:val="00D46946"/>
    <w:rsid w:val="00D46A03"/>
    <w:rsid w:val="00D47FA2"/>
    <w:rsid w:val="00D50A58"/>
    <w:rsid w:val="00D50B80"/>
    <w:rsid w:val="00D56BD4"/>
    <w:rsid w:val="00D577C4"/>
    <w:rsid w:val="00D61A11"/>
    <w:rsid w:val="00D61E1C"/>
    <w:rsid w:val="00D646DB"/>
    <w:rsid w:val="00D664E7"/>
    <w:rsid w:val="00D6730A"/>
    <w:rsid w:val="00D712FA"/>
    <w:rsid w:val="00D71615"/>
    <w:rsid w:val="00D71D19"/>
    <w:rsid w:val="00D726FE"/>
    <w:rsid w:val="00D72F40"/>
    <w:rsid w:val="00D73C64"/>
    <w:rsid w:val="00D7676E"/>
    <w:rsid w:val="00D76D31"/>
    <w:rsid w:val="00D8211B"/>
    <w:rsid w:val="00D8771A"/>
    <w:rsid w:val="00D87B69"/>
    <w:rsid w:val="00D90B56"/>
    <w:rsid w:val="00D919ED"/>
    <w:rsid w:val="00D91E85"/>
    <w:rsid w:val="00D91FD0"/>
    <w:rsid w:val="00D92589"/>
    <w:rsid w:val="00D93BB3"/>
    <w:rsid w:val="00D963E4"/>
    <w:rsid w:val="00D9720A"/>
    <w:rsid w:val="00DA06B3"/>
    <w:rsid w:val="00DA0F15"/>
    <w:rsid w:val="00DA1979"/>
    <w:rsid w:val="00DA20CC"/>
    <w:rsid w:val="00DA2DEF"/>
    <w:rsid w:val="00DA39D3"/>
    <w:rsid w:val="00DA4B21"/>
    <w:rsid w:val="00DA7363"/>
    <w:rsid w:val="00DB39CC"/>
    <w:rsid w:val="00DB43F6"/>
    <w:rsid w:val="00DB708F"/>
    <w:rsid w:val="00DB7E2A"/>
    <w:rsid w:val="00DC1FBA"/>
    <w:rsid w:val="00DC3081"/>
    <w:rsid w:val="00DC36B4"/>
    <w:rsid w:val="00DC3FF0"/>
    <w:rsid w:val="00DC4107"/>
    <w:rsid w:val="00DC430B"/>
    <w:rsid w:val="00DC6F36"/>
    <w:rsid w:val="00DC6F6B"/>
    <w:rsid w:val="00DD176E"/>
    <w:rsid w:val="00DD234C"/>
    <w:rsid w:val="00DD364D"/>
    <w:rsid w:val="00DD5599"/>
    <w:rsid w:val="00DE2621"/>
    <w:rsid w:val="00DE3E7A"/>
    <w:rsid w:val="00DE5C81"/>
    <w:rsid w:val="00DE6A34"/>
    <w:rsid w:val="00DE7160"/>
    <w:rsid w:val="00DF1525"/>
    <w:rsid w:val="00DF2C7A"/>
    <w:rsid w:val="00E0180C"/>
    <w:rsid w:val="00E02460"/>
    <w:rsid w:val="00E028F0"/>
    <w:rsid w:val="00E03679"/>
    <w:rsid w:val="00E04BF4"/>
    <w:rsid w:val="00E06C43"/>
    <w:rsid w:val="00E07014"/>
    <w:rsid w:val="00E10708"/>
    <w:rsid w:val="00E10FF0"/>
    <w:rsid w:val="00E11AE5"/>
    <w:rsid w:val="00E121C1"/>
    <w:rsid w:val="00E130DA"/>
    <w:rsid w:val="00E13573"/>
    <w:rsid w:val="00E14078"/>
    <w:rsid w:val="00E155DB"/>
    <w:rsid w:val="00E15A41"/>
    <w:rsid w:val="00E16AC3"/>
    <w:rsid w:val="00E16F96"/>
    <w:rsid w:val="00E17331"/>
    <w:rsid w:val="00E17D1A"/>
    <w:rsid w:val="00E20257"/>
    <w:rsid w:val="00E20583"/>
    <w:rsid w:val="00E207EC"/>
    <w:rsid w:val="00E22002"/>
    <w:rsid w:val="00E22C4E"/>
    <w:rsid w:val="00E2362D"/>
    <w:rsid w:val="00E24F90"/>
    <w:rsid w:val="00E304AC"/>
    <w:rsid w:val="00E31188"/>
    <w:rsid w:val="00E3159D"/>
    <w:rsid w:val="00E31FA3"/>
    <w:rsid w:val="00E322F6"/>
    <w:rsid w:val="00E32365"/>
    <w:rsid w:val="00E333F3"/>
    <w:rsid w:val="00E35489"/>
    <w:rsid w:val="00E35A9C"/>
    <w:rsid w:val="00E35C9F"/>
    <w:rsid w:val="00E3628E"/>
    <w:rsid w:val="00E36DD9"/>
    <w:rsid w:val="00E40086"/>
    <w:rsid w:val="00E42F0D"/>
    <w:rsid w:val="00E46291"/>
    <w:rsid w:val="00E47A4B"/>
    <w:rsid w:val="00E5281E"/>
    <w:rsid w:val="00E52C44"/>
    <w:rsid w:val="00E52E13"/>
    <w:rsid w:val="00E547F5"/>
    <w:rsid w:val="00E54B89"/>
    <w:rsid w:val="00E54BBA"/>
    <w:rsid w:val="00E562DA"/>
    <w:rsid w:val="00E61299"/>
    <w:rsid w:val="00E61A26"/>
    <w:rsid w:val="00E63D2D"/>
    <w:rsid w:val="00E65144"/>
    <w:rsid w:val="00E65290"/>
    <w:rsid w:val="00E6728C"/>
    <w:rsid w:val="00E6781F"/>
    <w:rsid w:val="00E70284"/>
    <w:rsid w:val="00E70CD3"/>
    <w:rsid w:val="00E73406"/>
    <w:rsid w:val="00E74382"/>
    <w:rsid w:val="00E748A9"/>
    <w:rsid w:val="00E74A47"/>
    <w:rsid w:val="00E7517B"/>
    <w:rsid w:val="00E7521C"/>
    <w:rsid w:val="00E76524"/>
    <w:rsid w:val="00E77D34"/>
    <w:rsid w:val="00E806F0"/>
    <w:rsid w:val="00E83DF6"/>
    <w:rsid w:val="00E845C5"/>
    <w:rsid w:val="00E85F6B"/>
    <w:rsid w:val="00E86745"/>
    <w:rsid w:val="00E86AD1"/>
    <w:rsid w:val="00E8783D"/>
    <w:rsid w:val="00E902E4"/>
    <w:rsid w:val="00E9031D"/>
    <w:rsid w:val="00E917B0"/>
    <w:rsid w:val="00E93E3A"/>
    <w:rsid w:val="00E9640B"/>
    <w:rsid w:val="00E9705F"/>
    <w:rsid w:val="00E97625"/>
    <w:rsid w:val="00EA0E02"/>
    <w:rsid w:val="00EA11D1"/>
    <w:rsid w:val="00EA1A27"/>
    <w:rsid w:val="00EA1CFA"/>
    <w:rsid w:val="00EA1E6E"/>
    <w:rsid w:val="00EA2EFF"/>
    <w:rsid w:val="00EA4DBC"/>
    <w:rsid w:val="00EA4DEE"/>
    <w:rsid w:val="00EA6A5B"/>
    <w:rsid w:val="00EA7651"/>
    <w:rsid w:val="00EA7A80"/>
    <w:rsid w:val="00EB1F85"/>
    <w:rsid w:val="00EB25EC"/>
    <w:rsid w:val="00EB44F6"/>
    <w:rsid w:val="00EB7E4E"/>
    <w:rsid w:val="00EC027F"/>
    <w:rsid w:val="00EC251E"/>
    <w:rsid w:val="00EC2FA8"/>
    <w:rsid w:val="00EC5BD0"/>
    <w:rsid w:val="00EC616F"/>
    <w:rsid w:val="00EC7CCE"/>
    <w:rsid w:val="00ED1116"/>
    <w:rsid w:val="00ED1F97"/>
    <w:rsid w:val="00ED20F7"/>
    <w:rsid w:val="00ED39C3"/>
    <w:rsid w:val="00ED5322"/>
    <w:rsid w:val="00ED624A"/>
    <w:rsid w:val="00ED713F"/>
    <w:rsid w:val="00ED7603"/>
    <w:rsid w:val="00ED76FB"/>
    <w:rsid w:val="00EE07E1"/>
    <w:rsid w:val="00EE07F0"/>
    <w:rsid w:val="00EE0F2E"/>
    <w:rsid w:val="00EE1994"/>
    <w:rsid w:val="00EE30B3"/>
    <w:rsid w:val="00EE338B"/>
    <w:rsid w:val="00EE3C9F"/>
    <w:rsid w:val="00EE4A3C"/>
    <w:rsid w:val="00EE4FE4"/>
    <w:rsid w:val="00EE5140"/>
    <w:rsid w:val="00EE54EB"/>
    <w:rsid w:val="00EE59C8"/>
    <w:rsid w:val="00EF0586"/>
    <w:rsid w:val="00EF327D"/>
    <w:rsid w:val="00EF32F3"/>
    <w:rsid w:val="00F01084"/>
    <w:rsid w:val="00F02D49"/>
    <w:rsid w:val="00F039F9"/>
    <w:rsid w:val="00F05A76"/>
    <w:rsid w:val="00F064C7"/>
    <w:rsid w:val="00F06A3D"/>
    <w:rsid w:val="00F06C86"/>
    <w:rsid w:val="00F07E0D"/>
    <w:rsid w:val="00F13486"/>
    <w:rsid w:val="00F1379E"/>
    <w:rsid w:val="00F1457B"/>
    <w:rsid w:val="00F16340"/>
    <w:rsid w:val="00F16D78"/>
    <w:rsid w:val="00F16D9C"/>
    <w:rsid w:val="00F17856"/>
    <w:rsid w:val="00F17F6B"/>
    <w:rsid w:val="00F22BF2"/>
    <w:rsid w:val="00F247BB"/>
    <w:rsid w:val="00F25C62"/>
    <w:rsid w:val="00F25FAA"/>
    <w:rsid w:val="00F26823"/>
    <w:rsid w:val="00F31BF3"/>
    <w:rsid w:val="00F325E1"/>
    <w:rsid w:val="00F365D6"/>
    <w:rsid w:val="00F40876"/>
    <w:rsid w:val="00F42ED3"/>
    <w:rsid w:val="00F433D6"/>
    <w:rsid w:val="00F45A38"/>
    <w:rsid w:val="00F46337"/>
    <w:rsid w:val="00F46F33"/>
    <w:rsid w:val="00F475ED"/>
    <w:rsid w:val="00F479B7"/>
    <w:rsid w:val="00F503A1"/>
    <w:rsid w:val="00F51012"/>
    <w:rsid w:val="00F5170F"/>
    <w:rsid w:val="00F534A5"/>
    <w:rsid w:val="00F534FF"/>
    <w:rsid w:val="00F57AB5"/>
    <w:rsid w:val="00F620EA"/>
    <w:rsid w:val="00F637F5"/>
    <w:rsid w:val="00F64867"/>
    <w:rsid w:val="00F64982"/>
    <w:rsid w:val="00F67FA1"/>
    <w:rsid w:val="00F702A6"/>
    <w:rsid w:val="00F70A53"/>
    <w:rsid w:val="00F70DB2"/>
    <w:rsid w:val="00F71113"/>
    <w:rsid w:val="00F7150C"/>
    <w:rsid w:val="00F73E56"/>
    <w:rsid w:val="00F740A2"/>
    <w:rsid w:val="00F74521"/>
    <w:rsid w:val="00F74686"/>
    <w:rsid w:val="00F75172"/>
    <w:rsid w:val="00F76166"/>
    <w:rsid w:val="00F76DE0"/>
    <w:rsid w:val="00F76FE4"/>
    <w:rsid w:val="00F81B75"/>
    <w:rsid w:val="00F82420"/>
    <w:rsid w:val="00F82BBB"/>
    <w:rsid w:val="00F831E3"/>
    <w:rsid w:val="00F8643C"/>
    <w:rsid w:val="00F86873"/>
    <w:rsid w:val="00F8692A"/>
    <w:rsid w:val="00F87431"/>
    <w:rsid w:val="00F910B3"/>
    <w:rsid w:val="00F91D30"/>
    <w:rsid w:val="00F95C20"/>
    <w:rsid w:val="00F96B83"/>
    <w:rsid w:val="00F97416"/>
    <w:rsid w:val="00F975B2"/>
    <w:rsid w:val="00FA0AE1"/>
    <w:rsid w:val="00FA1D17"/>
    <w:rsid w:val="00FA1EF5"/>
    <w:rsid w:val="00FA2329"/>
    <w:rsid w:val="00FA2B3C"/>
    <w:rsid w:val="00FA2F16"/>
    <w:rsid w:val="00FA386F"/>
    <w:rsid w:val="00FA5382"/>
    <w:rsid w:val="00FB11A0"/>
    <w:rsid w:val="00FB1621"/>
    <w:rsid w:val="00FB48E6"/>
    <w:rsid w:val="00FB4A9F"/>
    <w:rsid w:val="00FB4BC6"/>
    <w:rsid w:val="00FB5BDA"/>
    <w:rsid w:val="00FB7819"/>
    <w:rsid w:val="00FB7BC6"/>
    <w:rsid w:val="00FC0D5A"/>
    <w:rsid w:val="00FC0F02"/>
    <w:rsid w:val="00FC3DA6"/>
    <w:rsid w:val="00FC4943"/>
    <w:rsid w:val="00FC4DA8"/>
    <w:rsid w:val="00FC70A1"/>
    <w:rsid w:val="00FC7DF5"/>
    <w:rsid w:val="00FD0EA9"/>
    <w:rsid w:val="00FD1019"/>
    <w:rsid w:val="00FD18AD"/>
    <w:rsid w:val="00FD2A30"/>
    <w:rsid w:val="00FD3AC2"/>
    <w:rsid w:val="00FD3CA8"/>
    <w:rsid w:val="00FD48CB"/>
    <w:rsid w:val="00FE0173"/>
    <w:rsid w:val="00FE03BC"/>
    <w:rsid w:val="00FE246D"/>
    <w:rsid w:val="00FE2637"/>
    <w:rsid w:val="00FE3AE1"/>
    <w:rsid w:val="00FE3ED7"/>
    <w:rsid w:val="00FF4429"/>
    <w:rsid w:val="00FF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1116"/>
    <w:rPr>
      <w:b/>
      <w:bCs/>
    </w:rPr>
  </w:style>
  <w:style w:type="paragraph" w:styleId="a4">
    <w:name w:val="Normal (Web)"/>
    <w:basedOn w:val="a"/>
    <w:uiPriority w:val="99"/>
    <w:unhideWhenUsed/>
    <w:rsid w:val="00ED1116"/>
    <w:pPr>
      <w:spacing w:before="100" w:beforeAutospacing="1" w:after="119"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3D051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0516"/>
  </w:style>
  <w:style w:type="paragraph" w:styleId="a7">
    <w:name w:val="footer"/>
    <w:basedOn w:val="a"/>
    <w:link w:val="a8"/>
    <w:uiPriority w:val="99"/>
    <w:unhideWhenUsed/>
    <w:rsid w:val="003D05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0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1116"/>
    <w:rPr>
      <w:b/>
      <w:bCs/>
    </w:rPr>
  </w:style>
  <w:style w:type="paragraph" w:styleId="a4">
    <w:name w:val="Normal (Web)"/>
    <w:basedOn w:val="a"/>
    <w:uiPriority w:val="99"/>
    <w:unhideWhenUsed/>
    <w:rsid w:val="00ED1116"/>
    <w:pPr>
      <w:spacing w:before="100" w:beforeAutospacing="1" w:after="119"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3D051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0516"/>
  </w:style>
  <w:style w:type="paragraph" w:styleId="a7">
    <w:name w:val="footer"/>
    <w:basedOn w:val="a"/>
    <w:link w:val="a8"/>
    <w:uiPriority w:val="99"/>
    <w:unhideWhenUsed/>
    <w:rsid w:val="003D05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55363">
      <w:bodyDiv w:val="1"/>
      <w:marLeft w:val="0"/>
      <w:marRight w:val="0"/>
      <w:marTop w:val="0"/>
      <w:marBottom w:val="0"/>
      <w:divBdr>
        <w:top w:val="none" w:sz="0" w:space="0" w:color="auto"/>
        <w:left w:val="none" w:sz="0" w:space="0" w:color="auto"/>
        <w:bottom w:val="none" w:sz="0" w:space="0" w:color="auto"/>
        <w:right w:val="none" w:sz="0" w:space="0" w:color="auto"/>
      </w:divBdr>
      <w:divsChild>
        <w:div w:id="74869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1810</Words>
  <Characters>10318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ZVER</cp:lastModifiedBy>
  <cp:revision>2</cp:revision>
  <dcterms:created xsi:type="dcterms:W3CDTF">2020-04-20T07:53:00Z</dcterms:created>
  <dcterms:modified xsi:type="dcterms:W3CDTF">2020-04-20T07:53:00Z</dcterms:modified>
</cp:coreProperties>
</file>