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94" w:rsidRPr="00041794" w:rsidRDefault="00041794" w:rsidP="0004179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  <w:sz w:val="24"/>
          <w:szCs w:val="24"/>
        </w:rPr>
      </w:pPr>
      <w:r w:rsidRPr="00041794">
        <w:rPr>
          <w:rFonts w:ascii="Times New Roman" w:eastAsia="Times New Roman" w:hAnsi="Times New Roman" w:cs="Times New Roman"/>
          <w:color w:val="000000"/>
          <w:sz w:val="24"/>
          <w:szCs w:val="24"/>
        </w:rPr>
        <w:t>В условиях панд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1794">
        <w:rPr>
          <w:rFonts w:ascii="Times New Roman" w:eastAsia="Times New Roman" w:hAnsi="Times New Roman" w:cs="Times New Roman"/>
          <w:color w:val="000000"/>
          <w:sz w:val="24"/>
          <w:szCs w:val="24"/>
        </w:rPr>
        <w:t>хотелось бы напомнить вам, дорогие родители</w:t>
      </w:r>
      <w:r w:rsidR="007B7D9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1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симптомах и профилактике </w:t>
      </w:r>
      <w:proofErr w:type="spellStart"/>
      <w:r w:rsidRPr="00041794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041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инфекции.</w:t>
      </w:r>
    </w:p>
    <w:p w:rsidR="00041794" w:rsidRPr="00041794" w:rsidRDefault="00041794" w:rsidP="000417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041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Коронавирус</w:t>
      </w:r>
      <w:proofErr w:type="spellEnd"/>
      <w:r w:rsidRPr="00041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передается</w:t>
      </w:r>
      <w:proofErr w:type="gramStart"/>
      <w:r w:rsidRPr="00041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p w:rsidR="00041794" w:rsidRPr="00041794" w:rsidRDefault="00041794" w:rsidP="000417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41794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Воздушно-капельным путем  (при кашле, разговоре, чихании);</w:t>
      </w:r>
    </w:p>
    <w:p w:rsidR="00041794" w:rsidRPr="00041794" w:rsidRDefault="00041794" w:rsidP="000417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41794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Воздушно-пылевым путем (с пылевыми частицами в воздухе);</w:t>
      </w:r>
    </w:p>
    <w:p w:rsidR="00041794" w:rsidRPr="00041794" w:rsidRDefault="00041794" w:rsidP="000417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41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Контактно-бытовым путем (через рукопожатия, предметы обихода, дверные ручки и </w:t>
      </w:r>
      <w:proofErr w:type="spellStart"/>
      <w:r w:rsidRPr="0004179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Start"/>
      <w:r w:rsidRPr="00041794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spellEnd"/>
      <w:proofErr w:type="gramEnd"/>
      <w:r w:rsidRPr="0004179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41794" w:rsidRPr="00041794" w:rsidRDefault="00041794" w:rsidP="000417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41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Основные симптомы </w:t>
      </w:r>
      <w:proofErr w:type="spellStart"/>
      <w:r w:rsidRPr="00041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коронавирусной</w:t>
      </w:r>
      <w:proofErr w:type="spellEnd"/>
      <w:r w:rsidRPr="00041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инфекции</w:t>
      </w:r>
    </w:p>
    <w:p w:rsidR="00041794" w:rsidRPr="00041794" w:rsidRDefault="00041794" w:rsidP="0004179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41794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Высокая температура тела;</w:t>
      </w:r>
    </w:p>
    <w:p w:rsidR="00041794" w:rsidRPr="00041794" w:rsidRDefault="00041794" w:rsidP="0004179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41794">
        <w:rPr>
          <w:rFonts w:ascii="Times New Roman" w:eastAsia="Times New Roman" w:hAnsi="Times New Roman" w:cs="Times New Roman"/>
          <w:color w:val="000000"/>
          <w:sz w:val="24"/>
          <w:szCs w:val="24"/>
        </w:rPr>
        <w:t>Кашель сухой или с небольшим количеством мокроты;</w:t>
      </w:r>
    </w:p>
    <w:p w:rsidR="00041794" w:rsidRPr="00041794" w:rsidRDefault="00041794" w:rsidP="0004179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41794">
        <w:rPr>
          <w:rFonts w:ascii="Times New Roman" w:eastAsia="Times New Roman" w:hAnsi="Times New Roman" w:cs="Times New Roman"/>
          <w:color w:val="000000"/>
          <w:sz w:val="24"/>
          <w:szCs w:val="24"/>
        </w:rPr>
        <w:t>Одышка, ощущение сдавленности в грудной клетке;</w:t>
      </w:r>
    </w:p>
    <w:p w:rsidR="00041794" w:rsidRPr="00041794" w:rsidRDefault="00041794" w:rsidP="0004179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41794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Повышенная утомляемость;</w:t>
      </w:r>
    </w:p>
    <w:p w:rsidR="00041794" w:rsidRPr="00041794" w:rsidRDefault="00041794" w:rsidP="0004179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41794">
        <w:rPr>
          <w:rFonts w:ascii="Times New Roman" w:eastAsia="Times New Roman" w:hAnsi="Times New Roman" w:cs="Times New Roman"/>
          <w:color w:val="000000"/>
          <w:sz w:val="24"/>
          <w:szCs w:val="24"/>
        </w:rPr>
        <w:t>Боль в горле, мышечная слабость;</w:t>
      </w:r>
    </w:p>
    <w:p w:rsidR="00041794" w:rsidRPr="00041794" w:rsidRDefault="00041794" w:rsidP="0004179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41794">
        <w:rPr>
          <w:rFonts w:ascii="Times New Roman" w:eastAsia="Times New Roman" w:hAnsi="Times New Roman" w:cs="Times New Roman"/>
          <w:color w:val="000000"/>
          <w:sz w:val="24"/>
          <w:szCs w:val="24"/>
        </w:rPr>
        <w:t>Заложенность носа, чихание.</w:t>
      </w:r>
    </w:p>
    <w:p w:rsidR="00041794" w:rsidRPr="00041794" w:rsidRDefault="00041794" w:rsidP="000417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41794">
        <w:rPr>
          <w:rFonts w:ascii="Times New Roman" w:eastAsia="Times New Roman" w:hAnsi="Times New Roman" w:cs="Times New Roman"/>
          <w:color w:val="000000"/>
          <w:sz w:val="24"/>
          <w:szCs w:val="24"/>
        </w:rPr>
        <w:t>Иногда у человека могут проявляться такие симптомы как: рвота, диарея, головная боль, озноб, тошнота.</w:t>
      </w:r>
    </w:p>
    <w:p w:rsidR="00041794" w:rsidRPr="00041794" w:rsidRDefault="00041794" w:rsidP="000417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041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Меры профилактики </w:t>
      </w:r>
      <w:proofErr w:type="spellStart"/>
      <w:r w:rsidRPr="00041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коронавирусной</w:t>
      </w:r>
      <w:proofErr w:type="spellEnd"/>
      <w:r w:rsidRPr="00041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инфекции.</w:t>
      </w:r>
    </w:p>
    <w:p w:rsidR="00041794" w:rsidRPr="00041794" w:rsidRDefault="00041794" w:rsidP="0004179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41794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Старайтесь избегать близких контактов и пребывать в одном помещении с людьми, имеющими признаки ОРВИ.</w:t>
      </w:r>
    </w:p>
    <w:p w:rsidR="00041794" w:rsidRPr="00041794" w:rsidRDefault="00041794" w:rsidP="0004179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41794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Закрывайте рот и нос при чихании и кашле. Используйте для этого платок или салфетку, а не ладони. После обработайте руки дезинфицирующим средством,  обычным мылом.</w:t>
      </w:r>
    </w:p>
    <w:p w:rsidR="00041794" w:rsidRPr="00041794" w:rsidRDefault="00041794" w:rsidP="0004179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41794">
        <w:rPr>
          <w:rFonts w:ascii="Times New Roman" w:eastAsia="Times New Roman" w:hAnsi="Times New Roman" w:cs="Times New Roman"/>
          <w:color w:val="000000"/>
          <w:sz w:val="24"/>
          <w:szCs w:val="24"/>
        </w:rPr>
        <w:t>Тщательно мойте руки с мылом после возвращения с прогулки, после посещения туалета, перед едой.</w:t>
      </w:r>
    </w:p>
    <w:p w:rsidR="00041794" w:rsidRPr="00041794" w:rsidRDefault="00041794" w:rsidP="0004179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41794">
        <w:rPr>
          <w:rFonts w:ascii="Times New Roman" w:eastAsia="Times New Roman" w:hAnsi="Times New Roman" w:cs="Times New Roman"/>
          <w:color w:val="000000"/>
          <w:sz w:val="24"/>
          <w:szCs w:val="24"/>
        </w:rPr>
        <w:t>Не трогайте лицо руками.</w:t>
      </w:r>
    </w:p>
    <w:p w:rsidR="00041794" w:rsidRPr="00041794" w:rsidRDefault="00041794" w:rsidP="0004179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41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Дезинфицируйте </w:t>
      </w:r>
      <w:proofErr w:type="spellStart"/>
      <w:r w:rsidRPr="00041794">
        <w:rPr>
          <w:rFonts w:ascii="Times New Roman" w:eastAsia="Times New Roman" w:hAnsi="Times New Roman" w:cs="Times New Roman"/>
          <w:color w:val="000000"/>
          <w:sz w:val="24"/>
          <w:szCs w:val="24"/>
        </w:rPr>
        <w:t>гаджеты</w:t>
      </w:r>
      <w:proofErr w:type="spellEnd"/>
      <w:r w:rsidRPr="00041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предметы обихода.</w:t>
      </w:r>
    </w:p>
    <w:p w:rsidR="00041794" w:rsidRPr="00041794" w:rsidRDefault="00041794" w:rsidP="0004179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4179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Пользуйтесь только индивидуальными средствами  личной гигиены.</w:t>
      </w:r>
    </w:p>
    <w:p w:rsidR="00041794" w:rsidRPr="00041794" w:rsidRDefault="00041794" w:rsidP="0004179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41794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Соблюдайте дистанцию в местах скопления людей не менее 1.5 метра.</w:t>
      </w:r>
    </w:p>
    <w:p w:rsidR="00041794" w:rsidRPr="00041794" w:rsidRDefault="00041794" w:rsidP="0004179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41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посещайте общественных мест: торговых центров, спортивных залов, кинотеатров и </w:t>
      </w:r>
      <w:proofErr w:type="spellStart"/>
      <w:r w:rsidRPr="0004179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Start"/>
      <w:r w:rsidRPr="00041794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spellEnd"/>
      <w:proofErr w:type="gramEnd"/>
    </w:p>
    <w:p w:rsidR="00041794" w:rsidRPr="00041794" w:rsidRDefault="00041794" w:rsidP="0004179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41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Старайтесь </w:t>
      </w:r>
      <w:proofErr w:type="gramStart"/>
      <w:r w:rsidRPr="00041794">
        <w:rPr>
          <w:rFonts w:ascii="Times New Roman" w:eastAsia="Times New Roman" w:hAnsi="Times New Roman" w:cs="Times New Roman"/>
          <w:color w:val="000000"/>
          <w:sz w:val="24"/>
          <w:szCs w:val="24"/>
        </w:rPr>
        <w:t>избегать</w:t>
      </w:r>
      <w:proofErr w:type="gramEnd"/>
      <w:r w:rsidRPr="00041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общественный транспорт в час пик.</w:t>
      </w:r>
    </w:p>
    <w:p w:rsidR="00041794" w:rsidRPr="00041794" w:rsidRDefault="00041794" w:rsidP="0004179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41794">
        <w:rPr>
          <w:rFonts w:ascii="Times New Roman" w:eastAsia="Times New Roman" w:hAnsi="Times New Roman" w:cs="Times New Roman"/>
          <w:color w:val="000000"/>
          <w:sz w:val="24"/>
          <w:szCs w:val="24"/>
        </w:rPr>
        <w:t>Не забывайте пользоваться одноразовыми масками, менять их через каждые 2-3 часа, носить перчатки.</w:t>
      </w:r>
    </w:p>
    <w:p w:rsidR="00041794" w:rsidRPr="00041794" w:rsidRDefault="00041794" w:rsidP="00041794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041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Как защитить ребенка от </w:t>
      </w:r>
      <w:proofErr w:type="spellStart"/>
      <w:r w:rsidRPr="00041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коронавируса</w:t>
      </w:r>
      <w:proofErr w:type="spellEnd"/>
      <w:r w:rsidRPr="00041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41794" w:rsidRPr="00041794" w:rsidRDefault="00041794" w:rsidP="00041794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041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Обучите ребенка личной гигиене:</w:t>
      </w:r>
    </w:p>
    <w:p w:rsidR="00041794" w:rsidRPr="00041794" w:rsidRDefault="00041794" w:rsidP="00041794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sz w:val="24"/>
          <w:szCs w:val="24"/>
        </w:rPr>
      </w:pPr>
      <w:r w:rsidRPr="0004179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Обеспечьте ребенка масками;</w:t>
      </w:r>
    </w:p>
    <w:p w:rsidR="00041794" w:rsidRPr="00041794" w:rsidRDefault="00041794" w:rsidP="00041794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sz w:val="24"/>
          <w:szCs w:val="24"/>
        </w:rPr>
      </w:pPr>
      <w:r w:rsidRPr="00041794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</w:t>
      </w:r>
      <w:r w:rsidR="007B7D97">
        <w:rPr>
          <w:rFonts w:ascii="Times New Roman" w:eastAsia="Times New Roman" w:hAnsi="Times New Roman" w:cs="Times New Roman"/>
          <w:color w:val="000000"/>
          <w:sz w:val="24"/>
          <w:szCs w:val="24"/>
        </w:rPr>
        <w:t>ите ребенку</w:t>
      </w:r>
      <w:r w:rsidRPr="0004179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B7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1794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нельзя трогать руками лицо и окружающие предметы общего пользования</w:t>
      </w:r>
      <w:r w:rsidR="007B7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041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кнопки в лифте, дверные ручки и </w:t>
      </w:r>
      <w:proofErr w:type="spellStart"/>
      <w:r w:rsidRPr="0004179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Start"/>
      <w:r w:rsidRPr="00041794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spellEnd"/>
      <w:proofErr w:type="gramEnd"/>
      <w:r w:rsidRPr="0004179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41794" w:rsidRPr="00041794" w:rsidRDefault="00041794" w:rsidP="00041794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sz w:val="24"/>
          <w:szCs w:val="24"/>
        </w:rPr>
      </w:pPr>
      <w:r w:rsidRPr="00041794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Научите правильно мыть руки и использовать личные предметы гигиены.</w:t>
      </w:r>
    </w:p>
    <w:p w:rsidR="00041794" w:rsidRPr="00041794" w:rsidRDefault="00041794" w:rsidP="007B7D97">
      <w:pPr>
        <w:shd w:val="clear" w:color="auto" w:fill="FFFFFF"/>
        <w:spacing w:after="0" w:line="240" w:lineRule="auto"/>
        <w:ind w:left="357" w:firstLine="709"/>
        <w:rPr>
          <w:rFonts w:ascii="Calibri" w:eastAsia="Times New Roman" w:hAnsi="Calibri" w:cs="Calibri"/>
          <w:color w:val="000000"/>
          <w:sz w:val="24"/>
          <w:szCs w:val="24"/>
        </w:rPr>
      </w:pPr>
      <w:r w:rsidRPr="0004179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первых симптомах оставляйте ребенка дома. Так выше шанс перенести заболевание в легкой форме и избежать осложнений.</w:t>
      </w:r>
    </w:p>
    <w:p w:rsidR="00041794" w:rsidRPr="00041794" w:rsidRDefault="00041794" w:rsidP="007B7D97">
      <w:pPr>
        <w:shd w:val="clear" w:color="auto" w:fill="FFFFFF"/>
        <w:spacing w:after="0" w:line="240" w:lineRule="auto"/>
        <w:ind w:left="357"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41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снижения риска инфицирования  covid19 необходимо максимально ограничить контакты детей. При этом необходимо регулярно проветривать помещение, проводить влажную уборку с использованием дезинфицирующих средств. Следует помнить, что при достаточной влажности и невысокой температуре </w:t>
      </w:r>
      <w:proofErr w:type="spellStart"/>
      <w:r w:rsidRPr="00041794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</w:t>
      </w:r>
      <w:proofErr w:type="spellEnd"/>
      <w:r w:rsidRPr="00041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сохранять жизнеспособность до 3х суток и более.  Соблюдайте меры предосторожности и будьте здоровы!</w:t>
      </w:r>
    </w:p>
    <w:p w:rsidR="00C272A2" w:rsidRDefault="00C272A2"/>
    <w:sectPr w:rsidR="00C27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45937"/>
    <w:multiLevelType w:val="multilevel"/>
    <w:tmpl w:val="4AEA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2D7DCE"/>
    <w:multiLevelType w:val="multilevel"/>
    <w:tmpl w:val="2C3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F06BE2"/>
    <w:multiLevelType w:val="multilevel"/>
    <w:tmpl w:val="F11C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6F47C6"/>
    <w:multiLevelType w:val="multilevel"/>
    <w:tmpl w:val="807C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041794"/>
    <w:rsid w:val="00041794"/>
    <w:rsid w:val="007B7D97"/>
    <w:rsid w:val="00C2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4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41794"/>
  </w:style>
  <w:style w:type="character" w:customStyle="1" w:styleId="c2">
    <w:name w:val="c2"/>
    <w:basedOn w:val="a0"/>
    <w:rsid w:val="00041794"/>
  </w:style>
  <w:style w:type="paragraph" w:customStyle="1" w:styleId="c9">
    <w:name w:val="c9"/>
    <w:basedOn w:val="a"/>
    <w:rsid w:val="0004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04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2020-12-01T09:13:00Z</dcterms:created>
  <dcterms:modified xsi:type="dcterms:W3CDTF">2020-12-01T09:33:00Z</dcterms:modified>
</cp:coreProperties>
</file>